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51DF" w:rsidRDefault="00E251DF" w:rsidP="00540590">
      <w:pPr>
        <w:tabs>
          <w:tab w:val="left" w:pos="9356"/>
        </w:tabs>
        <w:spacing w:after="0" w:line="240" w:lineRule="auto"/>
        <w:ind w:right="-14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327F3" w:rsidRDefault="00A327F3" w:rsidP="00E251DF">
      <w:pPr>
        <w:spacing w:after="0" w:line="240" w:lineRule="auto"/>
        <w:ind w:right="9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251DF" w:rsidRDefault="00E251DF" w:rsidP="00E251DF">
      <w:pPr>
        <w:spacing w:after="0" w:line="240" w:lineRule="auto"/>
        <w:ind w:right="9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251DF" w:rsidRDefault="00E251DF" w:rsidP="00E251DF">
      <w:pPr>
        <w:spacing w:after="0" w:line="240" w:lineRule="auto"/>
        <w:ind w:right="9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251DF" w:rsidRDefault="00E251DF" w:rsidP="00E251DF">
      <w:pPr>
        <w:spacing w:after="0" w:line="240" w:lineRule="auto"/>
        <w:ind w:right="9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251DF" w:rsidRDefault="00E251DF" w:rsidP="00E251DF">
      <w:pPr>
        <w:spacing w:after="0" w:line="240" w:lineRule="auto"/>
        <w:ind w:right="9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53C00" w:rsidRDefault="00753C00" w:rsidP="008D622E">
      <w:pPr>
        <w:spacing w:after="0" w:line="240" w:lineRule="auto"/>
        <w:ind w:right="9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251DF" w:rsidRDefault="00E251DF" w:rsidP="0077184B">
      <w:pPr>
        <w:spacing w:after="0" w:line="240" w:lineRule="auto"/>
        <w:ind w:right="9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D622E" w:rsidRDefault="008D622E" w:rsidP="0077184B">
      <w:pPr>
        <w:spacing w:after="0" w:line="240" w:lineRule="auto"/>
        <w:ind w:right="9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81D2E" w:rsidRDefault="00F81D2E" w:rsidP="0077184B">
      <w:pPr>
        <w:spacing w:after="0" w:line="240" w:lineRule="auto"/>
        <w:ind w:right="9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81D2E" w:rsidRPr="00E251DF" w:rsidRDefault="00F81D2E" w:rsidP="0077184B">
      <w:pPr>
        <w:spacing w:after="0" w:line="240" w:lineRule="auto"/>
        <w:ind w:right="9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96A1F" w:rsidRPr="00696A1F" w:rsidRDefault="00696A1F" w:rsidP="00446B9B">
      <w:pPr>
        <w:pStyle w:val="consplusnormal"/>
        <w:tabs>
          <w:tab w:val="left" w:pos="851"/>
        </w:tabs>
        <w:spacing w:before="0" w:beforeAutospacing="0" w:after="0" w:afterAutospacing="0"/>
        <w:ind w:left="851" w:right="850"/>
        <w:jc w:val="center"/>
        <w:rPr>
          <w:b/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О </w:t>
      </w:r>
      <w:r>
        <w:rPr>
          <w:b/>
          <w:color w:val="000000"/>
          <w:sz w:val="28"/>
          <w:szCs w:val="28"/>
        </w:rPr>
        <w:t>комиссии</w:t>
      </w:r>
      <w:r w:rsidRPr="00696A1F">
        <w:rPr>
          <w:b/>
          <w:color w:val="000000"/>
          <w:sz w:val="28"/>
          <w:szCs w:val="28"/>
        </w:rPr>
        <w:t xml:space="preserve"> по поддержанию устойчивого функционирования организаций муниципального образования город-курорт Геленджик в чрезвычайных ситуациях природного и техногенного характера</w:t>
      </w:r>
      <w:r>
        <w:rPr>
          <w:b/>
          <w:color w:val="000000"/>
          <w:sz w:val="28"/>
          <w:szCs w:val="28"/>
        </w:rPr>
        <w:t xml:space="preserve"> и в условиях </w:t>
      </w:r>
      <w:r w:rsidR="004E322E">
        <w:rPr>
          <w:b/>
          <w:color w:val="000000"/>
          <w:sz w:val="28"/>
          <w:szCs w:val="28"/>
        </w:rPr>
        <w:t>военного времени</w:t>
      </w:r>
    </w:p>
    <w:p w:rsidR="00696A1F" w:rsidRDefault="00696A1F" w:rsidP="00540590">
      <w:pPr>
        <w:spacing w:after="0" w:line="240" w:lineRule="auto"/>
        <w:ind w:right="-141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338CF" w:rsidRDefault="00810300" w:rsidP="00E673C4">
      <w:pPr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целях повышения устойчивости функционирования объектов экономики, социальной сферы и коммунального хозяйства муниципального образования город-курорт Геленджик в чрезвычайных ситуациях природного и техногенного характера и в условиях военного времени,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696A1F">
        <w:rPr>
          <w:rFonts w:ascii="Times New Roman" w:eastAsia="Times New Roman" w:hAnsi="Times New Roman" w:cs="Times New Roman"/>
          <w:sz w:val="28"/>
          <w:szCs w:val="28"/>
          <w:lang w:eastAsia="ru-RU"/>
        </w:rPr>
        <w:t>о исполнени</w:t>
      </w:r>
      <w:r w:rsidR="00151AEB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696A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A4B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Федерального закона</w:t>
      </w:r>
      <w:r w:rsidR="005405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от </w:t>
      </w:r>
      <w:r w:rsidR="00696A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12 февраля 1998 года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№ 28-ФЗ </w:t>
      </w:r>
      <w:r w:rsidR="006106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«О гражданской обороне» (в редакции Федерального закона </w:t>
      </w:r>
      <w:r w:rsidR="0061062C" w:rsidRPr="004A7DD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от</w:t>
      </w:r>
      <w:r w:rsidR="00540590" w:rsidRPr="004A7DD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="00E51CF3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8</w:t>
      </w:r>
      <w:r w:rsidR="000747EE" w:rsidRPr="004A7DD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августа</w:t>
      </w:r>
      <w:r w:rsidR="0061062C" w:rsidRPr="004A7DD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="009826F3" w:rsidRPr="004A7DD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202</w:t>
      </w:r>
      <w:r w:rsidR="00E51CF3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4</w:t>
      </w:r>
      <w:r w:rsidR="0061062C" w:rsidRPr="004A7DD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года №</w:t>
      </w:r>
      <w:r w:rsidR="00E51CF3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232</w:t>
      </w:r>
      <w:r w:rsidR="0061062C" w:rsidRPr="004A7DD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-ФЗ),</w:t>
      </w:r>
      <w:r w:rsidR="00DD0670" w:rsidRPr="004A7DD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Федерального закона</w:t>
      </w:r>
      <w:r w:rsidR="0061062C" w:rsidRPr="004A7DD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="00696A1F" w:rsidRPr="004A7DD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от</w:t>
      </w:r>
      <w:r w:rsidR="00446B9B" w:rsidRPr="004A7DD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21 декабря 1994 года № 68-Ф</w:t>
      </w:r>
      <w:r w:rsidR="00696A1F" w:rsidRPr="004A7DD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З «О защите населения и территорий от чрезвычайных ситуаций приро</w:t>
      </w:r>
      <w:r w:rsidR="001A4B35" w:rsidRPr="004A7DD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дного и техногенного характера»</w:t>
      </w:r>
      <w:r w:rsidRPr="004A7DD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(в редакции Федерального закона от </w:t>
      </w:r>
      <w:r w:rsidR="00E51CF3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8</w:t>
      </w:r>
      <w:r w:rsidR="00E51CF3" w:rsidRPr="004A7DD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августа 202</w:t>
      </w:r>
      <w:r w:rsidR="00E51CF3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4</w:t>
      </w:r>
      <w:r w:rsidR="00E51CF3" w:rsidRPr="004A7DD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года №</w:t>
      </w:r>
      <w:r w:rsidR="00E51CF3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232</w:t>
      </w:r>
      <w:r w:rsidR="00E51CF3" w:rsidRPr="004A7DD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-ФЗ</w:t>
      </w:r>
      <w:r w:rsidRPr="004A7DD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)</w:t>
      </w:r>
      <w:r w:rsidR="001A4B35" w:rsidRPr="004A7DD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,</w:t>
      </w:r>
      <w:r w:rsidR="001A4B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1A4B35" w:rsidRPr="00E251DF"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="001A4B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едерального закона от 6 октября </w:t>
      </w:r>
      <w:r w:rsidR="001A4B35" w:rsidRPr="00E251DF">
        <w:rPr>
          <w:rFonts w:ascii="Times New Roman" w:eastAsia="Times New Roman" w:hAnsi="Times New Roman" w:cs="Times New Roman"/>
          <w:sz w:val="28"/>
          <w:szCs w:val="28"/>
          <w:lang w:eastAsia="ru-RU"/>
        </w:rPr>
        <w:t>2003 года №131-ФЗ</w:t>
      </w:r>
      <w:r w:rsidR="001A4B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общих принципах организации местного самоуправления в Российской </w:t>
      </w:r>
      <w:r w:rsidR="001A4B35" w:rsidRPr="00E251DF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Федерации» (</w:t>
      </w:r>
      <w:r w:rsidR="001A4B35" w:rsidRPr="008E4B83">
        <w:rPr>
          <w:rFonts w:ascii="Times New Roman" w:hAnsi="Times New Roman" w:cs="Times New Roman"/>
          <w:color w:val="000000"/>
          <w:sz w:val="28"/>
          <w:szCs w:val="28"/>
        </w:rPr>
        <w:t xml:space="preserve">в редакции Федерального закона </w:t>
      </w:r>
      <w:r w:rsidR="001A4B35" w:rsidRPr="008E4B83">
        <w:rPr>
          <w:rFonts w:ascii="Times New Roman" w:hAnsi="Times New Roman" w:cs="Times New Roman"/>
          <w:sz w:val="28"/>
          <w:szCs w:val="28"/>
        </w:rPr>
        <w:t xml:space="preserve">от </w:t>
      </w:r>
      <w:r w:rsidR="00E51CF3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8</w:t>
      </w:r>
      <w:r w:rsidR="00E51CF3" w:rsidRPr="004A7DD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августа 202</w:t>
      </w:r>
      <w:r w:rsidR="00E51CF3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4</w:t>
      </w:r>
      <w:r w:rsidR="00E51CF3" w:rsidRPr="004A7DD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года №</w:t>
      </w:r>
      <w:r w:rsidR="00E51CF3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232</w:t>
      </w:r>
      <w:r w:rsidR="00E51CF3" w:rsidRPr="004A7DD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-ФЗ</w:t>
      </w:r>
      <w:r w:rsidR="00151AEB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1A4B35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F81D2E">
        <w:rPr>
          <w:rFonts w:ascii="Times New Roman" w:hAnsi="Times New Roman" w:cs="Times New Roman"/>
          <w:color w:val="000000"/>
          <w:sz w:val="28"/>
          <w:szCs w:val="28"/>
        </w:rPr>
        <w:t xml:space="preserve">руководствуясь </w:t>
      </w:r>
      <w:r w:rsidR="00063B9D">
        <w:rPr>
          <w:rFonts w:ascii="Times New Roman" w:hAnsi="Times New Roman" w:cs="Times New Roman"/>
          <w:color w:val="000000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>стать</w:t>
      </w:r>
      <w:r w:rsidR="00F81D2E">
        <w:rPr>
          <w:rFonts w:ascii="Times New Roman" w:hAnsi="Times New Roman" w:cs="Times New Roman"/>
          <w:color w:val="000000"/>
          <w:sz w:val="28"/>
          <w:szCs w:val="28"/>
        </w:rPr>
        <w:t xml:space="preserve">ями </w:t>
      </w:r>
      <w:r>
        <w:rPr>
          <w:rFonts w:ascii="Times New Roman" w:hAnsi="Times New Roman" w:cs="Times New Roman"/>
          <w:color w:val="000000"/>
          <w:sz w:val="28"/>
          <w:szCs w:val="28"/>
        </w:rPr>
        <w:t>8,</w:t>
      </w:r>
      <w:r w:rsidR="00F81D2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33,</w:t>
      </w:r>
      <w:r w:rsidR="00F81D2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72 </w:t>
      </w:r>
      <w:r w:rsidR="00151AEB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="001A4B35">
        <w:rPr>
          <w:rFonts w:ascii="Times New Roman" w:hAnsi="Times New Roman" w:cs="Times New Roman"/>
          <w:color w:val="000000"/>
          <w:sz w:val="28"/>
          <w:szCs w:val="28"/>
        </w:rPr>
        <w:t>става муниципального обра</w:t>
      </w:r>
      <w:r>
        <w:rPr>
          <w:rFonts w:ascii="Times New Roman" w:hAnsi="Times New Roman" w:cs="Times New Roman"/>
          <w:color w:val="000000"/>
          <w:sz w:val="28"/>
          <w:szCs w:val="28"/>
        </w:rPr>
        <w:t>зования город-курорт Геленджик,</w:t>
      </w:r>
      <w:r w:rsidR="00F442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 о с т </w:t>
      </w:r>
      <w:r w:rsidR="00446B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="00F442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 о в л я ю:</w:t>
      </w:r>
    </w:p>
    <w:p w:rsidR="00F442CE" w:rsidRPr="003B44D8" w:rsidRDefault="00F442CE" w:rsidP="003B44D8">
      <w:pPr>
        <w:spacing w:after="0" w:line="240" w:lineRule="auto"/>
        <w:ind w:right="-284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34FB3">
        <w:rPr>
          <w:rFonts w:ascii="Times New Roman" w:hAnsi="Times New Roman" w:cs="Times New Roman"/>
          <w:sz w:val="28"/>
          <w:szCs w:val="28"/>
        </w:rPr>
        <w:t>1.</w:t>
      </w:r>
      <w:r w:rsidRPr="00634FB3">
        <w:rPr>
          <w:rFonts w:ascii="Times New Roman" w:hAnsi="Times New Roman" w:cs="Times New Roman"/>
          <w:color w:val="000000"/>
          <w:sz w:val="28"/>
          <w:szCs w:val="28"/>
        </w:rPr>
        <w:t xml:space="preserve"> С</w:t>
      </w:r>
      <w:r w:rsidR="00634FB3" w:rsidRPr="00634FB3">
        <w:rPr>
          <w:rFonts w:ascii="Times New Roman" w:hAnsi="Times New Roman" w:cs="Times New Roman"/>
          <w:color w:val="000000"/>
          <w:sz w:val="28"/>
          <w:szCs w:val="28"/>
        </w:rPr>
        <w:t>оздать комиссию по поддержанию устойчивого функционирования организаций муниципального образования город-курорт Геленджик в чрезвычайных ситуациях природного и техногенного характер</w:t>
      </w:r>
      <w:r w:rsidR="003B44D8">
        <w:rPr>
          <w:rFonts w:ascii="Times New Roman" w:hAnsi="Times New Roman" w:cs="Times New Roman"/>
          <w:color w:val="000000"/>
          <w:sz w:val="28"/>
          <w:szCs w:val="28"/>
        </w:rPr>
        <w:t xml:space="preserve">а и в условиях военного времени и утвердить ее состав </w:t>
      </w:r>
      <w:r w:rsidR="009338CF" w:rsidRPr="009338CF">
        <w:rPr>
          <w:rFonts w:ascii="Times New Roman" w:hAnsi="Times New Roman" w:cs="Times New Roman"/>
          <w:color w:val="000000"/>
          <w:sz w:val="28"/>
          <w:szCs w:val="28"/>
        </w:rPr>
        <w:t xml:space="preserve">(приложение </w:t>
      </w:r>
      <w:r w:rsidRPr="009338CF">
        <w:rPr>
          <w:rFonts w:ascii="Times New Roman" w:hAnsi="Times New Roman" w:cs="Times New Roman"/>
          <w:color w:val="000000"/>
          <w:sz w:val="28"/>
          <w:szCs w:val="28"/>
        </w:rPr>
        <w:t>1).</w:t>
      </w:r>
    </w:p>
    <w:p w:rsidR="00F442CE" w:rsidRDefault="003B44D8" w:rsidP="00E673C4">
      <w:pPr>
        <w:pStyle w:val="consplusnormal"/>
        <w:spacing w:before="0" w:beforeAutospacing="0" w:after="0" w:afterAutospacing="0"/>
        <w:ind w:right="-284"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="00634FB3">
        <w:rPr>
          <w:color w:val="000000"/>
          <w:sz w:val="28"/>
          <w:szCs w:val="28"/>
        </w:rPr>
        <w:t>.</w:t>
      </w:r>
      <w:r w:rsidR="00F442CE">
        <w:rPr>
          <w:color w:val="000000"/>
          <w:sz w:val="28"/>
          <w:szCs w:val="28"/>
        </w:rPr>
        <w:t xml:space="preserve"> </w:t>
      </w:r>
      <w:r w:rsidR="00634FB3">
        <w:rPr>
          <w:color w:val="000000"/>
          <w:sz w:val="28"/>
          <w:szCs w:val="28"/>
        </w:rPr>
        <w:t>Утвердить п</w:t>
      </w:r>
      <w:r w:rsidR="00F442CE">
        <w:rPr>
          <w:color w:val="000000"/>
          <w:sz w:val="28"/>
          <w:szCs w:val="28"/>
        </w:rPr>
        <w:t>оложение о комиссии по поддержанию устойчивого функционирования организаций муниципального образования город-курорт Геленджик в чрезвычайных ситуациях природного и техногенного характера</w:t>
      </w:r>
      <w:r w:rsidR="00A26FC5">
        <w:rPr>
          <w:color w:val="000000"/>
          <w:sz w:val="28"/>
          <w:szCs w:val="28"/>
        </w:rPr>
        <w:t xml:space="preserve"> и в условиях</w:t>
      </w:r>
      <w:r w:rsidR="00F442CE">
        <w:rPr>
          <w:color w:val="000000"/>
          <w:sz w:val="28"/>
          <w:szCs w:val="28"/>
        </w:rPr>
        <w:t xml:space="preserve"> военного времени</w:t>
      </w:r>
      <w:r w:rsidR="009338CF">
        <w:rPr>
          <w:color w:val="000000"/>
          <w:sz w:val="28"/>
          <w:szCs w:val="28"/>
        </w:rPr>
        <w:t xml:space="preserve"> (приложение </w:t>
      </w:r>
      <w:r w:rsidR="00A26FC5">
        <w:rPr>
          <w:color w:val="000000"/>
          <w:sz w:val="28"/>
          <w:szCs w:val="28"/>
        </w:rPr>
        <w:t>2)</w:t>
      </w:r>
      <w:r w:rsidR="00D60496">
        <w:rPr>
          <w:color w:val="000000"/>
          <w:sz w:val="28"/>
          <w:szCs w:val="28"/>
        </w:rPr>
        <w:t>.</w:t>
      </w:r>
    </w:p>
    <w:p w:rsidR="00A26FC5" w:rsidRDefault="003B44D8" w:rsidP="00E673C4">
      <w:pPr>
        <w:pStyle w:val="consplusnormal"/>
        <w:spacing w:before="0" w:beforeAutospacing="0" w:after="0" w:afterAutospacing="0"/>
        <w:ind w:right="-284"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A26FC5">
        <w:rPr>
          <w:color w:val="000000"/>
          <w:sz w:val="28"/>
          <w:szCs w:val="28"/>
        </w:rPr>
        <w:t>. Рекомендовать руководителям организаций муниципального образования город-курорт Геленджик:</w:t>
      </w:r>
    </w:p>
    <w:p w:rsidR="00A26FC5" w:rsidRDefault="003B44D8" w:rsidP="00E673C4">
      <w:pPr>
        <w:pStyle w:val="consplusnormal"/>
        <w:spacing w:before="0" w:beforeAutospacing="0" w:after="0" w:afterAutospacing="0"/>
        <w:ind w:right="-284"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1)</w:t>
      </w:r>
      <w:r w:rsidR="00DA3B3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</w:t>
      </w:r>
      <w:r w:rsidR="00A26FC5">
        <w:rPr>
          <w:color w:val="000000"/>
          <w:sz w:val="28"/>
          <w:szCs w:val="28"/>
        </w:rPr>
        <w:t xml:space="preserve"> двухмесячный срок создать (уточнить состав) комисси</w:t>
      </w:r>
      <w:r w:rsidR="004A7DD4">
        <w:rPr>
          <w:color w:val="000000"/>
          <w:sz w:val="28"/>
          <w:szCs w:val="28"/>
        </w:rPr>
        <w:t>и</w:t>
      </w:r>
      <w:r w:rsidR="00A26FC5">
        <w:rPr>
          <w:color w:val="000000"/>
          <w:sz w:val="28"/>
          <w:szCs w:val="28"/>
        </w:rPr>
        <w:t xml:space="preserve"> по поддержанию устойчивого функционирования организации в чрезвычайных ситуациях природного и техногенного характера и в условиях военного времени</w:t>
      </w:r>
      <w:r w:rsidR="00893BB8">
        <w:rPr>
          <w:color w:val="000000"/>
          <w:sz w:val="28"/>
          <w:szCs w:val="28"/>
        </w:rPr>
        <w:t xml:space="preserve"> в организации (далее</w:t>
      </w:r>
      <w:r w:rsidR="004777C7">
        <w:rPr>
          <w:color w:val="000000"/>
          <w:sz w:val="28"/>
          <w:szCs w:val="28"/>
        </w:rPr>
        <w:t xml:space="preserve"> </w:t>
      </w:r>
      <w:r w:rsidR="00893BB8">
        <w:rPr>
          <w:color w:val="000000"/>
          <w:sz w:val="28"/>
          <w:szCs w:val="28"/>
        </w:rPr>
        <w:t>-</w:t>
      </w:r>
      <w:r w:rsidR="004777C7">
        <w:rPr>
          <w:color w:val="000000"/>
          <w:sz w:val="28"/>
          <w:szCs w:val="28"/>
        </w:rPr>
        <w:t xml:space="preserve"> </w:t>
      </w:r>
      <w:r w:rsidR="00893BB8">
        <w:rPr>
          <w:color w:val="000000"/>
          <w:sz w:val="28"/>
          <w:szCs w:val="28"/>
        </w:rPr>
        <w:t>комиссия)</w:t>
      </w:r>
      <w:r w:rsidR="00A26FC5">
        <w:rPr>
          <w:color w:val="000000"/>
          <w:sz w:val="28"/>
          <w:szCs w:val="28"/>
        </w:rPr>
        <w:t xml:space="preserve">. Положение </w:t>
      </w:r>
      <w:r w:rsidR="00063B9D">
        <w:rPr>
          <w:color w:val="000000"/>
          <w:sz w:val="28"/>
          <w:szCs w:val="28"/>
        </w:rPr>
        <w:t xml:space="preserve">о </w:t>
      </w:r>
      <w:r w:rsidR="000747EE">
        <w:rPr>
          <w:color w:val="000000"/>
          <w:sz w:val="28"/>
          <w:szCs w:val="28"/>
        </w:rPr>
        <w:t xml:space="preserve">                                     </w:t>
      </w:r>
      <w:r w:rsidR="00063B9D">
        <w:rPr>
          <w:color w:val="000000"/>
          <w:sz w:val="28"/>
          <w:szCs w:val="28"/>
        </w:rPr>
        <w:lastRenderedPageBreak/>
        <w:t xml:space="preserve">комиссии </w:t>
      </w:r>
      <w:r w:rsidR="00A26FC5">
        <w:rPr>
          <w:color w:val="000000"/>
          <w:sz w:val="28"/>
          <w:szCs w:val="28"/>
        </w:rPr>
        <w:t xml:space="preserve">и ее состав утвердить приказом руководителя организации. Копию приказа о создании комиссии </w:t>
      </w:r>
      <w:r w:rsidR="00893BB8">
        <w:rPr>
          <w:color w:val="000000"/>
          <w:sz w:val="28"/>
          <w:szCs w:val="28"/>
        </w:rPr>
        <w:t xml:space="preserve">(уточнении состава) </w:t>
      </w:r>
      <w:r w:rsidR="00A26FC5">
        <w:rPr>
          <w:color w:val="000000"/>
          <w:sz w:val="28"/>
          <w:szCs w:val="28"/>
        </w:rPr>
        <w:t xml:space="preserve">и </w:t>
      </w:r>
      <w:r w:rsidR="00AC6D30">
        <w:rPr>
          <w:color w:val="000000"/>
          <w:sz w:val="28"/>
          <w:szCs w:val="28"/>
        </w:rPr>
        <w:t>утвержден</w:t>
      </w:r>
      <w:r w:rsidR="005B2960">
        <w:rPr>
          <w:color w:val="000000"/>
          <w:sz w:val="28"/>
          <w:szCs w:val="28"/>
        </w:rPr>
        <w:t>ии</w:t>
      </w:r>
      <w:r w:rsidR="00634FB3">
        <w:rPr>
          <w:color w:val="000000"/>
          <w:sz w:val="28"/>
          <w:szCs w:val="28"/>
        </w:rPr>
        <w:t xml:space="preserve"> </w:t>
      </w:r>
      <w:r w:rsidR="00A26FC5">
        <w:rPr>
          <w:color w:val="000000"/>
          <w:sz w:val="28"/>
          <w:szCs w:val="28"/>
        </w:rPr>
        <w:t>положени</w:t>
      </w:r>
      <w:r w:rsidR="00151AEB">
        <w:rPr>
          <w:color w:val="000000"/>
          <w:sz w:val="28"/>
          <w:szCs w:val="28"/>
        </w:rPr>
        <w:t>я</w:t>
      </w:r>
      <w:r w:rsidR="00D60496">
        <w:rPr>
          <w:color w:val="000000"/>
          <w:sz w:val="28"/>
          <w:szCs w:val="28"/>
        </w:rPr>
        <w:t xml:space="preserve"> о комиссии</w:t>
      </w:r>
      <w:r w:rsidR="00634FB3">
        <w:rPr>
          <w:color w:val="000000"/>
          <w:sz w:val="28"/>
          <w:szCs w:val="28"/>
        </w:rPr>
        <w:t>,</w:t>
      </w:r>
      <w:r w:rsidR="00D60496">
        <w:rPr>
          <w:color w:val="000000"/>
          <w:sz w:val="28"/>
          <w:szCs w:val="28"/>
        </w:rPr>
        <w:t xml:space="preserve"> </w:t>
      </w:r>
      <w:r w:rsidR="00A26FC5">
        <w:rPr>
          <w:color w:val="000000"/>
          <w:sz w:val="28"/>
          <w:szCs w:val="28"/>
        </w:rPr>
        <w:t>направ</w:t>
      </w:r>
      <w:r w:rsidR="00D60496">
        <w:rPr>
          <w:color w:val="000000"/>
          <w:sz w:val="28"/>
          <w:szCs w:val="28"/>
        </w:rPr>
        <w:t xml:space="preserve">ить в управление гражданской обороны и чрезвычайных ситуаций </w:t>
      </w:r>
      <w:r>
        <w:rPr>
          <w:color w:val="000000"/>
          <w:sz w:val="28"/>
          <w:szCs w:val="28"/>
        </w:rPr>
        <w:t xml:space="preserve">администрации </w:t>
      </w:r>
      <w:r w:rsidR="00D60496">
        <w:rPr>
          <w:color w:val="000000"/>
          <w:sz w:val="28"/>
          <w:szCs w:val="28"/>
        </w:rPr>
        <w:t>муниципального образования город-</w:t>
      </w:r>
      <w:r>
        <w:rPr>
          <w:color w:val="000000"/>
          <w:sz w:val="28"/>
          <w:szCs w:val="28"/>
        </w:rPr>
        <w:t xml:space="preserve">                            </w:t>
      </w:r>
      <w:r w:rsidR="00D60496">
        <w:rPr>
          <w:color w:val="000000"/>
          <w:sz w:val="28"/>
          <w:szCs w:val="28"/>
        </w:rPr>
        <w:t>курорт Геленджик</w:t>
      </w:r>
      <w:r>
        <w:rPr>
          <w:color w:val="000000"/>
          <w:sz w:val="28"/>
          <w:szCs w:val="28"/>
        </w:rPr>
        <w:t>;</w:t>
      </w:r>
    </w:p>
    <w:p w:rsidR="00D60496" w:rsidRDefault="003B44D8" w:rsidP="00E673C4">
      <w:pPr>
        <w:pStyle w:val="consplusnormal"/>
        <w:spacing w:before="0" w:beforeAutospacing="0" w:after="0" w:afterAutospacing="0"/>
        <w:ind w:right="-284"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2)</w:t>
      </w:r>
      <w:r w:rsidR="00DA3B37">
        <w:rPr>
          <w:color w:val="000000"/>
          <w:sz w:val="28"/>
          <w:szCs w:val="28"/>
        </w:rPr>
        <w:t xml:space="preserve"> </w:t>
      </w:r>
      <w:r w:rsidR="00D60496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</w:t>
      </w:r>
      <w:r w:rsidR="00D60496">
        <w:rPr>
          <w:color w:val="000000"/>
          <w:sz w:val="28"/>
          <w:szCs w:val="28"/>
        </w:rPr>
        <w:t>рганизовать работу по планированию и осуществлению мероприятий по выполнению организационных и инженерно-технических мероприятий, поддержанию функционирования организации в чрезвычайных ситуациях природного и техногенного характера и в условиях военного времени.</w:t>
      </w:r>
    </w:p>
    <w:p w:rsidR="00446B9B" w:rsidRDefault="00F253E8" w:rsidP="00E673C4">
      <w:pPr>
        <w:spacing w:after="0" w:line="240" w:lineRule="auto"/>
        <w:ind w:right="-284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D60496" w:rsidRPr="00D60496">
        <w:rPr>
          <w:rFonts w:ascii="Times New Roman" w:hAnsi="Times New Roman" w:cs="Times New Roman"/>
          <w:color w:val="000000"/>
          <w:sz w:val="28"/>
          <w:szCs w:val="28"/>
        </w:rPr>
        <w:t>. Признать утратившим</w:t>
      </w:r>
      <w:r w:rsidR="00446B9B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D60496" w:rsidRPr="00D60496">
        <w:rPr>
          <w:rFonts w:ascii="Times New Roman" w:hAnsi="Times New Roman" w:cs="Times New Roman"/>
          <w:color w:val="000000"/>
          <w:sz w:val="28"/>
          <w:szCs w:val="28"/>
        </w:rPr>
        <w:t xml:space="preserve"> силу</w:t>
      </w:r>
      <w:r w:rsidR="00446B9B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446B9B" w:rsidRDefault="00DC28DA" w:rsidP="00E673C4">
      <w:pPr>
        <w:spacing w:after="0" w:line="240" w:lineRule="auto"/>
        <w:ind w:right="-284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330FD8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C03D0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60496" w:rsidRPr="00D60496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 главы муниципального образования город-курорт Геленджик от 17 декабря 2008 года №2234 «О создании комиссии по поддержанию устойчиво</w:t>
      </w:r>
      <w:r w:rsidR="00151AEB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="00D60496" w:rsidRPr="00D604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функционирования организаций муниципального образования город-курорт Геленджик в военное время и оказанию содействия их устойчивому функционированию в чрезвычайных ситуациях приро</w:t>
      </w:r>
      <w:r w:rsidR="00446B9B">
        <w:rPr>
          <w:rFonts w:ascii="Times New Roman" w:eastAsia="Times New Roman" w:hAnsi="Times New Roman" w:cs="Times New Roman"/>
          <w:sz w:val="28"/>
          <w:szCs w:val="28"/>
          <w:lang w:eastAsia="ru-RU"/>
        </w:rPr>
        <w:t>дного и техногенного характера»;</w:t>
      </w:r>
    </w:p>
    <w:p w:rsidR="001A4B35" w:rsidRDefault="00330FD8" w:rsidP="00E673C4">
      <w:pPr>
        <w:spacing w:after="0" w:line="240" w:lineRule="auto"/>
        <w:ind w:right="-284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="00C03D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A4B3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 администрации муниципального образования город-курорт Геленджик</w:t>
      </w:r>
      <w:r w:rsidR="006312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17 сентября 2012 года </w:t>
      </w:r>
      <w:r w:rsidR="001A4B35">
        <w:rPr>
          <w:rFonts w:ascii="Times New Roman" w:eastAsia="Times New Roman" w:hAnsi="Times New Roman" w:cs="Times New Roman"/>
          <w:sz w:val="28"/>
          <w:szCs w:val="28"/>
          <w:lang w:eastAsia="ru-RU"/>
        </w:rPr>
        <w:t>№2793 «О внесени</w:t>
      </w:r>
      <w:r w:rsidR="00151AEB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1A4B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изменени</w:t>
      </w:r>
      <w:r w:rsidR="00634FB3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1A4B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постановление главы муниципального образования город-курорт Геленджик</w:t>
      </w:r>
      <w:r w:rsidR="006312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17 декабря 2008 года №2234 </w:t>
      </w:r>
      <w:r w:rsidR="00631222" w:rsidRPr="00D60496">
        <w:rPr>
          <w:rFonts w:ascii="Times New Roman" w:eastAsia="Times New Roman" w:hAnsi="Times New Roman" w:cs="Times New Roman"/>
          <w:sz w:val="28"/>
          <w:szCs w:val="28"/>
          <w:lang w:eastAsia="ru-RU"/>
        </w:rPr>
        <w:t>«О создании комиссии по поддержанию устойчиво</w:t>
      </w:r>
      <w:r w:rsidR="00151AEB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="00631222" w:rsidRPr="00D604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функционирования организаций муниципального образования город-курорт Геленджик в военное время и оказанию содействия их устойчивому функционированию в чрезвычайных ситуациях приро</w:t>
      </w:r>
      <w:r w:rsidR="00631222">
        <w:rPr>
          <w:rFonts w:ascii="Times New Roman" w:eastAsia="Times New Roman" w:hAnsi="Times New Roman" w:cs="Times New Roman"/>
          <w:sz w:val="28"/>
          <w:szCs w:val="28"/>
          <w:lang w:eastAsia="ru-RU"/>
        </w:rPr>
        <w:t>дного и техногенного характера»;</w:t>
      </w:r>
    </w:p>
    <w:p w:rsidR="00591D8D" w:rsidRDefault="00DC28DA" w:rsidP="00E673C4">
      <w:pPr>
        <w:spacing w:after="0" w:line="240" w:lineRule="auto"/>
        <w:ind w:right="-284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330FD8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C03D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3122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 администрации муниципального образования город-курорт Геленджик от 22 февраля 2013 года №466 «О внесени</w:t>
      </w:r>
      <w:r w:rsidR="00591D8D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6312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изменени</w:t>
      </w:r>
      <w:r w:rsidR="00151AEB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6312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постановление главы муниципального образования город-курорт Геленджик от 17 декабря 2008 </w:t>
      </w:r>
      <w:r w:rsidR="00151A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года </w:t>
      </w:r>
      <w:r w:rsidR="006312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№2234 </w:t>
      </w:r>
      <w:r w:rsidR="00631222" w:rsidRPr="00D60496">
        <w:rPr>
          <w:rFonts w:ascii="Times New Roman" w:eastAsia="Times New Roman" w:hAnsi="Times New Roman" w:cs="Times New Roman"/>
          <w:sz w:val="28"/>
          <w:szCs w:val="28"/>
          <w:lang w:eastAsia="ru-RU"/>
        </w:rPr>
        <w:t>«О создании комиссии по поддержанию устойчиво</w:t>
      </w:r>
      <w:r w:rsidR="00591D8D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="00631222" w:rsidRPr="00D604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функционирования организаций муниципального образования город-курорт Геленджик в военное время и оказанию содействия их устойчивому функционированию в чрезвычайных ситуациях приро</w:t>
      </w:r>
      <w:r w:rsidR="00631222">
        <w:rPr>
          <w:rFonts w:ascii="Times New Roman" w:eastAsia="Times New Roman" w:hAnsi="Times New Roman" w:cs="Times New Roman"/>
          <w:sz w:val="28"/>
          <w:szCs w:val="28"/>
          <w:lang w:eastAsia="ru-RU"/>
        </w:rPr>
        <w:t>дного и техногенного характера»</w:t>
      </w:r>
      <w:r w:rsidR="00591D8D" w:rsidRPr="00591D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91D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(в редакции постановления администрации муниципального образования город-курорт Геленджик от 17 сентября </w:t>
      </w:r>
      <w:r w:rsidR="00063B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  <w:r w:rsidR="00591D8D">
        <w:rPr>
          <w:rFonts w:ascii="Times New Roman" w:eastAsia="Times New Roman" w:hAnsi="Times New Roman" w:cs="Times New Roman"/>
          <w:sz w:val="28"/>
          <w:szCs w:val="28"/>
          <w:lang w:eastAsia="ru-RU"/>
        </w:rPr>
        <w:t>2012 года №2793)</w:t>
      </w:r>
      <w:r w:rsidR="00C31E84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631222" w:rsidRDefault="00DC28DA" w:rsidP="00E673C4">
      <w:pPr>
        <w:spacing w:after="0" w:line="240" w:lineRule="auto"/>
        <w:ind w:right="-284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330FD8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6312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постановление администрации муниципального образования город-курорт Геленджик от </w:t>
      </w:r>
      <w:r w:rsidR="00413EFD">
        <w:rPr>
          <w:rFonts w:ascii="Times New Roman" w:eastAsia="Times New Roman" w:hAnsi="Times New Roman" w:cs="Times New Roman"/>
          <w:sz w:val="28"/>
          <w:szCs w:val="28"/>
          <w:lang w:eastAsia="ru-RU"/>
        </w:rPr>
        <w:t>2 сентября</w:t>
      </w:r>
      <w:r w:rsidR="006312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2013 года №</w:t>
      </w:r>
      <w:r w:rsidR="00413EFD">
        <w:rPr>
          <w:rFonts w:ascii="Times New Roman" w:eastAsia="Times New Roman" w:hAnsi="Times New Roman" w:cs="Times New Roman"/>
          <w:sz w:val="28"/>
          <w:szCs w:val="28"/>
          <w:lang w:eastAsia="ru-RU"/>
        </w:rPr>
        <w:t>2497</w:t>
      </w:r>
      <w:r w:rsidR="006312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внесени</w:t>
      </w:r>
      <w:r w:rsidR="00591D8D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6312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изменени</w:t>
      </w:r>
      <w:r w:rsidR="00591D8D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6312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постановление главы муниципального образования город-курорт Геленджик от 17 декабря 2008 </w:t>
      </w:r>
      <w:r w:rsidR="00591D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года </w:t>
      </w:r>
      <w:r w:rsidR="006312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№2234 </w:t>
      </w:r>
      <w:r w:rsidR="00631222" w:rsidRPr="00D60496">
        <w:rPr>
          <w:rFonts w:ascii="Times New Roman" w:eastAsia="Times New Roman" w:hAnsi="Times New Roman" w:cs="Times New Roman"/>
          <w:sz w:val="28"/>
          <w:szCs w:val="28"/>
          <w:lang w:eastAsia="ru-RU"/>
        </w:rPr>
        <w:t>«О создании комиссии по поддержанию устойчиво</w:t>
      </w:r>
      <w:r w:rsidR="00591D8D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="00631222" w:rsidRPr="00D604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функционирования организаций муниципального образования город-курорт Геленджик в военное время и оказанию содействия их устойчивому функционированию в чрезвычайных ситуациях приро</w:t>
      </w:r>
      <w:r w:rsidR="00631222">
        <w:rPr>
          <w:rFonts w:ascii="Times New Roman" w:eastAsia="Times New Roman" w:hAnsi="Times New Roman" w:cs="Times New Roman"/>
          <w:sz w:val="28"/>
          <w:szCs w:val="28"/>
          <w:lang w:eastAsia="ru-RU"/>
        </w:rPr>
        <w:t>дного и техногенного характера»</w:t>
      </w:r>
      <w:r w:rsidR="00591D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 редакции постановления администрации муниципального образования город-курорт Геленджик от 22 февраля 2013 года №466)</w:t>
      </w:r>
      <w:r w:rsidR="00C31E84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63122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13EFD" w:rsidRDefault="00330FD8" w:rsidP="00E673C4">
      <w:pPr>
        <w:spacing w:after="0" w:line="240" w:lineRule="auto"/>
        <w:ind w:right="-284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5)</w:t>
      </w:r>
      <w:r w:rsidR="00413E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постановление администрации муниципального образования город-курорт Геленджик от 5 февраля 2015 года №301 «О внесени</w:t>
      </w:r>
      <w:r w:rsidR="00591D8D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413E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изменени</w:t>
      </w:r>
      <w:r w:rsidR="00591D8D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413E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постановление главы муниципального образования город-курорт Геленджик от 17 декабря 2008 </w:t>
      </w:r>
      <w:r w:rsidR="00591D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года </w:t>
      </w:r>
      <w:r w:rsidR="00413E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№2234 </w:t>
      </w:r>
      <w:r w:rsidR="00413EFD" w:rsidRPr="00D60496">
        <w:rPr>
          <w:rFonts w:ascii="Times New Roman" w:eastAsia="Times New Roman" w:hAnsi="Times New Roman" w:cs="Times New Roman"/>
          <w:sz w:val="28"/>
          <w:szCs w:val="28"/>
          <w:lang w:eastAsia="ru-RU"/>
        </w:rPr>
        <w:t>«О создании комиссии по поддержанию устойчиво</w:t>
      </w:r>
      <w:r w:rsidR="00591D8D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="00413EFD" w:rsidRPr="00D604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функционирования организаций муниципального образования город-курорт Геленджик в военное время и оказанию содействия их устойчивому функционированию в чрезвычайных ситуациях приро</w:t>
      </w:r>
      <w:r w:rsidR="00413EFD">
        <w:rPr>
          <w:rFonts w:ascii="Times New Roman" w:eastAsia="Times New Roman" w:hAnsi="Times New Roman" w:cs="Times New Roman"/>
          <w:sz w:val="28"/>
          <w:szCs w:val="28"/>
          <w:lang w:eastAsia="ru-RU"/>
        </w:rPr>
        <w:t>дного и техногенного характера»</w:t>
      </w:r>
      <w:r w:rsidR="00591D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 редакции постановления администрации муниципального образования город-курорт Геленджик от 2 сентября 2013 года №2497)</w:t>
      </w:r>
      <w:r w:rsidR="00C31E84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413EF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13EFD" w:rsidRDefault="00330FD8" w:rsidP="00E673C4">
      <w:pPr>
        <w:spacing w:after="0" w:line="240" w:lineRule="auto"/>
        <w:ind w:right="-284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6)</w:t>
      </w:r>
      <w:r w:rsidR="00413E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постановление администрации муниципального образования город-курорт Геленджик от </w:t>
      </w:r>
      <w:r w:rsidR="00B863BF">
        <w:rPr>
          <w:rFonts w:ascii="Times New Roman" w:eastAsia="Times New Roman" w:hAnsi="Times New Roman" w:cs="Times New Roman"/>
          <w:sz w:val="28"/>
          <w:szCs w:val="28"/>
          <w:lang w:eastAsia="ru-RU"/>
        </w:rPr>
        <w:t>19 июня</w:t>
      </w:r>
      <w:r w:rsidR="00413E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 w:rsidR="00B863B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413E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</w:t>
      </w:r>
      <w:r w:rsidR="00B863BF">
        <w:rPr>
          <w:rFonts w:ascii="Times New Roman" w:eastAsia="Times New Roman" w:hAnsi="Times New Roman" w:cs="Times New Roman"/>
          <w:sz w:val="28"/>
          <w:szCs w:val="28"/>
          <w:lang w:eastAsia="ru-RU"/>
        </w:rPr>
        <w:t>1907</w:t>
      </w:r>
      <w:r w:rsidR="00591D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внесении изменени</w:t>
      </w:r>
      <w:r w:rsidR="00C31E84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413E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постановление главы муниципального образования город-курорт Геленджик от 17 декабря 2008 </w:t>
      </w:r>
      <w:r w:rsidR="00591D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года </w:t>
      </w:r>
      <w:r w:rsidR="00413E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№2234 </w:t>
      </w:r>
      <w:r w:rsidR="00413EFD" w:rsidRPr="00D60496">
        <w:rPr>
          <w:rFonts w:ascii="Times New Roman" w:eastAsia="Times New Roman" w:hAnsi="Times New Roman" w:cs="Times New Roman"/>
          <w:sz w:val="28"/>
          <w:szCs w:val="28"/>
          <w:lang w:eastAsia="ru-RU"/>
        </w:rPr>
        <w:t>«О создании комиссии по поддержанию устойчиво</w:t>
      </w:r>
      <w:r w:rsidR="00591D8D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="00413EFD" w:rsidRPr="00D604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функционирования организаций муниципального образования город-курорт Геленджик в военное время и оказанию содействия их устойчивому функционированию в чрезвычайных ситуациях приро</w:t>
      </w:r>
      <w:r w:rsidR="00413EFD">
        <w:rPr>
          <w:rFonts w:ascii="Times New Roman" w:eastAsia="Times New Roman" w:hAnsi="Times New Roman" w:cs="Times New Roman"/>
          <w:sz w:val="28"/>
          <w:szCs w:val="28"/>
          <w:lang w:eastAsia="ru-RU"/>
        </w:rPr>
        <w:t>дного и техногенного характера»</w:t>
      </w:r>
      <w:r w:rsidR="00591D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 редакции постановления администрации муниципального образования город-курорт Геленджик</w:t>
      </w:r>
      <w:r w:rsidR="00AF78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5</w:t>
      </w:r>
      <w:r w:rsidR="00591D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февраля 201</w:t>
      </w:r>
      <w:r w:rsidR="00AF78BF">
        <w:rPr>
          <w:rFonts w:ascii="Times New Roman" w:eastAsia="Times New Roman" w:hAnsi="Times New Roman" w:cs="Times New Roman"/>
          <w:sz w:val="28"/>
          <w:szCs w:val="28"/>
          <w:lang w:eastAsia="ru-RU"/>
        </w:rPr>
        <w:t>5 года №301</w:t>
      </w:r>
      <w:r w:rsidR="00591D8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C31E84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413EF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863BF" w:rsidRDefault="00330FD8" w:rsidP="00E673C4">
      <w:pPr>
        <w:spacing w:after="0" w:line="240" w:lineRule="auto"/>
        <w:ind w:right="-284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7)</w:t>
      </w:r>
      <w:r w:rsidR="00B863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постановление администрации муниципального образования город-курорт Геленджик от </w:t>
      </w:r>
      <w:r w:rsidR="00FC3B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 марта </w:t>
      </w:r>
      <w:r w:rsidR="00B863BF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FC3B68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B863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</w:t>
      </w:r>
      <w:r w:rsidR="00FC3B68">
        <w:rPr>
          <w:rFonts w:ascii="Times New Roman" w:eastAsia="Times New Roman" w:hAnsi="Times New Roman" w:cs="Times New Roman"/>
          <w:sz w:val="28"/>
          <w:szCs w:val="28"/>
          <w:lang w:eastAsia="ru-RU"/>
        </w:rPr>
        <w:t>829</w:t>
      </w:r>
      <w:r w:rsidR="00B863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внесени</w:t>
      </w:r>
      <w:r w:rsidR="00AF78BF">
        <w:rPr>
          <w:rFonts w:ascii="Times New Roman" w:eastAsia="Times New Roman" w:hAnsi="Times New Roman" w:cs="Times New Roman"/>
          <w:sz w:val="28"/>
          <w:szCs w:val="28"/>
          <w:lang w:eastAsia="ru-RU"/>
        </w:rPr>
        <w:t>и изменени</w:t>
      </w:r>
      <w:r w:rsidR="00C31E84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B863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постановление главы муниципального образования город-курорт Геленджик от 17 декабря 2008 </w:t>
      </w:r>
      <w:r w:rsidR="00AF78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года </w:t>
      </w:r>
      <w:r w:rsidR="00B863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№2234 </w:t>
      </w:r>
      <w:r w:rsidR="00B863BF" w:rsidRPr="00D60496">
        <w:rPr>
          <w:rFonts w:ascii="Times New Roman" w:eastAsia="Times New Roman" w:hAnsi="Times New Roman" w:cs="Times New Roman"/>
          <w:sz w:val="28"/>
          <w:szCs w:val="28"/>
          <w:lang w:eastAsia="ru-RU"/>
        </w:rPr>
        <w:t>«О создании комиссии по поддержанию устойчиво</w:t>
      </w:r>
      <w:r w:rsidR="00AF78BF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="00B863BF" w:rsidRPr="00D604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функционирования организаций муниципального образования город-курорт Геленджик в военное время и оказанию содействия их устойчивому функционированию в чрезвычайных ситуациях приро</w:t>
      </w:r>
      <w:r w:rsidR="00B863BF">
        <w:rPr>
          <w:rFonts w:ascii="Times New Roman" w:eastAsia="Times New Roman" w:hAnsi="Times New Roman" w:cs="Times New Roman"/>
          <w:sz w:val="28"/>
          <w:szCs w:val="28"/>
          <w:lang w:eastAsia="ru-RU"/>
        </w:rPr>
        <w:t>дного и техногенного характера»</w:t>
      </w:r>
      <w:r w:rsidR="00AF78BF" w:rsidRPr="00AF78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F78BF">
        <w:rPr>
          <w:rFonts w:ascii="Times New Roman" w:eastAsia="Times New Roman" w:hAnsi="Times New Roman" w:cs="Times New Roman"/>
          <w:sz w:val="28"/>
          <w:szCs w:val="28"/>
          <w:lang w:eastAsia="ru-RU"/>
        </w:rPr>
        <w:t>(в редакции постановления администрации муниципального образования город-курорт Геленджик от 19 июня 2015 года №1907)</w:t>
      </w:r>
      <w:r w:rsidR="00C31E84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B863B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F78BF" w:rsidRDefault="00330FD8" w:rsidP="00E673C4">
      <w:pPr>
        <w:spacing w:after="0" w:line="240" w:lineRule="auto"/>
        <w:ind w:right="-284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8)</w:t>
      </w:r>
      <w:r w:rsidR="00AF78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постановление администрации муниципального образования город-курорт Геленджик от 15 августа 2016 года №2612 «О внесении изменени</w:t>
      </w:r>
      <w:r w:rsidR="00C31E84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AF78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постановление главы муниципального образования город-курорт Геленджик от 17 декабря 2008 года №2234 </w:t>
      </w:r>
      <w:r w:rsidR="00AF78BF" w:rsidRPr="00D60496">
        <w:rPr>
          <w:rFonts w:ascii="Times New Roman" w:eastAsia="Times New Roman" w:hAnsi="Times New Roman" w:cs="Times New Roman"/>
          <w:sz w:val="28"/>
          <w:szCs w:val="28"/>
          <w:lang w:eastAsia="ru-RU"/>
        </w:rPr>
        <w:t>«О создании комиссии по поддержанию устойчиво</w:t>
      </w:r>
      <w:r w:rsidR="00AF78BF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="00AF78BF" w:rsidRPr="00D604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функционирования организаций муниципального образования город-курорт Геленджик в военное время и оказанию содействия их устойчивому функционированию в чрезвычайных ситуациях приро</w:t>
      </w:r>
      <w:r w:rsidR="00AF78BF">
        <w:rPr>
          <w:rFonts w:ascii="Times New Roman" w:eastAsia="Times New Roman" w:hAnsi="Times New Roman" w:cs="Times New Roman"/>
          <w:sz w:val="28"/>
          <w:szCs w:val="28"/>
          <w:lang w:eastAsia="ru-RU"/>
        </w:rPr>
        <w:t>дного и техногенного характера»</w:t>
      </w:r>
      <w:r w:rsidR="00AF78BF" w:rsidRPr="00AF78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F78BF">
        <w:rPr>
          <w:rFonts w:ascii="Times New Roman" w:eastAsia="Times New Roman" w:hAnsi="Times New Roman" w:cs="Times New Roman"/>
          <w:sz w:val="28"/>
          <w:szCs w:val="28"/>
          <w:lang w:eastAsia="ru-RU"/>
        </w:rPr>
        <w:t>(в редакции постановления администрации муниципального образования город-курорт Геленджик от 14 марта 2016 года №829)</w:t>
      </w:r>
      <w:r w:rsidR="00C31E84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AF78B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F78BF" w:rsidRDefault="00330FD8" w:rsidP="00E673C4">
      <w:pPr>
        <w:spacing w:after="0" w:line="240" w:lineRule="auto"/>
        <w:ind w:right="-284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9)</w:t>
      </w:r>
      <w:r w:rsidR="00AF78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постановление администрации муниципального образования город-курорт Геленджик от 13 декабря 2016 года №4171 «О внесении изменения в постановление главы муниципального образования город-курорт Геленджик от 17 декабря 2008 года №2234 </w:t>
      </w:r>
      <w:r w:rsidR="00AF78BF" w:rsidRPr="00D604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 создании комиссии по поддержанию </w:t>
      </w:r>
      <w:r w:rsidR="00AF78BF" w:rsidRPr="00D6049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устойчиво</w:t>
      </w:r>
      <w:r w:rsidR="00AF78BF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="00AF78BF" w:rsidRPr="00D604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функционирования организаций муниципального образования город-курорт Геленджик в военное время и оказанию содействия их устойчивому функционированию в чрезвычайных ситуациях приро</w:t>
      </w:r>
      <w:r w:rsidR="00AF78BF">
        <w:rPr>
          <w:rFonts w:ascii="Times New Roman" w:eastAsia="Times New Roman" w:hAnsi="Times New Roman" w:cs="Times New Roman"/>
          <w:sz w:val="28"/>
          <w:szCs w:val="28"/>
          <w:lang w:eastAsia="ru-RU"/>
        </w:rPr>
        <w:t>дного и техногенного характера»</w:t>
      </w:r>
      <w:r w:rsidR="00AF78BF" w:rsidRPr="00AF78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F78BF">
        <w:rPr>
          <w:rFonts w:ascii="Times New Roman" w:eastAsia="Times New Roman" w:hAnsi="Times New Roman" w:cs="Times New Roman"/>
          <w:sz w:val="28"/>
          <w:szCs w:val="28"/>
          <w:lang w:eastAsia="ru-RU"/>
        </w:rPr>
        <w:t>(в редакции постановления администрации муниципального образования город-курорт Геленджик от 19 августа 2016 года №2612)</w:t>
      </w:r>
      <w:r w:rsidR="00C31E84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AF78B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F78BF" w:rsidRDefault="00330FD8" w:rsidP="00E673C4">
      <w:pPr>
        <w:spacing w:after="0" w:line="240" w:lineRule="auto"/>
        <w:ind w:right="-284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10)</w:t>
      </w:r>
      <w:r w:rsidR="00EB26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постановление администрации муниципального образования город-курорт Геленджик от 12 ап</w:t>
      </w:r>
      <w:r w:rsidR="00BB754D">
        <w:rPr>
          <w:rFonts w:ascii="Times New Roman" w:eastAsia="Times New Roman" w:hAnsi="Times New Roman" w:cs="Times New Roman"/>
          <w:sz w:val="28"/>
          <w:szCs w:val="28"/>
          <w:lang w:eastAsia="ru-RU"/>
        </w:rPr>
        <w:t>реля 2017 года №1190 «О внесении изменения</w:t>
      </w:r>
      <w:r w:rsidR="00EB26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постановление главы муниципального образования город-курорт Геленджик от 17 декабря 2008 </w:t>
      </w:r>
      <w:r w:rsidR="00BB75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года </w:t>
      </w:r>
      <w:r w:rsidR="00EB26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№2234 </w:t>
      </w:r>
      <w:r w:rsidR="00EB263D" w:rsidRPr="00D60496">
        <w:rPr>
          <w:rFonts w:ascii="Times New Roman" w:eastAsia="Times New Roman" w:hAnsi="Times New Roman" w:cs="Times New Roman"/>
          <w:sz w:val="28"/>
          <w:szCs w:val="28"/>
          <w:lang w:eastAsia="ru-RU"/>
        </w:rPr>
        <w:t>«О создании комиссии по поддержанию устойчиво</w:t>
      </w:r>
      <w:r w:rsidR="00BB754D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="00EB263D" w:rsidRPr="00D604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функционирования организаций муниципального образования город-курорт Геленджик в военное время и оказанию содействия их устойчивому функционированию в чрезвычайных ситуациях приро</w:t>
      </w:r>
      <w:r w:rsidR="00EB263D">
        <w:rPr>
          <w:rFonts w:ascii="Times New Roman" w:eastAsia="Times New Roman" w:hAnsi="Times New Roman" w:cs="Times New Roman"/>
          <w:sz w:val="28"/>
          <w:szCs w:val="28"/>
          <w:lang w:eastAsia="ru-RU"/>
        </w:rPr>
        <w:t>дного и техногенного характера»</w:t>
      </w:r>
      <w:r w:rsidR="00AF78BF" w:rsidRPr="00AF78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F78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(в редакции постановления администрации муниципального образования город-курорт Геленджик от </w:t>
      </w:r>
      <w:r w:rsidR="00BB754D">
        <w:rPr>
          <w:rFonts w:ascii="Times New Roman" w:eastAsia="Times New Roman" w:hAnsi="Times New Roman" w:cs="Times New Roman"/>
          <w:sz w:val="28"/>
          <w:szCs w:val="28"/>
          <w:lang w:eastAsia="ru-RU"/>
        </w:rPr>
        <w:t>13 декабря</w:t>
      </w:r>
      <w:r w:rsidR="00E673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F78BF">
        <w:rPr>
          <w:rFonts w:ascii="Times New Roman" w:eastAsia="Times New Roman" w:hAnsi="Times New Roman" w:cs="Times New Roman"/>
          <w:sz w:val="28"/>
          <w:szCs w:val="28"/>
          <w:lang w:eastAsia="ru-RU"/>
        </w:rPr>
        <w:t>2016</w:t>
      </w:r>
      <w:r w:rsidR="00BB75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№4171</w:t>
      </w:r>
      <w:r w:rsidR="00AF78BF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C31E84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AF78B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B263D" w:rsidRDefault="00330FD8" w:rsidP="00E673C4">
      <w:pPr>
        <w:spacing w:after="0" w:line="240" w:lineRule="auto"/>
        <w:ind w:right="-284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11)</w:t>
      </w:r>
      <w:r w:rsidR="00BB75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постановление администрации муниципального образования город-курорт Геленджик от </w:t>
      </w:r>
      <w:r w:rsidR="00C31E84">
        <w:rPr>
          <w:rFonts w:ascii="Times New Roman" w:eastAsia="Times New Roman" w:hAnsi="Times New Roman" w:cs="Times New Roman"/>
          <w:sz w:val="28"/>
          <w:szCs w:val="28"/>
          <w:lang w:eastAsia="ru-RU"/>
        </w:rPr>
        <w:t>25 сентября 2017 года №3281</w:t>
      </w:r>
      <w:r w:rsidR="00BB75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внесении изменения в постановление главы муниципального образования город-курорт Геленджик от 17 декабря 2008 года №2234 </w:t>
      </w:r>
      <w:r w:rsidR="00BB754D" w:rsidRPr="00D60496">
        <w:rPr>
          <w:rFonts w:ascii="Times New Roman" w:eastAsia="Times New Roman" w:hAnsi="Times New Roman" w:cs="Times New Roman"/>
          <w:sz w:val="28"/>
          <w:szCs w:val="28"/>
          <w:lang w:eastAsia="ru-RU"/>
        </w:rPr>
        <w:t>«О создании комиссии по поддержанию устойчиво</w:t>
      </w:r>
      <w:r w:rsidR="00BB754D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="00BB754D" w:rsidRPr="00D604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функционирования организаций муниципального образования город-курорт Геленджик в военное время и оказанию содействия их устойчивому функционированию в чрезвычайных ситуациях приро</w:t>
      </w:r>
      <w:r w:rsidR="00BB754D">
        <w:rPr>
          <w:rFonts w:ascii="Times New Roman" w:eastAsia="Times New Roman" w:hAnsi="Times New Roman" w:cs="Times New Roman"/>
          <w:sz w:val="28"/>
          <w:szCs w:val="28"/>
          <w:lang w:eastAsia="ru-RU"/>
        </w:rPr>
        <w:t>дного и техногенного характера»</w:t>
      </w:r>
      <w:r w:rsidR="00BB754D" w:rsidRPr="00AF78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B754D">
        <w:rPr>
          <w:rFonts w:ascii="Times New Roman" w:eastAsia="Times New Roman" w:hAnsi="Times New Roman" w:cs="Times New Roman"/>
          <w:sz w:val="28"/>
          <w:szCs w:val="28"/>
          <w:lang w:eastAsia="ru-RU"/>
        </w:rPr>
        <w:t>(в редакции постановления администрации муниципального образования город-курорт Геленджик от 12 апреля 2017 года №1190)</w:t>
      </w:r>
      <w:r w:rsidR="00C31E84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BB754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F78BF" w:rsidRDefault="00330FD8" w:rsidP="00E673C4">
      <w:pPr>
        <w:spacing w:after="0" w:line="240" w:lineRule="auto"/>
        <w:ind w:right="-284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12)</w:t>
      </w:r>
      <w:r w:rsidR="00AF78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постановление администрации муниципального образо</w:t>
      </w:r>
      <w:r w:rsidR="00BB754D">
        <w:rPr>
          <w:rFonts w:ascii="Times New Roman" w:eastAsia="Times New Roman" w:hAnsi="Times New Roman" w:cs="Times New Roman"/>
          <w:sz w:val="28"/>
          <w:szCs w:val="28"/>
          <w:lang w:eastAsia="ru-RU"/>
        </w:rPr>
        <w:t>вания город-курорт Геленджик от 23 апреля</w:t>
      </w:r>
      <w:r w:rsidR="00AF78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 w:rsidR="00BB754D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AF78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</w:t>
      </w:r>
      <w:r w:rsidR="00BB754D">
        <w:rPr>
          <w:rFonts w:ascii="Times New Roman" w:eastAsia="Times New Roman" w:hAnsi="Times New Roman" w:cs="Times New Roman"/>
          <w:sz w:val="28"/>
          <w:szCs w:val="28"/>
          <w:lang w:eastAsia="ru-RU"/>
        </w:rPr>
        <w:t>1137</w:t>
      </w:r>
      <w:r w:rsidR="00AF78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внесении изменения в постановление главы муниципального образования город-курорт Геленджик от 17 декабря 2008 года №2234 </w:t>
      </w:r>
      <w:r w:rsidR="00AF78BF" w:rsidRPr="00D60496">
        <w:rPr>
          <w:rFonts w:ascii="Times New Roman" w:eastAsia="Times New Roman" w:hAnsi="Times New Roman" w:cs="Times New Roman"/>
          <w:sz w:val="28"/>
          <w:szCs w:val="28"/>
          <w:lang w:eastAsia="ru-RU"/>
        </w:rPr>
        <w:t>«О создании комиссии по поддержанию устойчиво</w:t>
      </w:r>
      <w:r w:rsidR="00AF78BF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="00AF78BF" w:rsidRPr="00D604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функционирования организаций муниципального образования город-курорт Геленджик в военное время и оказанию содействия их устойчивому функционированию в чрезвычайных ситуациях приро</w:t>
      </w:r>
      <w:r w:rsidR="00AF78BF">
        <w:rPr>
          <w:rFonts w:ascii="Times New Roman" w:eastAsia="Times New Roman" w:hAnsi="Times New Roman" w:cs="Times New Roman"/>
          <w:sz w:val="28"/>
          <w:szCs w:val="28"/>
          <w:lang w:eastAsia="ru-RU"/>
        </w:rPr>
        <w:t>дного и техногенного характера»</w:t>
      </w:r>
      <w:r w:rsidR="00AF78BF" w:rsidRPr="00AF78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F78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(в редакции постановления администрации муниципального образования город-курорт Геленджик от </w:t>
      </w:r>
      <w:r w:rsidR="00BB754D">
        <w:rPr>
          <w:rFonts w:ascii="Times New Roman" w:eastAsia="Times New Roman" w:hAnsi="Times New Roman" w:cs="Times New Roman"/>
          <w:sz w:val="28"/>
          <w:szCs w:val="28"/>
          <w:lang w:eastAsia="ru-RU"/>
        </w:rPr>
        <w:t>25 сентября</w:t>
      </w:r>
      <w:r w:rsidR="00AF78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 w:rsidR="00BB754D">
        <w:rPr>
          <w:rFonts w:ascii="Times New Roman" w:eastAsia="Times New Roman" w:hAnsi="Times New Roman" w:cs="Times New Roman"/>
          <w:sz w:val="28"/>
          <w:szCs w:val="28"/>
          <w:lang w:eastAsia="ru-RU"/>
        </w:rPr>
        <w:t>7 года №3287</w:t>
      </w:r>
      <w:r w:rsidR="00AF78BF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C31E84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AF78B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B263D" w:rsidRDefault="00330FD8" w:rsidP="00E673C4">
      <w:pPr>
        <w:spacing w:after="0" w:line="240" w:lineRule="auto"/>
        <w:ind w:right="-284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13)</w:t>
      </w:r>
      <w:r w:rsidR="00EB26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постановление администрации муниципального образования город-курорт Геленджик от </w:t>
      </w:r>
      <w:r w:rsidR="00D33ACC">
        <w:rPr>
          <w:rFonts w:ascii="Times New Roman" w:eastAsia="Times New Roman" w:hAnsi="Times New Roman" w:cs="Times New Roman"/>
          <w:sz w:val="28"/>
          <w:szCs w:val="28"/>
          <w:lang w:eastAsia="ru-RU"/>
        </w:rPr>
        <w:t>6 августа</w:t>
      </w:r>
      <w:r w:rsidR="00EB26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 w:rsidR="00D33ACC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EB26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</w:t>
      </w:r>
      <w:r w:rsidR="00D33ACC">
        <w:rPr>
          <w:rFonts w:ascii="Times New Roman" w:eastAsia="Times New Roman" w:hAnsi="Times New Roman" w:cs="Times New Roman"/>
          <w:sz w:val="28"/>
          <w:szCs w:val="28"/>
          <w:lang w:eastAsia="ru-RU"/>
        </w:rPr>
        <w:t>2417</w:t>
      </w:r>
      <w:r w:rsidR="004E32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внесении изменений</w:t>
      </w:r>
      <w:r w:rsidR="00EB26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постановление главы муниципального образования город-курорт Геленджик от 17 декабря 2008 </w:t>
      </w:r>
      <w:r w:rsidR="00BB75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года </w:t>
      </w:r>
      <w:r w:rsidR="00EB26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№2234 </w:t>
      </w:r>
      <w:r w:rsidR="00EB263D" w:rsidRPr="00D60496">
        <w:rPr>
          <w:rFonts w:ascii="Times New Roman" w:eastAsia="Times New Roman" w:hAnsi="Times New Roman" w:cs="Times New Roman"/>
          <w:sz w:val="28"/>
          <w:szCs w:val="28"/>
          <w:lang w:eastAsia="ru-RU"/>
        </w:rPr>
        <w:t>«О создании комиссии по поддержанию устойчиво</w:t>
      </w:r>
      <w:r w:rsidR="00BB754D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="00EB263D" w:rsidRPr="00D604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функционирования организаций муниципального образования город-курорт Геленджик в военное время и оказанию содействия их устойчивому функционированию в чрезвычайных ситуациях приро</w:t>
      </w:r>
      <w:r w:rsidR="00EB263D">
        <w:rPr>
          <w:rFonts w:ascii="Times New Roman" w:eastAsia="Times New Roman" w:hAnsi="Times New Roman" w:cs="Times New Roman"/>
          <w:sz w:val="28"/>
          <w:szCs w:val="28"/>
          <w:lang w:eastAsia="ru-RU"/>
        </w:rPr>
        <w:t>дного и техногенного характера»</w:t>
      </w:r>
      <w:r w:rsidR="00BB754D" w:rsidRPr="00BB75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B75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(в редакции постановления администрации </w:t>
      </w:r>
      <w:r w:rsidR="00BB754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муниципального образования город-курорт Геленджик от 23 апреля 2018 года №1137)</w:t>
      </w:r>
      <w:r w:rsidR="00C31E84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EB263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31B8A" w:rsidRDefault="00330FD8" w:rsidP="00E673C4">
      <w:pPr>
        <w:spacing w:after="0" w:line="240" w:lineRule="auto"/>
        <w:ind w:right="-284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14)</w:t>
      </w:r>
      <w:r w:rsidR="00731B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постановление администрации муниципального образования город-курорт Геленджик от 29 декабря 2018 года №4009 «О внесении изменени</w:t>
      </w:r>
      <w:r w:rsidR="00C31E84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731B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постановление главы муниципального образования город-курорт Геленджик от 17 декабря 2008 года №2234 </w:t>
      </w:r>
      <w:r w:rsidR="00731B8A" w:rsidRPr="00D60496">
        <w:rPr>
          <w:rFonts w:ascii="Times New Roman" w:eastAsia="Times New Roman" w:hAnsi="Times New Roman" w:cs="Times New Roman"/>
          <w:sz w:val="28"/>
          <w:szCs w:val="28"/>
          <w:lang w:eastAsia="ru-RU"/>
        </w:rPr>
        <w:t>«О создании комиссии по поддержанию устойчиво</w:t>
      </w:r>
      <w:r w:rsidR="00731B8A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="00731B8A" w:rsidRPr="00D604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функционирования организаций муниципального образования город-курорт Геленджик в военное время и оказанию содействия их устойчивому функционированию в чрезвычайных ситуациях приро</w:t>
      </w:r>
      <w:r w:rsidR="00731B8A">
        <w:rPr>
          <w:rFonts w:ascii="Times New Roman" w:eastAsia="Times New Roman" w:hAnsi="Times New Roman" w:cs="Times New Roman"/>
          <w:sz w:val="28"/>
          <w:szCs w:val="28"/>
          <w:lang w:eastAsia="ru-RU"/>
        </w:rPr>
        <w:t>дного и техногенного характера»</w:t>
      </w:r>
      <w:r w:rsidR="00731B8A" w:rsidRPr="00AF78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31B8A">
        <w:rPr>
          <w:rFonts w:ascii="Times New Roman" w:eastAsia="Times New Roman" w:hAnsi="Times New Roman" w:cs="Times New Roman"/>
          <w:sz w:val="28"/>
          <w:szCs w:val="28"/>
          <w:lang w:eastAsia="ru-RU"/>
        </w:rPr>
        <w:t>(в редакции постановления администрации муниципального образования город-курорт Геленджик от 6 августа 2018 года №2417)</w:t>
      </w:r>
      <w:r w:rsidR="00C31E84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731B8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A493D" w:rsidRDefault="00330FD8" w:rsidP="00E673C4">
      <w:pPr>
        <w:spacing w:after="0" w:line="240" w:lineRule="auto"/>
        <w:ind w:right="-284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15)</w:t>
      </w:r>
      <w:r w:rsidR="004A49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постановление администрации муниципального образования город-курорт Геленджик от </w:t>
      </w:r>
      <w:r w:rsidR="00731B8A">
        <w:rPr>
          <w:rFonts w:ascii="Times New Roman" w:eastAsia="Times New Roman" w:hAnsi="Times New Roman" w:cs="Times New Roman"/>
          <w:sz w:val="28"/>
          <w:szCs w:val="28"/>
          <w:lang w:eastAsia="ru-RU"/>
        </w:rPr>
        <w:t>17</w:t>
      </w:r>
      <w:r w:rsidR="004A49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декабря 201</w:t>
      </w:r>
      <w:r w:rsidR="00731B8A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4A49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</w:t>
      </w:r>
      <w:r w:rsidR="00731B8A">
        <w:rPr>
          <w:rFonts w:ascii="Times New Roman" w:eastAsia="Times New Roman" w:hAnsi="Times New Roman" w:cs="Times New Roman"/>
          <w:sz w:val="28"/>
          <w:szCs w:val="28"/>
          <w:lang w:eastAsia="ru-RU"/>
        </w:rPr>
        <w:t>2992</w:t>
      </w:r>
      <w:r w:rsidR="004A49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внесении изменения в постановление главы муниципального образования город-курорт Геленджик от 17 декабря 2008 года №2234 </w:t>
      </w:r>
      <w:r w:rsidR="004A493D" w:rsidRPr="00D60496">
        <w:rPr>
          <w:rFonts w:ascii="Times New Roman" w:eastAsia="Times New Roman" w:hAnsi="Times New Roman" w:cs="Times New Roman"/>
          <w:sz w:val="28"/>
          <w:szCs w:val="28"/>
          <w:lang w:eastAsia="ru-RU"/>
        </w:rPr>
        <w:t>«О создании комиссии по поддержанию устойчиво</w:t>
      </w:r>
      <w:r w:rsidR="004A493D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="004A493D" w:rsidRPr="00D604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функционирования организаций муниципального образования город-курорт Геленджик в военное время и оказанию содействия их устойчивому функционированию в чрезвычайных ситуациях приро</w:t>
      </w:r>
      <w:r w:rsidR="004A493D">
        <w:rPr>
          <w:rFonts w:ascii="Times New Roman" w:eastAsia="Times New Roman" w:hAnsi="Times New Roman" w:cs="Times New Roman"/>
          <w:sz w:val="28"/>
          <w:szCs w:val="28"/>
          <w:lang w:eastAsia="ru-RU"/>
        </w:rPr>
        <w:t>дного и техногенного характера»</w:t>
      </w:r>
      <w:r w:rsidR="004A493D" w:rsidRPr="00AF78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A493D">
        <w:rPr>
          <w:rFonts w:ascii="Times New Roman" w:eastAsia="Times New Roman" w:hAnsi="Times New Roman" w:cs="Times New Roman"/>
          <w:sz w:val="28"/>
          <w:szCs w:val="28"/>
          <w:lang w:eastAsia="ru-RU"/>
        </w:rPr>
        <w:t>(в редакции постановления администрации муниципального образования город-курорт Геленджик от 6 августа 2018 года №2417)</w:t>
      </w:r>
      <w:r w:rsidR="00C31E84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4A493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F0D2C" w:rsidRDefault="00330FD8" w:rsidP="00E673C4">
      <w:pPr>
        <w:spacing w:after="0" w:line="240" w:lineRule="auto"/>
        <w:ind w:right="-284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16)</w:t>
      </w:r>
      <w:r w:rsidR="00CF0D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постановление администрации муниципального образования город-курорт Геленджик от </w:t>
      </w:r>
      <w:r w:rsidR="007C0CA7">
        <w:rPr>
          <w:rFonts w:ascii="Times New Roman" w:eastAsia="Times New Roman" w:hAnsi="Times New Roman" w:cs="Times New Roman"/>
          <w:sz w:val="28"/>
          <w:szCs w:val="28"/>
          <w:lang w:eastAsia="ru-RU"/>
        </w:rPr>
        <w:t>25 августа</w:t>
      </w:r>
      <w:r w:rsidR="00CF0D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7C0CA7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CF0D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</w:t>
      </w:r>
      <w:r w:rsidR="007C0CA7">
        <w:rPr>
          <w:rFonts w:ascii="Times New Roman" w:eastAsia="Times New Roman" w:hAnsi="Times New Roman" w:cs="Times New Roman"/>
          <w:sz w:val="28"/>
          <w:szCs w:val="28"/>
          <w:lang w:eastAsia="ru-RU"/>
        </w:rPr>
        <w:t>1630</w:t>
      </w:r>
      <w:r w:rsidR="00CF0D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внесени</w:t>
      </w:r>
      <w:r w:rsidR="004A493D">
        <w:rPr>
          <w:rFonts w:ascii="Times New Roman" w:eastAsia="Times New Roman" w:hAnsi="Times New Roman" w:cs="Times New Roman"/>
          <w:sz w:val="28"/>
          <w:szCs w:val="28"/>
          <w:lang w:eastAsia="ru-RU"/>
        </w:rPr>
        <w:t>и изменени</w:t>
      </w:r>
      <w:r w:rsidR="00C31E84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CF0D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постановление главы муниципального образования город-курорт Геленджик от 17 декабря 2008 </w:t>
      </w:r>
      <w:r w:rsidR="004A49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года </w:t>
      </w:r>
      <w:r w:rsidR="00CF0D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№2234 </w:t>
      </w:r>
      <w:r w:rsidR="00CF0D2C" w:rsidRPr="00D60496">
        <w:rPr>
          <w:rFonts w:ascii="Times New Roman" w:eastAsia="Times New Roman" w:hAnsi="Times New Roman" w:cs="Times New Roman"/>
          <w:sz w:val="28"/>
          <w:szCs w:val="28"/>
          <w:lang w:eastAsia="ru-RU"/>
        </w:rPr>
        <w:t>«О создании комиссии по поддержанию устойчиво</w:t>
      </w:r>
      <w:r w:rsidR="004A493D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="00CF0D2C" w:rsidRPr="00D604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функционирования организаций муниципального образования город-курорт Геленджик в военное время и оказанию содействия их устойчивому функционированию в чрезвычайных ситуациях приро</w:t>
      </w:r>
      <w:r w:rsidR="00CF0D2C">
        <w:rPr>
          <w:rFonts w:ascii="Times New Roman" w:eastAsia="Times New Roman" w:hAnsi="Times New Roman" w:cs="Times New Roman"/>
          <w:sz w:val="28"/>
          <w:szCs w:val="28"/>
          <w:lang w:eastAsia="ru-RU"/>
        </w:rPr>
        <w:t>дного и техногенного характера»</w:t>
      </w:r>
      <w:r w:rsidR="004A493D" w:rsidRPr="004A49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A49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(в редакции постановления администрации муниципального образования город-курорт Геленджик от </w:t>
      </w:r>
      <w:r w:rsidR="00731B8A">
        <w:rPr>
          <w:rFonts w:ascii="Times New Roman" w:eastAsia="Times New Roman" w:hAnsi="Times New Roman" w:cs="Times New Roman"/>
          <w:sz w:val="28"/>
          <w:szCs w:val="28"/>
          <w:lang w:eastAsia="ru-RU"/>
        </w:rPr>
        <w:t>17 декабря</w:t>
      </w:r>
      <w:r w:rsidR="004A49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 w:rsidR="00731B8A">
        <w:rPr>
          <w:rFonts w:ascii="Times New Roman" w:eastAsia="Times New Roman" w:hAnsi="Times New Roman" w:cs="Times New Roman"/>
          <w:sz w:val="28"/>
          <w:szCs w:val="28"/>
          <w:lang w:eastAsia="ru-RU"/>
        </w:rPr>
        <w:t>9 года №2992</w:t>
      </w:r>
      <w:r w:rsidR="004A493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C31E84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CF0D2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31B8A" w:rsidRDefault="00330FD8" w:rsidP="00E673C4">
      <w:pPr>
        <w:spacing w:after="0" w:line="240" w:lineRule="auto"/>
        <w:ind w:right="-284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17)</w:t>
      </w:r>
      <w:r w:rsidR="00731B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постановление администрации муниципального образования город-курорт Геленджик от 1 февраля 2022 года №178 «О внесении изменени</w:t>
      </w:r>
      <w:r w:rsidR="00C31E84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731B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="009F26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2 к </w:t>
      </w:r>
      <w:r w:rsidR="00731B8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</w:t>
      </w:r>
      <w:r w:rsidR="009F2641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731B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главы муниципального образования город-курорт Геленджик от 17 декабря 2008 года №2234 </w:t>
      </w:r>
      <w:r w:rsidR="00731B8A" w:rsidRPr="00D60496">
        <w:rPr>
          <w:rFonts w:ascii="Times New Roman" w:eastAsia="Times New Roman" w:hAnsi="Times New Roman" w:cs="Times New Roman"/>
          <w:sz w:val="28"/>
          <w:szCs w:val="28"/>
          <w:lang w:eastAsia="ru-RU"/>
        </w:rPr>
        <w:t>«О создании комиссии по поддержанию устойчиво</w:t>
      </w:r>
      <w:r w:rsidR="00731B8A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="00731B8A" w:rsidRPr="00D604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функционирования организаций муниципального образования город-курорт Геленджик в военное время и оказанию содействия их устойчивому функционированию в чрезвычайных ситуациях приро</w:t>
      </w:r>
      <w:r w:rsidR="00731B8A">
        <w:rPr>
          <w:rFonts w:ascii="Times New Roman" w:eastAsia="Times New Roman" w:hAnsi="Times New Roman" w:cs="Times New Roman"/>
          <w:sz w:val="28"/>
          <w:szCs w:val="28"/>
          <w:lang w:eastAsia="ru-RU"/>
        </w:rPr>
        <w:t>дного и техногенного характера»</w:t>
      </w:r>
      <w:r w:rsidR="00731B8A" w:rsidRPr="004A49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31B8A">
        <w:rPr>
          <w:rFonts w:ascii="Times New Roman" w:eastAsia="Times New Roman" w:hAnsi="Times New Roman" w:cs="Times New Roman"/>
          <w:sz w:val="28"/>
          <w:szCs w:val="28"/>
          <w:lang w:eastAsia="ru-RU"/>
        </w:rPr>
        <w:t>(в редакции постановления администрации муниципального образования город-курорт Геленджик от 25 августа 2020 года №1630)</w:t>
      </w:r>
      <w:r w:rsidR="00C31E84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731B8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31222" w:rsidRDefault="00330FD8" w:rsidP="00E673C4">
      <w:pPr>
        <w:spacing w:after="0" w:line="240" w:lineRule="auto"/>
        <w:ind w:right="-284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18)</w:t>
      </w:r>
      <w:r w:rsidR="007C0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постановление администрации муниципального образования город-курорт Геленджик от </w:t>
      </w:r>
      <w:r w:rsidR="00701A20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7C0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февраля 20</w:t>
      </w:r>
      <w:r w:rsidR="00701A2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C0CA7">
        <w:rPr>
          <w:rFonts w:ascii="Times New Roman" w:eastAsia="Times New Roman" w:hAnsi="Times New Roman" w:cs="Times New Roman"/>
          <w:sz w:val="28"/>
          <w:szCs w:val="28"/>
          <w:lang w:eastAsia="ru-RU"/>
        </w:rPr>
        <w:t>3 года №</w:t>
      </w:r>
      <w:r w:rsidR="00701A20">
        <w:rPr>
          <w:rFonts w:ascii="Times New Roman" w:eastAsia="Times New Roman" w:hAnsi="Times New Roman" w:cs="Times New Roman"/>
          <w:sz w:val="28"/>
          <w:szCs w:val="28"/>
          <w:lang w:eastAsia="ru-RU"/>
        </w:rPr>
        <w:t>266</w:t>
      </w:r>
      <w:r w:rsidR="009F26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внесении изменений</w:t>
      </w:r>
      <w:r w:rsidR="007C0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="009F264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состав комиссии по поддержанию устойчивого функционирования организаций муниципального образования город-курорт Геленджик в военное время и оказанию содействия их устойчивому функционированию в чрезвычайных ситуациях природного и техногенного характера, утвержденный постановлением </w:t>
      </w:r>
      <w:r w:rsidR="007C0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главы муниципального образования город-курорт Геленджик от 17 декабря 2008 </w:t>
      </w:r>
      <w:r w:rsidR="00731B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года </w:t>
      </w:r>
      <w:r w:rsidR="007C0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№2234 </w:t>
      </w:r>
      <w:r w:rsidR="00731B8A" w:rsidRPr="00731B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31B8A">
        <w:rPr>
          <w:rFonts w:ascii="Times New Roman" w:eastAsia="Times New Roman" w:hAnsi="Times New Roman" w:cs="Times New Roman"/>
          <w:sz w:val="28"/>
          <w:szCs w:val="28"/>
          <w:lang w:eastAsia="ru-RU"/>
        </w:rPr>
        <w:t>(в редакции постановления администрации муниципального образования город-курорт Геленджик от 1 февраля 2022 года №178)</w:t>
      </w:r>
      <w:r w:rsidR="00C31E84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327A7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D1BC5" w:rsidRDefault="00B817B1" w:rsidP="00E673C4">
      <w:pPr>
        <w:spacing w:after="0" w:line="240" w:lineRule="auto"/>
        <w:ind w:right="-284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327A7B">
        <w:rPr>
          <w:rFonts w:ascii="Times New Roman" w:eastAsia="Times New Roman" w:hAnsi="Times New Roman" w:cs="Times New Roman"/>
          <w:sz w:val="28"/>
          <w:szCs w:val="28"/>
          <w:lang w:eastAsia="ru-RU"/>
        </w:rPr>
        <w:t>. Опубликовать настоящее постановление в печатном средстве массовой информации «Официальный вестник органов местного самоуправления муниципального обра</w:t>
      </w:r>
      <w:r w:rsidR="00DC6B35">
        <w:rPr>
          <w:rFonts w:ascii="Times New Roman" w:eastAsia="Times New Roman" w:hAnsi="Times New Roman" w:cs="Times New Roman"/>
          <w:sz w:val="28"/>
          <w:szCs w:val="28"/>
          <w:lang w:eastAsia="ru-RU"/>
        </w:rPr>
        <w:t>зования город-курорт Геленджик» и</w:t>
      </w:r>
      <w:r w:rsidR="00F9593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DC6B35">
        <w:rPr>
          <w:rFonts w:ascii="Times New Roman" w:eastAsia="Times New Roman" w:hAnsi="Times New Roman" w:cs="Times New Roman"/>
          <w:sz w:val="28"/>
          <w:szCs w:val="28"/>
          <w:lang w:eastAsia="ar-SA"/>
        </w:rPr>
        <w:t>р</w:t>
      </w:r>
      <w:r w:rsidR="008D1BC5">
        <w:rPr>
          <w:rFonts w:ascii="Times New Roman" w:eastAsia="Times New Roman" w:hAnsi="Times New Roman" w:cs="Times New Roman"/>
          <w:sz w:val="28"/>
          <w:szCs w:val="28"/>
          <w:lang w:eastAsia="ar-SA"/>
        </w:rPr>
        <w:t>азместить на официальном сайте администрации муниципального образования город-курорт Геленджик</w:t>
      </w:r>
      <w:r w:rsidR="00F45C7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 информационно-телекоммуникационной сети «Интернет» (</w:t>
      </w:r>
      <w:r w:rsidR="00F45C76"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  <w:t>admgel</w:t>
      </w:r>
      <w:r w:rsidR="00F45C76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 w:rsidR="00F45C76"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  <w:t>ru</w:t>
      </w:r>
      <w:r w:rsidR="00F45C76">
        <w:rPr>
          <w:rFonts w:ascii="Times New Roman" w:eastAsia="Times New Roman" w:hAnsi="Times New Roman" w:cs="Times New Roman"/>
          <w:sz w:val="28"/>
          <w:szCs w:val="28"/>
          <w:lang w:eastAsia="ar-SA"/>
        </w:rPr>
        <w:t>)</w:t>
      </w:r>
      <w:r w:rsidR="008D1BC5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8D1BC5" w:rsidRDefault="00B817B1" w:rsidP="00E673C4">
      <w:pPr>
        <w:spacing w:after="0" w:line="240" w:lineRule="auto"/>
        <w:ind w:right="-284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6</w:t>
      </w:r>
      <w:r w:rsidR="008D1BC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Контроль за выполнением настоящего постановления возложить на заместителя главы муниципального образования город-курорт Геленджик </w:t>
      </w:r>
      <w:r w:rsidR="001C7FF2">
        <w:rPr>
          <w:rFonts w:ascii="Times New Roman" w:eastAsia="Times New Roman" w:hAnsi="Times New Roman" w:cs="Times New Roman"/>
          <w:sz w:val="28"/>
          <w:szCs w:val="28"/>
          <w:lang w:eastAsia="ar-SA"/>
        </w:rPr>
        <w:t>Киселева М.А.</w:t>
      </w:r>
    </w:p>
    <w:p w:rsidR="00F9593B" w:rsidRPr="00F9593B" w:rsidRDefault="00B817B1" w:rsidP="00E673C4">
      <w:pPr>
        <w:spacing w:after="0" w:line="240" w:lineRule="auto"/>
        <w:ind w:right="-284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7</w:t>
      </w:r>
      <w:r w:rsidR="00327A7B">
        <w:rPr>
          <w:rFonts w:ascii="Times New Roman" w:eastAsia="Times New Roman" w:hAnsi="Times New Roman" w:cs="Times New Roman"/>
          <w:sz w:val="28"/>
          <w:szCs w:val="28"/>
          <w:lang w:eastAsia="ar-SA"/>
        </w:rPr>
        <w:t>. П</w:t>
      </w:r>
      <w:r w:rsidR="00F9593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остановление вступает в силу </w:t>
      </w:r>
      <w:r w:rsidR="00327A7B">
        <w:rPr>
          <w:rFonts w:ascii="Times New Roman" w:eastAsia="Times New Roman" w:hAnsi="Times New Roman" w:cs="Times New Roman"/>
          <w:sz w:val="28"/>
          <w:szCs w:val="28"/>
          <w:lang w:eastAsia="ar-SA"/>
        </w:rPr>
        <w:t>со дня</w:t>
      </w:r>
      <w:r w:rsidR="00F9593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его официального опубликования.</w:t>
      </w:r>
    </w:p>
    <w:p w:rsidR="00D60496" w:rsidRPr="00F9593B" w:rsidRDefault="00D60496" w:rsidP="00E673C4">
      <w:pPr>
        <w:tabs>
          <w:tab w:val="left" w:pos="142"/>
        </w:tabs>
        <w:spacing w:after="0" w:line="240" w:lineRule="auto"/>
        <w:ind w:left="1701"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443727" w:rsidRPr="00E251DF" w:rsidRDefault="00443727" w:rsidP="00E673C4">
      <w:pPr>
        <w:tabs>
          <w:tab w:val="left" w:pos="4500"/>
        </w:tabs>
        <w:ind w:righ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51DF" w:rsidRPr="00E251DF" w:rsidRDefault="00E251DF" w:rsidP="00E673C4">
      <w:pPr>
        <w:spacing w:after="0" w:line="240" w:lineRule="auto"/>
        <w:ind w:right="-284" w:hanging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51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Глава муниципального образования </w:t>
      </w:r>
    </w:p>
    <w:p w:rsidR="00026FAA" w:rsidRDefault="00E251DF" w:rsidP="00E673C4">
      <w:pPr>
        <w:spacing w:after="0" w:line="240" w:lineRule="auto"/>
        <w:ind w:right="-284" w:hanging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51DF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город-курорт Ге</w:t>
      </w:r>
      <w:r w:rsidR="007718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ленджик </w:t>
      </w:r>
      <w:r w:rsidR="0077184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7184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7184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7184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F45C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r w:rsidR="007732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F7E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7732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340D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</w:t>
      </w:r>
      <w:r w:rsidRPr="00E251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.А. </w:t>
      </w:r>
      <w:r w:rsidR="00187E30">
        <w:rPr>
          <w:rFonts w:ascii="Times New Roman" w:eastAsia="Times New Roman" w:hAnsi="Times New Roman" w:cs="Times New Roman"/>
          <w:sz w:val="28"/>
          <w:szCs w:val="28"/>
          <w:lang w:eastAsia="ru-RU"/>
        </w:rPr>
        <w:t>Богодистов</w:t>
      </w:r>
    </w:p>
    <w:p w:rsidR="00AB6C09" w:rsidRDefault="00AB6C09" w:rsidP="00E673C4">
      <w:pPr>
        <w:tabs>
          <w:tab w:val="left" w:pos="142"/>
        </w:tabs>
        <w:spacing w:after="0" w:line="240" w:lineRule="auto"/>
        <w:ind w:right="-284"/>
        <w:rPr>
          <w:rFonts w:ascii="Times New Roman" w:hAnsi="Times New Roman" w:cs="Times New Roman"/>
          <w:b/>
          <w:sz w:val="28"/>
          <w:szCs w:val="28"/>
        </w:rPr>
      </w:pPr>
    </w:p>
    <w:p w:rsidR="007276FC" w:rsidRDefault="007276FC" w:rsidP="00E673C4">
      <w:pPr>
        <w:tabs>
          <w:tab w:val="left" w:pos="142"/>
        </w:tabs>
        <w:spacing w:after="0" w:line="240" w:lineRule="auto"/>
        <w:ind w:left="1701" w:right="-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276FC" w:rsidRDefault="007276FC" w:rsidP="00E673C4">
      <w:pPr>
        <w:tabs>
          <w:tab w:val="left" w:pos="142"/>
        </w:tabs>
        <w:spacing w:after="0" w:line="240" w:lineRule="auto"/>
        <w:ind w:left="1701" w:right="-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276FC" w:rsidRDefault="007276FC" w:rsidP="00E673C4">
      <w:pPr>
        <w:tabs>
          <w:tab w:val="left" w:pos="142"/>
        </w:tabs>
        <w:spacing w:after="0" w:line="240" w:lineRule="auto"/>
        <w:ind w:left="1701" w:right="-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276FC" w:rsidRDefault="007276FC" w:rsidP="008F5FDC">
      <w:pPr>
        <w:tabs>
          <w:tab w:val="left" w:pos="142"/>
        </w:tabs>
        <w:spacing w:after="0" w:line="240" w:lineRule="auto"/>
        <w:ind w:left="1701" w:right="113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F3E52" w:rsidRDefault="008F3E52" w:rsidP="008F5FDC">
      <w:pPr>
        <w:tabs>
          <w:tab w:val="left" w:pos="142"/>
        </w:tabs>
        <w:spacing w:after="0" w:line="240" w:lineRule="auto"/>
        <w:ind w:left="1701" w:right="113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F3E52" w:rsidRDefault="008F3E52" w:rsidP="008F5FDC">
      <w:pPr>
        <w:tabs>
          <w:tab w:val="left" w:pos="142"/>
        </w:tabs>
        <w:spacing w:after="0" w:line="240" w:lineRule="auto"/>
        <w:ind w:left="1701" w:right="113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F3E52" w:rsidRDefault="008F3E52" w:rsidP="008F5FDC">
      <w:pPr>
        <w:tabs>
          <w:tab w:val="left" w:pos="142"/>
        </w:tabs>
        <w:spacing w:after="0" w:line="240" w:lineRule="auto"/>
        <w:ind w:left="1701" w:right="113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F3E52" w:rsidRDefault="008F3E52" w:rsidP="008F5FDC">
      <w:pPr>
        <w:tabs>
          <w:tab w:val="left" w:pos="142"/>
        </w:tabs>
        <w:spacing w:after="0" w:line="240" w:lineRule="auto"/>
        <w:ind w:left="1701" w:right="113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F3E52" w:rsidRDefault="008F3E52" w:rsidP="008F5FDC">
      <w:pPr>
        <w:tabs>
          <w:tab w:val="left" w:pos="142"/>
        </w:tabs>
        <w:spacing w:after="0" w:line="240" w:lineRule="auto"/>
        <w:ind w:left="1701" w:right="113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F3E52" w:rsidRDefault="008F3E52" w:rsidP="008F5FDC">
      <w:pPr>
        <w:tabs>
          <w:tab w:val="left" w:pos="142"/>
        </w:tabs>
        <w:spacing w:after="0" w:line="240" w:lineRule="auto"/>
        <w:ind w:left="1701" w:right="113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F3E52" w:rsidRDefault="008F3E52" w:rsidP="008F5FDC">
      <w:pPr>
        <w:tabs>
          <w:tab w:val="left" w:pos="142"/>
        </w:tabs>
        <w:spacing w:after="0" w:line="240" w:lineRule="auto"/>
        <w:ind w:left="1701" w:right="113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F3E52" w:rsidRDefault="008F3E52" w:rsidP="008F5FDC">
      <w:pPr>
        <w:tabs>
          <w:tab w:val="left" w:pos="142"/>
        </w:tabs>
        <w:spacing w:after="0" w:line="240" w:lineRule="auto"/>
        <w:ind w:left="1701" w:right="113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F3E52" w:rsidRDefault="008F3E52" w:rsidP="008F5FDC">
      <w:pPr>
        <w:tabs>
          <w:tab w:val="left" w:pos="142"/>
        </w:tabs>
        <w:spacing w:after="0" w:line="240" w:lineRule="auto"/>
        <w:ind w:left="1701" w:right="113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F3E52" w:rsidRDefault="008F3E52" w:rsidP="008F5FDC">
      <w:pPr>
        <w:tabs>
          <w:tab w:val="left" w:pos="142"/>
        </w:tabs>
        <w:spacing w:after="0" w:line="240" w:lineRule="auto"/>
        <w:ind w:left="1701" w:right="113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F3E52" w:rsidRDefault="008F3E52" w:rsidP="008F5FDC">
      <w:pPr>
        <w:tabs>
          <w:tab w:val="left" w:pos="142"/>
        </w:tabs>
        <w:spacing w:after="0" w:line="240" w:lineRule="auto"/>
        <w:ind w:left="1701" w:right="113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F3E52" w:rsidRDefault="008F3E52" w:rsidP="008F5FDC">
      <w:pPr>
        <w:tabs>
          <w:tab w:val="left" w:pos="142"/>
        </w:tabs>
        <w:spacing w:after="0" w:line="240" w:lineRule="auto"/>
        <w:ind w:left="1701" w:right="113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F3E52" w:rsidRDefault="008F3E52" w:rsidP="008F5FDC">
      <w:pPr>
        <w:tabs>
          <w:tab w:val="left" w:pos="142"/>
        </w:tabs>
        <w:spacing w:after="0" w:line="240" w:lineRule="auto"/>
        <w:ind w:left="1701" w:right="113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F3E52" w:rsidRDefault="008F3E52" w:rsidP="008F5FDC">
      <w:pPr>
        <w:tabs>
          <w:tab w:val="left" w:pos="142"/>
        </w:tabs>
        <w:spacing w:after="0" w:line="240" w:lineRule="auto"/>
        <w:ind w:left="1701" w:right="113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F3E52" w:rsidRDefault="008F3E52" w:rsidP="008F5FDC">
      <w:pPr>
        <w:tabs>
          <w:tab w:val="left" w:pos="142"/>
        </w:tabs>
        <w:spacing w:after="0" w:line="240" w:lineRule="auto"/>
        <w:ind w:left="1701" w:right="113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F3E52" w:rsidRDefault="008F3E52" w:rsidP="008F5FDC">
      <w:pPr>
        <w:tabs>
          <w:tab w:val="left" w:pos="142"/>
        </w:tabs>
        <w:spacing w:after="0" w:line="240" w:lineRule="auto"/>
        <w:ind w:left="1701" w:right="113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F3E52" w:rsidRPr="008F3E52" w:rsidRDefault="008F3E52" w:rsidP="008F3E52">
      <w:pPr>
        <w:tabs>
          <w:tab w:val="left" w:pos="7020"/>
        </w:tabs>
        <w:spacing w:after="0" w:line="240" w:lineRule="auto"/>
        <w:ind w:right="-14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3E52">
        <w:rPr>
          <w:rFonts w:ascii="Times New Roman" w:hAnsi="Times New Roman" w:cs="Times New Roman"/>
          <w:b/>
          <w:sz w:val="28"/>
          <w:szCs w:val="28"/>
        </w:rPr>
        <w:lastRenderedPageBreak/>
        <w:t>ЛИСТ СОГЛАСОВАНИЯ</w:t>
      </w:r>
    </w:p>
    <w:p w:rsidR="008F3E52" w:rsidRPr="008F3E52" w:rsidRDefault="008F3E52" w:rsidP="008F3E52">
      <w:pPr>
        <w:tabs>
          <w:tab w:val="left" w:pos="7020"/>
        </w:tabs>
        <w:spacing w:after="0" w:line="240" w:lineRule="auto"/>
        <w:ind w:right="-143"/>
        <w:jc w:val="center"/>
        <w:rPr>
          <w:rFonts w:ascii="Times New Roman" w:hAnsi="Times New Roman" w:cs="Times New Roman"/>
          <w:sz w:val="28"/>
          <w:szCs w:val="28"/>
        </w:rPr>
      </w:pPr>
      <w:r w:rsidRPr="008F3E52">
        <w:rPr>
          <w:rFonts w:ascii="Times New Roman" w:hAnsi="Times New Roman" w:cs="Times New Roman"/>
          <w:sz w:val="28"/>
          <w:szCs w:val="28"/>
        </w:rPr>
        <w:t xml:space="preserve">проекта постановления администрации  </w:t>
      </w:r>
    </w:p>
    <w:p w:rsidR="008F3E52" w:rsidRPr="008F3E52" w:rsidRDefault="008F3E52" w:rsidP="008F3E52">
      <w:pPr>
        <w:tabs>
          <w:tab w:val="left" w:pos="7020"/>
        </w:tabs>
        <w:spacing w:after="0" w:line="240" w:lineRule="auto"/>
        <w:ind w:right="-143"/>
        <w:jc w:val="center"/>
        <w:rPr>
          <w:rFonts w:ascii="Times New Roman" w:hAnsi="Times New Roman" w:cs="Times New Roman"/>
          <w:sz w:val="28"/>
          <w:szCs w:val="28"/>
        </w:rPr>
      </w:pPr>
      <w:r w:rsidRPr="008F3E52">
        <w:rPr>
          <w:rFonts w:ascii="Times New Roman" w:hAnsi="Times New Roman" w:cs="Times New Roman"/>
          <w:sz w:val="28"/>
          <w:szCs w:val="28"/>
        </w:rPr>
        <w:t>муниципального образования город-курорт Геленджик</w:t>
      </w:r>
    </w:p>
    <w:p w:rsidR="008F3E52" w:rsidRPr="008F3E52" w:rsidRDefault="008F3E52" w:rsidP="008F3E52">
      <w:pPr>
        <w:tabs>
          <w:tab w:val="left" w:pos="7020"/>
        </w:tabs>
        <w:spacing w:after="0" w:line="240" w:lineRule="auto"/>
        <w:ind w:right="-143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F3E52">
        <w:rPr>
          <w:rFonts w:ascii="Times New Roman" w:hAnsi="Times New Roman" w:cs="Times New Roman"/>
          <w:sz w:val="28"/>
          <w:szCs w:val="28"/>
        </w:rPr>
        <w:t xml:space="preserve">от_______________________№_______                                       </w:t>
      </w:r>
      <w:r w:rsidRPr="008F3E52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8F3E52" w:rsidRDefault="008F3E52" w:rsidP="008F3E52">
      <w:pPr>
        <w:tabs>
          <w:tab w:val="left" w:pos="7020"/>
        </w:tabs>
        <w:spacing w:after="0" w:line="240" w:lineRule="auto"/>
        <w:ind w:right="-14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3E52">
        <w:rPr>
          <w:rFonts w:ascii="Times New Roman" w:hAnsi="Times New Roman" w:cs="Times New Roman"/>
          <w:bCs/>
          <w:sz w:val="28"/>
          <w:szCs w:val="28"/>
        </w:rPr>
        <w:t>«</w:t>
      </w:r>
      <w:r w:rsidRPr="008F3E52">
        <w:rPr>
          <w:rFonts w:ascii="Times New Roman" w:hAnsi="Times New Roman" w:cs="Times New Roman"/>
          <w:sz w:val="28"/>
          <w:szCs w:val="28"/>
        </w:rPr>
        <w:t xml:space="preserve">О комиссии по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поддержанию устойчивого </w:t>
      </w:r>
    </w:p>
    <w:p w:rsidR="008F3E52" w:rsidRDefault="008F3E52" w:rsidP="008F3E52">
      <w:pPr>
        <w:tabs>
          <w:tab w:val="left" w:pos="7020"/>
        </w:tabs>
        <w:spacing w:after="0" w:line="240" w:lineRule="auto"/>
        <w:ind w:right="-14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функционирования организаций муниципального </w:t>
      </w:r>
    </w:p>
    <w:p w:rsidR="008F3E52" w:rsidRDefault="008F3E52" w:rsidP="008F3E52">
      <w:pPr>
        <w:tabs>
          <w:tab w:val="left" w:pos="7020"/>
        </w:tabs>
        <w:spacing w:after="0" w:line="240" w:lineRule="auto"/>
        <w:ind w:right="-14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образования город-курорт Геленджик в чрезвычайных </w:t>
      </w:r>
    </w:p>
    <w:p w:rsidR="008F3E52" w:rsidRDefault="008F3E52" w:rsidP="008F3E52">
      <w:pPr>
        <w:tabs>
          <w:tab w:val="left" w:pos="7020"/>
        </w:tabs>
        <w:spacing w:after="0" w:line="240" w:lineRule="auto"/>
        <w:ind w:right="-14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ситуациях природного и техногенного характера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</w:p>
    <w:p w:rsidR="008F3E52" w:rsidRPr="008F3E52" w:rsidRDefault="008F3E52" w:rsidP="008F3E52">
      <w:pPr>
        <w:tabs>
          <w:tab w:val="left" w:pos="7020"/>
        </w:tabs>
        <w:spacing w:after="0" w:line="240" w:lineRule="auto"/>
        <w:ind w:right="-14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условиях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военно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врем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ени</w:t>
      </w:r>
      <w:r w:rsidRPr="008F3E52">
        <w:rPr>
          <w:rFonts w:ascii="Times New Roman" w:hAnsi="Times New Roman" w:cs="Times New Roman"/>
          <w:sz w:val="28"/>
          <w:szCs w:val="28"/>
        </w:rPr>
        <w:t>»</w:t>
      </w:r>
    </w:p>
    <w:p w:rsidR="008F3E52" w:rsidRPr="008F3E52" w:rsidRDefault="008F3E52" w:rsidP="008F3E52">
      <w:pPr>
        <w:spacing w:after="0" w:line="240" w:lineRule="auto"/>
        <w:ind w:left="709" w:right="-143"/>
        <w:jc w:val="center"/>
        <w:rPr>
          <w:rFonts w:ascii="Times New Roman" w:hAnsi="Times New Roman" w:cs="Times New Roman"/>
          <w:color w:val="000000"/>
        </w:rPr>
      </w:pPr>
    </w:p>
    <w:p w:rsidR="008F3E52" w:rsidRPr="008F3E52" w:rsidRDefault="008F3E52" w:rsidP="008F3E52">
      <w:pPr>
        <w:pStyle w:val="2"/>
        <w:tabs>
          <w:tab w:val="left" w:pos="851"/>
        </w:tabs>
        <w:spacing w:after="0" w:line="240" w:lineRule="auto"/>
        <w:ind w:right="-143"/>
        <w:jc w:val="center"/>
      </w:pPr>
    </w:p>
    <w:p w:rsidR="008F3E52" w:rsidRPr="008F3E52" w:rsidRDefault="008F3E52" w:rsidP="008F3E52">
      <w:pPr>
        <w:tabs>
          <w:tab w:val="left" w:pos="7020"/>
          <w:tab w:val="left" w:pos="7560"/>
        </w:tabs>
        <w:spacing w:after="0" w:line="240" w:lineRule="auto"/>
        <w:ind w:right="-143"/>
        <w:rPr>
          <w:rFonts w:ascii="Times New Roman" w:hAnsi="Times New Roman" w:cs="Times New Roman"/>
          <w:sz w:val="28"/>
          <w:szCs w:val="28"/>
        </w:rPr>
      </w:pPr>
      <w:r w:rsidRPr="008F3E52">
        <w:rPr>
          <w:rFonts w:ascii="Times New Roman" w:hAnsi="Times New Roman" w:cs="Times New Roman"/>
          <w:sz w:val="28"/>
          <w:szCs w:val="28"/>
        </w:rPr>
        <w:t>Проект подготовлен и внесен:</w:t>
      </w:r>
    </w:p>
    <w:p w:rsidR="008F3E52" w:rsidRPr="008F3E52" w:rsidRDefault="008F3E52" w:rsidP="008F3E52">
      <w:pPr>
        <w:spacing w:after="0" w:line="240" w:lineRule="auto"/>
        <w:ind w:right="-143"/>
        <w:rPr>
          <w:rFonts w:ascii="Times New Roman" w:hAnsi="Times New Roman" w:cs="Times New Roman"/>
          <w:snapToGrid w:val="0"/>
          <w:sz w:val="28"/>
          <w:szCs w:val="28"/>
        </w:rPr>
      </w:pPr>
      <w:r w:rsidRPr="008F3E52">
        <w:rPr>
          <w:rFonts w:ascii="Times New Roman" w:hAnsi="Times New Roman" w:cs="Times New Roman"/>
          <w:snapToGrid w:val="0"/>
          <w:sz w:val="28"/>
          <w:szCs w:val="28"/>
        </w:rPr>
        <w:t xml:space="preserve">Управлением гражданской </w:t>
      </w:r>
    </w:p>
    <w:p w:rsidR="008F3E52" w:rsidRPr="008F3E52" w:rsidRDefault="008F3E52" w:rsidP="008F3E52">
      <w:pPr>
        <w:spacing w:after="0" w:line="240" w:lineRule="auto"/>
        <w:ind w:right="-143"/>
        <w:rPr>
          <w:rFonts w:ascii="Times New Roman" w:hAnsi="Times New Roman" w:cs="Times New Roman"/>
          <w:snapToGrid w:val="0"/>
          <w:sz w:val="28"/>
          <w:szCs w:val="28"/>
        </w:rPr>
      </w:pPr>
      <w:r w:rsidRPr="008F3E52">
        <w:rPr>
          <w:rFonts w:ascii="Times New Roman" w:hAnsi="Times New Roman" w:cs="Times New Roman"/>
          <w:snapToGrid w:val="0"/>
          <w:sz w:val="28"/>
          <w:szCs w:val="28"/>
        </w:rPr>
        <w:t xml:space="preserve">обороны и чрезвычайных </w:t>
      </w:r>
    </w:p>
    <w:p w:rsidR="008F3E52" w:rsidRPr="008F3E52" w:rsidRDefault="008F3E52" w:rsidP="008F3E52">
      <w:pPr>
        <w:spacing w:after="0" w:line="240" w:lineRule="auto"/>
        <w:ind w:right="-143"/>
        <w:rPr>
          <w:rFonts w:ascii="Times New Roman" w:hAnsi="Times New Roman" w:cs="Times New Roman"/>
          <w:snapToGrid w:val="0"/>
          <w:sz w:val="28"/>
          <w:szCs w:val="28"/>
        </w:rPr>
      </w:pPr>
      <w:r w:rsidRPr="008F3E52">
        <w:rPr>
          <w:rFonts w:ascii="Times New Roman" w:hAnsi="Times New Roman" w:cs="Times New Roman"/>
          <w:snapToGrid w:val="0"/>
          <w:sz w:val="28"/>
          <w:szCs w:val="28"/>
        </w:rPr>
        <w:t xml:space="preserve">ситуаций администрации </w:t>
      </w:r>
    </w:p>
    <w:p w:rsidR="008F3E52" w:rsidRPr="008F3E52" w:rsidRDefault="008F3E52" w:rsidP="008F3E52">
      <w:pPr>
        <w:spacing w:after="0" w:line="240" w:lineRule="auto"/>
        <w:ind w:right="-143"/>
        <w:rPr>
          <w:rFonts w:ascii="Times New Roman" w:hAnsi="Times New Roman" w:cs="Times New Roman"/>
          <w:snapToGrid w:val="0"/>
          <w:sz w:val="28"/>
          <w:szCs w:val="28"/>
        </w:rPr>
      </w:pPr>
      <w:r w:rsidRPr="008F3E52">
        <w:rPr>
          <w:rFonts w:ascii="Times New Roman" w:hAnsi="Times New Roman" w:cs="Times New Roman"/>
          <w:snapToGrid w:val="0"/>
          <w:sz w:val="28"/>
          <w:szCs w:val="28"/>
        </w:rPr>
        <w:t xml:space="preserve">муниципального образования </w:t>
      </w:r>
    </w:p>
    <w:p w:rsidR="008F3E52" w:rsidRPr="008F3E52" w:rsidRDefault="008F3E52" w:rsidP="008F3E52">
      <w:pPr>
        <w:spacing w:after="0" w:line="240" w:lineRule="auto"/>
        <w:ind w:right="-143"/>
        <w:rPr>
          <w:rFonts w:ascii="Times New Roman" w:hAnsi="Times New Roman" w:cs="Times New Roman"/>
          <w:sz w:val="28"/>
          <w:szCs w:val="28"/>
        </w:rPr>
      </w:pPr>
      <w:r w:rsidRPr="008F3E52">
        <w:rPr>
          <w:rFonts w:ascii="Times New Roman" w:hAnsi="Times New Roman" w:cs="Times New Roman"/>
          <w:snapToGrid w:val="0"/>
          <w:sz w:val="28"/>
          <w:szCs w:val="28"/>
        </w:rPr>
        <w:t xml:space="preserve">город-курорт Геленджик                        </w:t>
      </w:r>
      <w:r w:rsidRPr="008F3E52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</w:p>
    <w:p w:rsidR="008F3E52" w:rsidRPr="008F3E52" w:rsidRDefault="008F3E52" w:rsidP="008F3E52">
      <w:pPr>
        <w:tabs>
          <w:tab w:val="left" w:pos="7020"/>
          <w:tab w:val="left" w:pos="7560"/>
          <w:tab w:val="left" w:pos="7740"/>
        </w:tabs>
        <w:spacing w:after="0" w:line="240" w:lineRule="auto"/>
        <w:ind w:right="-143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8F3E52">
        <w:rPr>
          <w:rFonts w:ascii="Times New Roman" w:hAnsi="Times New Roman" w:cs="Times New Roman"/>
          <w:sz w:val="28"/>
          <w:szCs w:val="28"/>
        </w:rPr>
        <w:t>Начальник</w:t>
      </w:r>
      <w:r w:rsidRPr="008F3E52">
        <w:rPr>
          <w:rFonts w:ascii="Times New Roman" w:hAnsi="Times New Roman" w:cs="Times New Roman"/>
          <w:snapToGrid w:val="0"/>
          <w:sz w:val="28"/>
          <w:szCs w:val="28"/>
        </w:rPr>
        <w:t xml:space="preserve"> управления                                                                       А</w:t>
      </w:r>
      <w:r w:rsidRPr="008F3E52">
        <w:rPr>
          <w:rFonts w:ascii="Times New Roman" w:hAnsi="Times New Roman" w:cs="Times New Roman"/>
          <w:sz w:val="28"/>
          <w:szCs w:val="28"/>
        </w:rPr>
        <w:t>.Б. Ольховик</w:t>
      </w:r>
      <w:r w:rsidRPr="008F3E52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p w:rsidR="008F3E52" w:rsidRPr="008F3E52" w:rsidRDefault="008F3E52" w:rsidP="008F3E52">
      <w:pPr>
        <w:tabs>
          <w:tab w:val="left" w:pos="7020"/>
          <w:tab w:val="left" w:pos="7560"/>
          <w:tab w:val="left" w:pos="7740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</w:p>
    <w:p w:rsidR="008F3E52" w:rsidRPr="008F3E52" w:rsidRDefault="008F3E52" w:rsidP="008F3E52">
      <w:pPr>
        <w:tabs>
          <w:tab w:val="left" w:pos="7020"/>
          <w:tab w:val="left" w:pos="7560"/>
          <w:tab w:val="left" w:pos="7740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8F3E52">
        <w:rPr>
          <w:rFonts w:ascii="Times New Roman" w:hAnsi="Times New Roman" w:cs="Times New Roman"/>
          <w:sz w:val="28"/>
          <w:szCs w:val="28"/>
        </w:rPr>
        <w:t>Проект согласован:</w:t>
      </w:r>
    </w:p>
    <w:p w:rsidR="008F3E52" w:rsidRPr="008F3E52" w:rsidRDefault="008F3E52" w:rsidP="008F3E52">
      <w:pPr>
        <w:pStyle w:val="aa"/>
        <w:tabs>
          <w:tab w:val="left" w:pos="7371"/>
        </w:tabs>
        <w:ind w:right="-143"/>
        <w:rPr>
          <w:sz w:val="28"/>
          <w:szCs w:val="28"/>
        </w:rPr>
      </w:pPr>
      <w:r w:rsidRPr="008F3E52">
        <w:rPr>
          <w:sz w:val="28"/>
          <w:szCs w:val="28"/>
        </w:rPr>
        <w:t>Исполняющий обязанности</w:t>
      </w:r>
    </w:p>
    <w:p w:rsidR="008F3E52" w:rsidRPr="008F3E52" w:rsidRDefault="008F3E52" w:rsidP="008F3E52">
      <w:pPr>
        <w:pStyle w:val="aa"/>
        <w:tabs>
          <w:tab w:val="left" w:pos="7371"/>
        </w:tabs>
        <w:ind w:right="-143"/>
        <w:rPr>
          <w:sz w:val="28"/>
          <w:szCs w:val="28"/>
        </w:rPr>
      </w:pPr>
      <w:r w:rsidRPr="008F3E52">
        <w:rPr>
          <w:sz w:val="28"/>
          <w:szCs w:val="28"/>
        </w:rPr>
        <w:t xml:space="preserve">начальника правового </w:t>
      </w:r>
    </w:p>
    <w:p w:rsidR="008F3E52" w:rsidRPr="008F3E52" w:rsidRDefault="008F3E52" w:rsidP="008F3E52">
      <w:pPr>
        <w:pStyle w:val="aa"/>
        <w:tabs>
          <w:tab w:val="left" w:pos="7371"/>
        </w:tabs>
        <w:ind w:right="-143"/>
        <w:rPr>
          <w:sz w:val="28"/>
          <w:szCs w:val="28"/>
        </w:rPr>
      </w:pPr>
      <w:r w:rsidRPr="008F3E52">
        <w:rPr>
          <w:sz w:val="28"/>
          <w:szCs w:val="28"/>
        </w:rPr>
        <w:t>управления администрации</w:t>
      </w:r>
    </w:p>
    <w:p w:rsidR="008F3E52" w:rsidRPr="008F3E52" w:rsidRDefault="008F3E52" w:rsidP="008F3E52">
      <w:pPr>
        <w:pStyle w:val="aa"/>
        <w:tabs>
          <w:tab w:val="left" w:pos="7371"/>
        </w:tabs>
        <w:ind w:right="-143"/>
        <w:rPr>
          <w:sz w:val="28"/>
          <w:szCs w:val="28"/>
        </w:rPr>
      </w:pPr>
      <w:r w:rsidRPr="008F3E52">
        <w:rPr>
          <w:sz w:val="28"/>
          <w:szCs w:val="28"/>
        </w:rPr>
        <w:t>муниципального образования</w:t>
      </w:r>
    </w:p>
    <w:p w:rsidR="008F3E52" w:rsidRPr="008F3E52" w:rsidRDefault="008F3E52" w:rsidP="008F3E52">
      <w:pPr>
        <w:pStyle w:val="aa"/>
        <w:tabs>
          <w:tab w:val="left" w:pos="7371"/>
        </w:tabs>
        <w:ind w:right="-143"/>
        <w:rPr>
          <w:sz w:val="28"/>
          <w:szCs w:val="28"/>
        </w:rPr>
      </w:pPr>
      <w:r w:rsidRPr="008F3E52">
        <w:rPr>
          <w:sz w:val="28"/>
          <w:szCs w:val="28"/>
        </w:rPr>
        <w:t>город-курорт Геленджик                                                                        А.А. Зубова</w:t>
      </w:r>
    </w:p>
    <w:p w:rsidR="008F3E52" w:rsidRPr="008F3E52" w:rsidRDefault="008F3E52" w:rsidP="008F3E52">
      <w:pPr>
        <w:pStyle w:val="aa"/>
        <w:tabs>
          <w:tab w:val="left" w:pos="7371"/>
        </w:tabs>
        <w:ind w:right="-143"/>
        <w:rPr>
          <w:sz w:val="28"/>
          <w:szCs w:val="28"/>
        </w:rPr>
      </w:pPr>
    </w:p>
    <w:p w:rsidR="008F3E52" w:rsidRPr="008F3E52" w:rsidRDefault="008F3E52" w:rsidP="008F3E52">
      <w:pPr>
        <w:pStyle w:val="aa"/>
        <w:tabs>
          <w:tab w:val="left" w:pos="7371"/>
        </w:tabs>
        <w:ind w:right="-143"/>
        <w:rPr>
          <w:sz w:val="28"/>
          <w:szCs w:val="28"/>
        </w:rPr>
      </w:pPr>
      <w:r w:rsidRPr="008F3E52">
        <w:rPr>
          <w:sz w:val="28"/>
          <w:szCs w:val="28"/>
        </w:rPr>
        <w:t xml:space="preserve">Заместитель главы </w:t>
      </w:r>
    </w:p>
    <w:p w:rsidR="008F3E52" w:rsidRPr="008F3E52" w:rsidRDefault="008F3E52" w:rsidP="008F3E52">
      <w:pPr>
        <w:tabs>
          <w:tab w:val="left" w:pos="7020"/>
          <w:tab w:val="left" w:pos="7560"/>
        </w:tabs>
        <w:spacing w:after="0" w:line="240" w:lineRule="auto"/>
        <w:ind w:right="-143"/>
        <w:rPr>
          <w:rFonts w:ascii="Times New Roman" w:hAnsi="Times New Roman" w:cs="Times New Roman"/>
          <w:sz w:val="28"/>
          <w:szCs w:val="28"/>
        </w:rPr>
      </w:pPr>
      <w:r w:rsidRPr="008F3E52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8F3E52" w:rsidRPr="008F3E52" w:rsidRDefault="008F3E52" w:rsidP="008F3E52">
      <w:pPr>
        <w:spacing w:after="0" w:line="240" w:lineRule="auto"/>
        <w:ind w:right="-143"/>
        <w:rPr>
          <w:rFonts w:ascii="Times New Roman" w:hAnsi="Times New Roman" w:cs="Times New Roman"/>
          <w:sz w:val="28"/>
          <w:szCs w:val="28"/>
        </w:rPr>
      </w:pPr>
      <w:r w:rsidRPr="008F3E52">
        <w:rPr>
          <w:rFonts w:ascii="Times New Roman" w:hAnsi="Times New Roman" w:cs="Times New Roman"/>
          <w:sz w:val="28"/>
          <w:szCs w:val="28"/>
        </w:rPr>
        <w:t xml:space="preserve">город-курорт Геленджик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М</w:t>
      </w:r>
      <w:r w:rsidRPr="008F3E5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8F3E52">
        <w:rPr>
          <w:rFonts w:ascii="Times New Roman" w:hAnsi="Times New Roman" w:cs="Times New Roman"/>
          <w:sz w:val="28"/>
          <w:szCs w:val="28"/>
        </w:rPr>
        <w:t>. К</w:t>
      </w:r>
      <w:r>
        <w:rPr>
          <w:rFonts w:ascii="Times New Roman" w:hAnsi="Times New Roman" w:cs="Times New Roman"/>
          <w:sz w:val="28"/>
          <w:szCs w:val="28"/>
        </w:rPr>
        <w:t>иселе</w:t>
      </w:r>
      <w:r w:rsidRPr="008F3E52">
        <w:rPr>
          <w:rFonts w:ascii="Times New Roman" w:hAnsi="Times New Roman" w:cs="Times New Roman"/>
          <w:sz w:val="28"/>
          <w:szCs w:val="28"/>
        </w:rPr>
        <w:t>в</w:t>
      </w:r>
    </w:p>
    <w:p w:rsidR="008F3E52" w:rsidRDefault="008F3E52" w:rsidP="008F3E52">
      <w:pPr>
        <w:spacing w:after="0" w:line="240" w:lineRule="auto"/>
        <w:ind w:right="-143"/>
        <w:rPr>
          <w:rFonts w:ascii="Times New Roman" w:hAnsi="Times New Roman" w:cs="Times New Roman"/>
          <w:sz w:val="28"/>
          <w:szCs w:val="28"/>
        </w:rPr>
      </w:pPr>
    </w:p>
    <w:p w:rsidR="008F3E52" w:rsidRPr="008F3E52" w:rsidRDefault="008F3E52" w:rsidP="008F3E52">
      <w:pPr>
        <w:pStyle w:val="aa"/>
        <w:tabs>
          <w:tab w:val="left" w:pos="7371"/>
        </w:tabs>
        <w:ind w:right="-143"/>
        <w:rPr>
          <w:sz w:val="28"/>
          <w:szCs w:val="28"/>
        </w:rPr>
      </w:pPr>
      <w:r w:rsidRPr="008F3E52">
        <w:rPr>
          <w:sz w:val="28"/>
          <w:szCs w:val="28"/>
        </w:rPr>
        <w:t xml:space="preserve">Заместитель главы </w:t>
      </w:r>
    </w:p>
    <w:p w:rsidR="008F3E52" w:rsidRPr="008F3E52" w:rsidRDefault="008F3E52" w:rsidP="008F3E52">
      <w:pPr>
        <w:tabs>
          <w:tab w:val="left" w:pos="7020"/>
          <w:tab w:val="left" w:pos="7560"/>
        </w:tabs>
        <w:spacing w:after="0" w:line="240" w:lineRule="auto"/>
        <w:ind w:right="-143"/>
        <w:rPr>
          <w:rFonts w:ascii="Times New Roman" w:hAnsi="Times New Roman" w:cs="Times New Roman"/>
          <w:sz w:val="28"/>
          <w:szCs w:val="28"/>
        </w:rPr>
      </w:pPr>
      <w:r w:rsidRPr="008F3E52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8F3E52" w:rsidRPr="008F3E52" w:rsidRDefault="008F3E52" w:rsidP="008F3E52">
      <w:pPr>
        <w:spacing w:after="0" w:line="240" w:lineRule="auto"/>
        <w:ind w:right="-143"/>
        <w:rPr>
          <w:rFonts w:ascii="Times New Roman" w:hAnsi="Times New Roman" w:cs="Times New Roman"/>
          <w:sz w:val="28"/>
          <w:szCs w:val="28"/>
        </w:rPr>
      </w:pPr>
      <w:r w:rsidRPr="008F3E52">
        <w:rPr>
          <w:rFonts w:ascii="Times New Roman" w:hAnsi="Times New Roman" w:cs="Times New Roman"/>
          <w:sz w:val="28"/>
          <w:szCs w:val="28"/>
        </w:rPr>
        <w:t>город-курорт Геленджик                                                                        С.В. Козлов</w:t>
      </w:r>
    </w:p>
    <w:p w:rsidR="008F3E52" w:rsidRPr="008F3E52" w:rsidRDefault="008F3E52" w:rsidP="008F3E52">
      <w:pPr>
        <w:spacing w:after="0" w:line="240" w:lineRule="auto"/>
        <w:ind w:right="-143"/>
        <w:rPr>
          <w:rFonts w:ascii="Times New Roman" w:hAnsi="Times New Roman" w:cs="Times New Roman"/>
          <w:sz w:val="28"/>
          <w:szCs w:val="28"/>
        </w:rPr>
      </w:pPr>
    </w:p>
    <w:p w:rsidR="008F3E52" w:rsidRPr="008F3E52" w:rsidRDefault="008F3E52" w:rsidP="008F3E52">
      <w:pPr>
        <w:pStyle w:val="aa"/>
        <w:tabs>
          <w:tab w:val="left" w:pos="7371"/>
        </w:tabs>
        <w:ind w:right="-143"/>
        <w:rPr>
          <w:sz w:val="28"/>
          <w:szCs w:val="28"/>
        </w:rPr>
      </w:pPr>
      <w:r w:rsidRPr="008F3E52">
        <w:rPr>
          <w:sz w:val="28"/>
          <w:szCs w:val="28"/>
        </w:rPr>
        <w:t xml:space="preserve">Заместитель главы </w:t>
      </w:r>
    </w:p>
    <w:p w:rsidR="008F3E52" w:rsidRPr="008F3E52" w:rsidRDefault="008F3E52" w:rsidP="008F3E52">
      <w:pPr>
        <w:tabs>
          <w:tab w:val="left" w:pos="7020"/>
          <w:tab w:val="left" w:pos="7560"/>
        </w:tabs>
        <w:spacing w:after="0" w:line="240" w:lineRule="auto"/>
        <w:ind w:right="-143"/>
        <w:rPr>
          <w:rFonts w:ascii="Times New Roman" w:hAnsi="Times New Roman" w:cs="Times New Roman"/>
          <w:sz w:val="28"/>
          <w:szCs w:val="28"/>
        </w:rPr>
      </w:pPr>
      <w:r w:rsidRPr="008F3E52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8F3E52" w:rsidRPr="008F3E52" w:rsidRDefault="008F3E52" w:rsidP="008F3E52">
      <w:pPr>
        <w:spacing w:after="0" w:line="240" w:lineRule="auto"/>
        <w:ind w:right="-143"/>
        <w:rPr>
          <w:rFonts w:ascii="Times New Roman" w:hAnsi="Times New Roman" w:cs="Times New Roman"/>
          <w:sz w:val="28"/>
          <w:szCs w:val="28"/>
        </w:rPr>
      </w:pPr>
      <w:r w:rsidRPr="008F3E52">
        <w:rPr>
          <w:rFonts w:ascii="Times New Roman" w:hAnsi="Times New Roman" w:cs="Times New Roman"/>
          <w:sz w:val="28"/>
          <w:szCs w:val="28"/>
        </w:rPr>
        <w:t>город-курорт Геленджик                                                                 А.С. Мельников</w:t>
      </w:r>
    </w:p>
    <w:p w:rsidR="008F3E52" w:rsidRPr="008F3E52" w:rsidRDefault="008F3E52" w:rsidP="008F3E52">
      <w:pPr>
        <w:spacing w:after="0" w:line="240" w:lineRule="auto"/>
        <w:ind w:right="-143"/>
        <w:rPr>
          <w:rFonts w:ascii="Times New Roman" w:hAnsi="Times New Roman" w:cs="Times New Roman"/>
          <w:sz w:val="28"/>
          <w:szCs w:val="28"/>
        </w:rPr>
      </w:pPr>
    </w:p>
    <w:p w:rsidR="008F3E52" w:rsidRPr="008F3E52" w:rsidRDefault="008F3E52" w:rsidP="008F3E52">
      <w:pPr>
        <w:pStyle w:val="aa"/>
        <w:tabs>
          <w:tab w:val="left" w:pos="7371"/>
        </w:tabs>
        <w:ind w:right="-143"/>
        <w:rPr>
          <w:sz w:val="28"/>
          <w:szCs w:val="28"/>
        </w:rPr>
      </w:pPr>
      <w:r w:rsidRPr="008F3E52">
        <w:rPr>
          <w:sz w:val="28"/>
          <w:szCs w:val="28"/>
        </w:rPr>
        <w:t xml:space="preserve">Первый заместитель главы </w:t>
      </w:r>
    </w:p>
    <w:p w:rsidR="008F3E52" w:rsidRPr="008F3E52" w:rsidRDefault="008F3E52" w:rsidP="008F3E52">
      <w:pPr>
        <w:tabs>
          <w:tab w:val="left" w:pos="7020"/>
          <w:tab w:val="left" w:pos="7560"/>
        </w:tabs>
        <w:spacing w:after="0" w:line="240" w:lineRule="auto"/>
        <w:ind w:right="-143"/>
        <w:rPr>
          <w:rFonts w:ascii="Times New Roman" w:hAnsi="Times New Roman" w:cs="Times New Roman"/>
          <w:sz w:val="28"/>
          <w:szCs w:val="28"/>
        </w:rPr>
      </w:pPr>
      <w:r w:rsidRPr="008F3E52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8F3E52" w:rsidRPr="008F3E52" w:rsidRDefault="008F3E52" w:rsidP="008F3E52">
      <w:pPr>
        <w:spacing w:after="0" w:line="240" w:lineRule="auto"/>
        <w:ind w:right="-143"/>
        <w:rPr>
          <w:rFonts w:ascii="Times New Roman" w:hAnsi="Times New Roman" w:cs="Times New Roman"/>
          <w:sz w:val="28"/>
          <w:szCs w:val="28"/>
        </w:rPr>
      </w:pPr>
      <w:r w:rsidRPr="008F3E52">
        <w:rPr>
          <w:rFonts w:ascii="Times New Roman" w:hAnsi="Times New Roman" w:cs="Times New Roman"/>
          <w:sz w:val="28"/>
          <w:szCs w:val="28"/>
        </w:rPr>
        <w:t>город-курорт Геленджик                                                                М.П. Рыбалкина</w:t>
      </w:r>
    </w:p>
    <w:p w:rsidR="008F3E52" w:rsidRDefault="008F3E52" w:rsidP="008F5FDC">
      <w:pPr>
        <w:tabs>
          <w:tab w:val="left" w:pos="142"/>
        </w:tabs>
        <w:spacing w:after="0" w:line="240" w:lineRule="auto"/>
        <w:ind w:left="1701" w:right="113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276FC" w:rsidRDefault="007276FC" w:rsidP="008F5FDC">
      <w:pPr>
        <w:tabs>
          <w:tab w:val="left" w:pos="142"/>
        </w:tabs>
        <w:spacing w:after="0" w:line="240" w:lineRule="auto"/>
        <w:ind w:left="1701" w:right="113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276FC" w:rsidRDefault="007276FC" w:rsidP="008F5FDC">
      <w:pPr>
        <w:tabs>
          <w:tab w:val="left" w:pos="142"/>
        </w:tabs>
        <w:spacing w:after="0" w:line="240" w:lineRule="auto"/>
        <w:ind w:left="1701" w:right="1133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sectPr w:rsidR="007276FC" w:rsidSect="00DC6B35">
      <w:headerReference w:type="default" r:id="rId7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56F2" w:rsidRDefault="00A856F2" w:rsidP="00913596">
      <w:pPr>
        <w:spacing w:after="0" w:line="240" w:lineRule="auto"/>
      </w:pPr>
      <w:r>
        <w:separator/>
      </w:r>
    </w:p>
  </w:endnote>
  <w:endnote w:type="continuationSeparator" w:id="0">
    <w:p w:rsidR="00A856F2" w:rsidRDefault="00A856F2" w:rsidP="009135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56F2" w:rsidRDefault="00A856F2" w:rsidP="00913596">
      <w:pPr>
        <w:spacing w:after="0" w:line="240" w:lineRule="auto"/>
      </w:pPr>
      <w:r>
        <w:separator/>
      </w:r>
    </w:p>
  </w:footnote>
  <w:footnote w:type="continuationSeparator" w:id="0">
    <w:p w:rsidR="00A856F2" w:rsidRDefault="00A856F2" w:rsidP="009135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09245455"/>
      <w:docPartObj>
        <w:docPartGallery w:val="Page Numbers (Top of Page)"/>
        <w:docPartUnique/>
      </w:docPartObj>
    </w:sdtPr>
    <w:sdtEndPr/>
    <w:sdtContent>
      <w:p w:rsidR="00913596" w:rsidRDefault="00B60EE5">
        <w:pPr>
          <w:pStyle w:val="a3"/>
          <w:jc w:val="center"/>
        </w:pPr>
        <w:r w:rsidRPr="00965E5C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913596" w:rsidRPr="00965E5C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965E5C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8F3E52">
          <w:rPr>
            <w:rFonts w:ascii="Times New Roman" w:hAnsi="Times New Roman" w:cs="Times New Roman"/>
            <w:noProof/>
            <w:sz w:val="28"/>
            <w:szCs w:val="28"/>
          </w:rPr>
          <w:t>7</w:t>
        </w:r>
        <w:r w:rsidRPr="00965E5C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913596" w:rsidRDefault="0091359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13596"/>
    <w:rsid w:val="00026811"/>
    <w:rsid w:val="00026FAA"/>
    <w:rsid w:val="00041FD4"/>
    <w:rsid w:val="00062489"/>
    <w:rsid w:val="00063B9D"/>
    <w:rsid w:val="000660B2"/>
    <w:rsid w:val="00067F9C"/>
    <w:rsid w:val="0007425C"/>
    <w:rsid w:val="000747EE"/>
    <w:rsid w:val="000755A5"/>
    <w:rsid w:val="00087F3E"/>
    <w:rsid w:val="000A2A84"/>
    <w:rsid w:val="000B60D7"/>
    <w:rsid w:val="000C27E0"/>
    <w:rsid w:val="000F549B"/>
    <w:rsid w:val="00104221"/>
    <w:rsid w:val="001202D4"/>
    <w:rsid w:val="00126077"/>
    <w:rsid w:val="00127E41"/>
    <w:rsid w:val="00127FCA"/>
    <w:rsid w:val="00145462"/>
    <w:rsid w:val="00151AEB"/>
    <w:rsid w:val="0015755D"/>
    <w:rsid w:val="001621EC"/>
    <w:rsid w:val="00166D62"/>
    <w:rsid w:val="0017340A"/>
    <w:rsid w:val="00181CA2"/>
    <w:rsid w:val="0018711C"/>
    <w:rsid w:val="00187E30"/>
    <w:rsid w:val="001A1036"/>
    <w:rsid w:val="001A4B35"/>
    <w:rsid w:val="001A73EC"/>
    <w:rsid w:val="001B677A"/>
    <w:rsid w:val="001C42AD"/>
    <w:rsid w:val="001C5348"/>
    <w:rsid w:val="001C5831"/>
    <w:rsid w:val="001C7FF2"/>
    <w:rsid w:val="001D144D"/>
    <w:rsid w:val="001D363F"/>
    <w:rsid w:val="001E1B8B"/>
    <w:rsid w:val="001E47B1"/>
    <w:rsid w:val="001E4EA3"/>
    <w:rsid w:val="001E5DCE"/>
    <w:rsid w:val="00226B9A"/>
    <w:rsid w:val="002332F5"/>
    <w:rsid w:val="002412FD"/>
    <w:rsid w:val="0024753E"/>
    <w:rsid w:val="002508E9"/>
    <w:rsid w:val="00254AB8"/>
    <w:rsid w:val="002564F0"/>
    <w:rsid w:val="002631E1"/>
    <w:rsid w:val="00265B07"/>
    <w:rsid w:val="0027207F"/>
    <w:rsid w:val="00276BE9"/>
    <w:rsid w:val="0028508C"/>
    <w:rsid w:val="002854DE"/>
    <w:rsid w:val="00296093"/>
    <w:rsid w:val="002A3529"/>
    <w:rsid w:val="002A5049"/>
    <w:rsid w:val="002A5E88"/>
    <w:rsid w:val="002B1B1A"/>
    <w:rsid w:val="002B3DFA"/>
    <w:rsid w:val="002C00D4"/>
    <w:rsid w:val="002F2BB2"/>
    <w:rsid w:val="0030271B"/>
    <w:rsid w:val="00327A7B"/>
    <w:rsid w:val="00330FD8"/>
    <w:rsid w:val="0033341D"/>
    <w:rsid w:val="00340DE9"/>
    <w:rsid w:val="00344ADE"/>
    <w:rsid w:val="00351CDB"/>
    <w:rsid w:val="00353D35"/>
    <w:rsid w:val="0037020C"/>
    <w:rsid w:val="00381EF2"/>
    <w:rsid w:val="003B44D8"/>
    <w:rsid w:val="003C3B06"/>
    <w:rsid w:val="003E3312"/>
    <w:rsid w:val="003E5507"/>
    <w:rsid w:val="003E7A9B"/>
    <w:rsid w:val="003F02DE"/>
    <w:rsid w:val="003F3FB1"/>
    <w:rsid w:val="00407D98"/>
    <w:rsid w:val="00413EFD"/>
    <w:rsid w:val="00415644"/>
    <w:rsid w:val="0042084E"/>
    <w:rsid w:val="00420D7E"/>
    <w:rsid w:val="004417C2"/>
    <w:rsid w:val="00443727"/>
    <w:rsid w:val="00446B9B"/>
    <w:rsid w:val="004476A0"/>
    <w:rsid w:val="004558D1"/>
    <w:rsid w:val="004633F5"/>
    <w:rsid w:val="00466644"/>
    <w:rsid w:val="004744B8"/>
    <w:rsid w:val="004777C7"/>
    <w:rsid w:val="004843CD"/>
    <w:rsid w:val="004A493D"/>
    <w:rsid w:val="004A7DD4"/>
    <w:rsid w:val="004B072F"/>
    <w:rsid w:val="004B198E"/>
    <w:rsid w:val="004C7752"/>
    <w:rsid w:val="004D080F"/>
    <w:rsid w:val="004E11E2"/>
    <w:rsid w:val="004E322E"/>
    <w:rsid w:val="004E4F64"/>
    <w:rsid w:val="004F6684"/>
    <w:rsid w:val="00506B77"/>
    <w:rsid w:val="00513D3A"/>
    <w:rsid w:val="005175DA"/>
    <w:rsid w:val="005236B8"/>
    <w:rsid w:val="00527783"/>
    <w:rsid w:val="0053731B"/>
    <w:rsid w:val="00540590"/>
    <w:rsid w:val="00554C96"/>
    <w:rsid w:val="0056524F"/>
    <w:rsid w:val="00587C69"/>
    <w:rsid w:val="00591D8D"/>
    <w:rsid w:val="005B2489"/>
    <w:rsid w:val="005B2960"/>
    <w:rsid w:val="005B5F5C"/>
    <w:rsid w:val="005E76A4"/>
    <w:rsid w:val="006017EF"/>
    <w:rsid w:val="006046CC"/>
    <w:rsid w:val="00606662"/>
    <w:rsid w:val="0061062C"/>
    <w:rsid w:val="00622181"/>
    <w:rsid w:val="00631222"/>
    <w:rsid w:val="00632C69"/>
    <w:rsid w:val="0063411A"/>
    <w:rsid w:val="00634FB3"/>
    <w:rsid w:val="00663CF2"/>
    <w:rsid w:val="00667ECC"/>
    <w:rsid w:val="00675548"/>
    <w:rsid w:val="006811AF"/>
    <w:rsid w:val="006822C4"/>
    <w:rsid w:val="00696A1F"/>
    <w:rsid w:val="006C5B4C"/>
    <w:rsid w:val="006C67D3"/>
    <w:rsid w:val="006D39A3"/>
    <w:rsid w:val="006F100D"/>
    <w:rsid w:val="00701A20"/>
    <w:rsid w:val="00707E2E"/>
    <w:rsid w:val="00712DEC"/>
    <w:rsid w:val="00724759"/>
    <w:rsid w:val="007276FC"/>
    <w:rsid w:val="00731B8A"/>
    <w:rsid w:val="007529EA"/>
    <w:rsid w:val="00753C00"/>
    <w:rsid w:val="00767452"/>
    <w:rsid w:val="0077184B"/>
    <w:rsid w:val="007721DC"/>
    <w:rsid w:val="00773287"/>
    <w:rsid w:val="007925DD"/>
    <w:rsid w:val="007A47A5"/>
    <w:rsid w:val="007C07E0"/>
    <w:rsid w:val="007C0CA7"/>
    <w:rsid w:val="007C6E57"/>
    <w:rsid w:val="007C7F15"/>
    <w:rsid w:val="0080094A"/>
    <w:rsid w:val="00804E5A"/>
    <w:rsid w:val="00810300"/>
    <w:rsid w:val="008103F5"/>
    <w:rsid w:val="008150C4"/>
    <w:rsid w:val="008263C4"/>
    <w:rsid w:val="0083143B"/>
    <w:rsid w:val="008537C4"/>
    <w:rsid w:val="00856751"/>
    <w:rsid w:val="008604A5"/>
    <w:rsid w:val="008844F0"/>
    <w:rsid w:val="0088502C"/>
    <w:rsid w:val="008851FB"/>
    <w:rsid w:val="00891F2B"/>
    <w:rsid w:val="00893BB8"/>
    <w:rsid w:val="008B27C7"/>
    <w:rsid w:val="008D1BC5"/>
    <w:rsid w:val="008D622E"/>
    <w:rsid w:val="008E4B83"/>
    <w:rsid w:val="008E58D2"/>
    <w:rsid w:val="008F3E52"/>
    <w:rsid w:val="008F5FDC"/>
    <w:rsid w:val="00913596"/>
    <w:rsid w:val="009338CF"/>
    <w:rsid w:val="009426A7"/>
    <w:rsid w:val="00942B12"/>
    <w:rsid w:val="009458D8"/>
    <w:rsid w:val="009573EC"/>
    <w:rsid w:val="00965E5C"/>
    <w:rsid w:val="009710DA"/>
    <w:rsid w:val="009826F3"/>
    <w:rsid w:val="00986FDC"/>
    <w:rsid w:val="00987C28"/>
    <w:rsid w:val="009C6AD8"/>
    <w:rsid w:val="009E69EB"/>
    <w:rsid w:val="009F2641"/>
    <w:rsid w:val="00A025B7"/>
    <w:rsid w:val="00A24047"/>
    <w:rsid w:val="00A26FC5"/>
    <w:rsid w:val="00A327F3"/>
    <w:rsid w:val="00A40EAB"/>
    <w:rsid w:val="00A45E83"/>
    <w:rsid w:val="00A61B63"/>
    <w:rsid w:val="00A73C8E"/>
    <w:rsid w:val="00A856F2"/>
    <w:rsid w:val="00AB3E99"/>
    <w:rsid w:val="00AB6C09"/>
    <w:rsid w:val="00AC374C"/>
    <w:rsid w:val="00AC5DB6"/>
    <w:rsid w:val="00AC6D30"/>
    <w:rsid w:val="00AD6381"/>
    <w:rsid w:val="00AF78BF"/>
    <w:rsid w:val="00B33D54"/>
    <w:rsid w:val="00B36E26"/>
    <w:rsid w:val="00B37C69"/>
    <w:rsid w:val="00B42EE3"/>
    <w:rsid w:val="00B4510A"/>
    <w:rsid w:val="00B461ED"/>
    <w:rsid w:val="00B60EE5"/>
    <w:rsid w:val="00B63692"/>
    <w:rsid w:val="00B64385"/>
    <w:rsid w:val="00B73CFD"/>
    <w:rsid w:val="00B817B1"/>
    <w:rsid w:val="00B863BF"/>
    <w:rsid w:val="00BB093A"/>
    <w:rsid w:val="00BB1A10"/>
    <w:rsid w:val="00BB754D"/>
    <w:rsid w:val="00BC61CF"/>
    <w:rsid w:val="00BD768F"/>
    <w:rsid w:val="00C03D08"/>
    <w:rsid w:val="00C11940"/>
    <w:rsid w:val="00C1436C"/>
    <w:rsid w:val="00C17FE2"/>
    <w:rsid w:val="00C31E84"/>
    <w:rsid w:val="00C34488"/>
    <w:rsid w:val="00C35C34"/>
    <w:rsid w:val="00C4241D"/>
    <w:rsid w:val="00C4258F"/>
    <w:rsid w:val="00C468B1"/>
    <w:rsid w:val="00C47D60"/>
    <w:rsid w:val="00C618EE"/>
    <w:rsid w:val="00C66583"/>
    <w:rsid w:val="00C71162"/>
    <w:rsid w:val="00C76657"/>
    <w:rsid w:val="00C813DC"/>
    <w:rsid w:val="00C82052"/>
    <w:rsid w:val="00C94B52"/>
    <w:rsid w:val="00CB1054"/>
    <w:rsid w:val="00CB3E8F"/>
    <w:rsid w:val="00CC26CF"/>
    <w:rsid w:val="00CC487A"/>
    <w:rsid w:val="00CD1C71"/>
    <w:rsid w:val="00CD1CF2"/>
    <w:rsid w:val="00CE5E64"/>
    <w:rsid w:val="00CE6F7C"/>
    <w:rsid w:val="00CF0D2C"/>
    <w:rsid w:val="00CF2B8C"/>
    <w:rsid w:val="00CF7E70"/>
    <w:rsid w:val="00CF7F52"/>
    <w:rsid w:val="00D00A90"/>
    <w:rsid w:val="00D10FEF"/>
    <w:rsid w:val="00D26BCB"/>
    <w:rsid w:val="00D31329"/>
    <w:rsid w:val="00D33ACC"/>
    <w:rsid w:val="00D60496"/>
    <w:rsid w:val="00D6413F"/>
    <w:rsid w:val="00D775F3"/>
    <w:rsid w:val="00DA37F5"/>
    <w:rsid w:val="00DA3B37"/>
    <w:rsid w:val="00DC28DA"/>
    <w:rsid w:val="00DC61AE"/>
    <w:rsid w:val="00DC6B35"/>
    <w:rsid w:val="00DD0670"/>
    <w:rsid w:val="00DE71B6"/>
    <w:rsid w:val="00DF10F4"/>
    <w:rsid w:val="00E0622C"/>
    <w:rsid w:val="00E13E4D"/>
    <w:rsid w:val="00E22140"/>
    <w:rsid w:val="00E24FA8"/>
    <w:rsid w:val="00E251DF"/>
    <w:rsid w:val="00E31AB3"/>
    <w:rsid w:val="00E3653A"/>
    <w:rsid w:val="00E42D97"/>
    <w:rsid w:val="00E47FD2"/>
    <w:rsid w:val="00E51CF3"/>
    <w:rsid w:val="00E52E91"/>
    <w:rsid w:val="00E673C4"/>
    <w:rsid w:val="00E75A40"/>
    <w:rsid w:val="00E83B72"/>
    <w:rsid w:val="00E86412"/>
    <w:rsid w:val="00E86556"/>
    <w:rsid w:val="00E95308"/>
    <w:rsid w:val="00EA37A4"/>
    <w:rsid w:val="00EA60B8"/>
    <w:rsid w:val="00EB263D"/>
    <w:rsid w:val="00ED0CD0"/>
    <w:rsid w:val="00ED3BA6"/>
    <w:rsid w:val="00ED58AD"/>
    <w:rsid w:val="00EE1277"/>
    <w:rsid w:val="00EE6453"/>
    <w:rsid w:val="00F004B3"/>
    <w:rsid w:val="00F0763A"/>
    <w:rsid w:val="00F24411"/>
    <w:rsid w:val="00F253E8"/>
    <w:rsid w:val="00F442CE"/>
    <w:rsid w:val="00F45C76"/>
    <w:rsid w:val="00F654B0"/>
    <w:rsid w:val="00F70CAE"/>
    <w:rsid w:val="00F81D2E"/>
    <w:rsid w:val="00F87767"/>
    <w:rsid w:val="00F9593B"/>
    <w:rsid w:val="00F96C67"/>
    <w:rsid w:val="00FA229D"/>
    <w:rsid w:val="00FA433C"/>
    <w:rsid w:val="00FC056E"/>
    <w:rsid w:val="00FC1087"/>
    <w:rsid w:val="00FC3B68"/>
    <w:rsid w:val="00FD0DE6"/>
    <w:rsid w:val="00FD164F"/>
    <w:rsid w:val="00FD612A"/>
    <w:rsid w:val="00FD7DB4"/>
    <w:rsid w:val="00FE7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2E3715"/>
  <w15:docId w15:val="{5DD71FB5-366E-4CCB-9D0D-62CCE6156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2B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135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13596"/>
  </w:style>
  <w:style w:type="paragraph" w:styleId="a5">
    <w:name w:val="footer"/>
    <w:basedOn w:val="a"/>
    <w:link w:val="a6"/>
    <w:uiPriority w:val="99"/>
    <w:unhideWhenUsed/>
    <w:rsid w:val="009135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13596"/>
  </w:style>
  <w:style w:type="paragraph" w:styleId="a7">
    <w:name w:val="Balloon Text"/>
    <w:basedOn w:val="a"/>
    <w:link w:val="a8"/>
    <w:uiPriority w:val="99"/>
    <w:semiHidden/>
    <w:unhideWhenUsed/>
    <w:rsid w:val="005B24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B2489"/>
    <w:rPr>
      <w:rFonts w:ascii="Segoe UI" w:hAnsi="Segoe UI" w:cs="Segoe UI"/>
      <w:sz w:val="18"/>
      <w:szCs w:val="18"/>
    </w:rPr>
  </w:style>
  <w:style w:type="paragraph" w:styleId="a9">
    <w:name w:val="List Paragraph"/>
    <w:basedOn w:val="a"/>
    <w:uiPriority w:val="34"/>
    <w:qFormat/>
    <w:rsid w:val="002C00D4"/>
    <w:pPr>
      <w:ind w:left="720"/>
      <w:contextualSpacing/>
    </w:pPr>
  </w:style>
  <w:style w:type="paragraph" w:customStyle="1" w:styleId="consplusnormal">
    <w:name w:val="consplusnormal"/>
    <w:basedOn w:val="a"/>
    <w:rsid w:val="00696A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"/>
    <w:basedOn w:val="a"/>
    <w:link w:val="ab"/>
    <w:rsid w:val="008F3E52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ab">
    <w:name w:val="Основной текст Знак"/>
    <w:basedOn w:val="a0"/>
    <w:link w:val="aa"/>
    <w:rsid w:val="008F3E52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2">
    <w:name w:val="Body Text 2"/>
    <w:basedOn w:val="a"/>
    <w:link w:val="20"/>
    <w:rsid w:val="008F3E52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0">
    <w:name w:val="Основной текст 2 Знак"/>
    <w:basedOn w:val="a0"/>
    <w:link w:val="2"/>
    <w:rsid w:val="008F3E52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FD81BE-4482-44E0-8CC9-013E131267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7</Pages>
  <Words>2339</Words>
  <Characters>13336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Отдел ГО.Начальник</cp:lastModifiedBy>
  <cp:revision>19</cp:revision>
  <cp:lastPrinted>2024-07-18T06:56:00Z</cp:lastPrinted>
  <dcterms:created xsi:type="dcterms:W3CDTF">2023-08-07T05:49:00Z</dcterms:created>
  <dcterms:modified xsi:type="dcterms:W3CDTF">2024-10-28T12:33:00Z</dcterms:modified>
</cp:coreProperties>
</file>