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0A" w:rsidRPr="00002582" w:rsidRDefault="00E04D0A" w:rsidP="00E04D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04D0A" w:rsidRPr="00002582" w:rsidRDefault="00E04D0A" w:rsidP="00E04D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публичных слушаниях 22 ноября</w:t>
      </w: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</w:p>
    <w:p w:rsidR="00E04D0A" w:rsidRPr="00002582" w:rsidRDefault="00E04D0A" w:rsidP="00E04D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4D0A" w:rsidRPr="00002582" w:rsidRDefault="00E04D0A" w:rsidP="00E04D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4D0A" w:rsidRPr="00002582" w:rsidRDefault="00E04D0A" w:rsidP="00E04D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:rsidR="00E04D0A" w:rsidRDefault="00E04D0A" w:rsidP="00E04D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спользования земельного участка </w:t>
      </w:r>
    </w:p>
    <w:p w:rsidR="00E04D0A" w:rsidRDefault="00E04D0A" w:rsidP="00E04D0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кадастровым номером </w:t>
      </w:r>
      <w:r w:rsidRPr="00E04D0A">
        <w:rPr>
          <w:rFonts w:ascii="Times New Roman" w:hAnsi="Times New Roman" w:cs="Times New Roman"/>
          <w:sz w:val="28"/>
          <w:szCs w:val="28"/>
        </w:rPr>
        <w:t>23:40:0403074:26</w:t>
      </w:r>
      <w:bookmarkStart w:id="0" w:name="_GoBack"/>
      <w:bookmarkEnd w:id="0"/>
    </w:p>
    <w:p w:rsidR="00E04D0A" w:rsidRPr="00921CC4" w:rsidRDefault="00E04D0A" w:rsidP="00E04D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4D0A" w:rsidRPr="00002582" w:rsidRDefault="00E04D0A" w:rsidP="00E04D0A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город-курорт Геленджик от 24 октября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 о с т а н о в л я ю:</w:t>
      </w:r>
    </w:p>
    <w:p w:rsidR="00E04D0A" w:rsidRPr="003279AD" w:rsidRDefault="00E04D0A" w:rsidP="00E04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C6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гр-ну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Пужаю</w:t>
      </w:r>
      <w:proofErr w:type="spellEnd"/>
      <w:r w:rsidRPr="00E04D0A">
        <w:rPr>
          <w:rFonts w:ascii="Times New Roman" w:hAnsi="Times New Roman" w:cs="Times New Roman"/>
          <w:sz w:val="28"/>
          <w:szCs w:val="28"/>
        </w:rPr>
        <w:t xml:space="preserve"> Евгению Николаевичу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4D0A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участка, </w:t>
      </w:r>
      <w:r w:rsidRPr="00E04D0A">
        <w:rPr>
          <w:rFonts w:ascii="Times New Roman" w:eastAsia="Tahoma" w:hAnsi="Times New Roman" w:cs="Times New Roman"/>
          <w:sz w:val="28"/>
          <w:szCs w:val="28"/>
          <w:lang w:bidi="ru-RU"/>
        </w:rPr>
        <w:t>принадлежащего ему на праве собственности</w:t>
      </w:r>
      <w:r w:rsidRPr="00E04D0A">
        <w:rPr>
          <w:rFonts w:ascii="Times New Roman" w:hAnsi="Times New Roman" w:cs="Times New Roman"/>
          <w:sz w:val="28"/>
          <w:szCs w:val="28"/>
        </w:rPr>
        <w:t xml:space="preserve">, площадью 342 </w:t>
      </w:r>
      <w:proofErr w:type="spellStart"/>
      <w:r w:rsidRPr="00E04D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04D0A">
        <w:rPr>
          <w:rFonts w:ascii="Times New Roman" w:hAnsi="Times New Roman" w:cs="Times New Roman"/>
          <w:sz w:val="28"/>
          <w:szCs w:val="28"/>
        </w:rPr>
        <w:t xml:space="preserve">, имеющего кадастровый номер: 23:40:0403074:26, расположенного по адресу: г. Геленджик, ул. Кирова №22 -  угол ул. Чайковского №1, в зоне застройки индивидуальными жилыми </w:t>
      </w:r>
      <w:proofErr w:type="gramStart"/>
      <w:r w:rsidRPr="00E04D0A">
        <w:rPr>
          <w:rFonts w:ascii="Times New Roman" w:hAnsi="Times New Roman" w:cs="Times New Roman"/>
          <w:sz w:val="28"/>
          <w:szCs w:val="28"/>
        </w:rPr>
        <w:t>домами  Ж1.2</w:t>
      </w:r>
      <w:proofErr w:type="gramEnd"/>
      <w:r w:rsidRPr="00E04D0A">
        <w:rPr>
          <w:rFonts w:ascii="Times New Roman" w:hAnsi="Times New Roman" w:cs="Times New Roman"/>
          <w:sz w:val="28"/>
          <w:szCs w:val="28"/>
        </w:rPr>
        <w:t>, дополнив существующий вид «для индивидуального жилищного строительства» запрашиваемым видом «общественное питание»</w:t>
      </w:r>
      <w:r w:rsidRPr="00D324FD">
        <w:rPr>
          <w:rFonts w:ascii="Times New Roman" w:hAnsi="Times New Roman" w:cs="Times New Roman"/>
          <w:sz w:val="28"/>
          <w:szCs w:val="28"/>
        </w:rPr>
        <w:t>.</w:t>
      </w:r>
    </w:p>
    <w:p w:rsidR="00E04D0A" w:rsidRPr="00002582" w:rsidRDefault="00E04D0A" w:rsidP="00E04D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нджик             Антипова В.В</w:t>
      </w: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D0A" w:rsidRPr="00002582" w:rsidRDefault="00E04D0A" w:rsidP="00E04D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E04D0A" w:rsidRPr="003C633A" w:rsidRDefault="00E04D0A" w:rsidP="00E04D0A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E04D0A" w:rsidRPr="00D230A1" w:rsidRDefault="00E04D0A" w:rsidP="00E04D0A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E04D0A" w:rsidRPr="009338C5" w:rsidRDefault="00E04D0A" w:rsidP="00E04D0A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E04D0A" w:rsidRPr="00EA4BB6" w:rsidRDefault="00E04D0A" w:rsidP="00E04D0A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E04D0A" w:rsidRPr="003279AD" w:rsidRDefault="00E04D0A" w:rsidP="00E04D0A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6D4D04" w:rsidRPr="00E04D0A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E04D0A" w:rsidSect="00E04D0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BA"/>
    <w:rsid w:val="006D4D04"/>
    <w:rsid w:val="00C75EBA"/>
    <w:rsid w:val="00E0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2D0A4-A939-470A-9CB9-D692C16C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2024-11-15T15:12:00Z</dcterms:created>
  <dcterms:modified xsi:type="dcterms:W3CDTF">2024-11-15T15:14:00Z</dcterms:modified>
</cp:coreProperties>
</file>