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934"/>
      </w:tblGrid>
      <w:tr w:rsidR="00174176" w:rsidRPr="00BA6B6A" w:rsidTr="00815E8B">
        <w:tc>
          <w:tcPr>
            <w:tcW w:w="3004" w:type="pct"/>
          </w:tcPr>
          <w:p w:rsidR="00174176" w:rsidRPr="00BA6B6A" w:rsidRDefault="00174176" w:rsidP="00815E8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EE69BF" w:rsidRDefault="00EE69BF" w:rsidP="00815E8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174176" w:rsidRPr="00BA6B6A" w:rsidRDefault="00EE69BF" w:rsidP="00815E8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174176" w:rsidRPr="00BA6B6A">
              <w:rPr>
                <w:rFonts w:ascii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174176" w:rsidRPr="00BA6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отдела по делам семьи</w:t>
            </w:r>
            <w:r w:rsidR="00F512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детства </w:t>
            </w:r>
            <w:r w:rsidR="00174176" w:rsidRPr="00BA6B6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174176" w:rsidRPr="00BA6B6A" w:rsidRDefault="004C4799" w:rsidP="00815E8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Н.А. Курбатов</w:t>
            </w:r>
            <w:r w:rsidR="00EE69B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bookmarkStart w:id="0" w:name="_GoBack"/>
            <w:bookmarkEnd w:id="0"/>
          </w:p>
        </w:tc>
      </w:tr>
    </w:tbl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176" w:rsidRDefault="00174176" w:rsidP="001741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74176" w:rsidRDefault="00174176" w:rsidP="001741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19 апреля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74176" w:rsidRDefault="00174176" w:rsidP="001741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2811CC" w:rsidRPr="002811CC" w:rsidRDefault="00174176" w:rsidP="002811C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811CC" w:rsidRPr="002811C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2811CC" w:rsidRPr="002811CC" w:rsidRDefault="002811CC" w:rsidP="002811C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C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811CC" w:rsidRPr="002811CC" w:rsidRDefault="002811CC" w:rsidP="002811C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CC">
        <w:rPr>
          <w:rFonts w:ascii="Times New Roman" w:eastAsia="Times New Roman" w:hAnsi="Times New Roman"/>
          <w:sz w:val="28"/>
          <w:szCs w:val="28"/>
          <w:lang w:eastAsia="ru-RU"/>
        </w:rPr>
        <w:t xml:space="preserve">от 3 февраля 2017 года №247 «Об утверждении </w:t>
      </w:r>
    </w:p>
    <w:p w:rsidR="002811CC" w:rsidRPr="002811CC" w:rsidRDefault="002811CC" w:rsidP="002811C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C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по предоставлению </w:t>
      </w:r>
    </w:p>
    <w:p w:rsidR="002811CC" w:rsidRDefault="002811CC" w:rsidP="002811C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CC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 образования</w:t>
      </w:r>
    </w:p>
    <w:p w:rsidR="002811CC" w:rsidRDefault="002811CC" w:rsidP="002811C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 </w:t>
      </w:r>
      <w:r w:rsidRPr="002811CC">
        <w:rPr>
          <w:rFonts w:ascii="Times New Roman" w:eastAsia="Times New Roman" w:hAnsi="Times New Roman"/>
          <w:sz w:val="28"/>
          <w:szCs w:val="28"/>
          <w:lang w:eastAsia="ru-RU"/>
        </w:rPr>
        <w:t>Геленджик муниципальной услуги</w:t>
      </w:r>
    </w:p>
    <w:p w:rsidR="002811CC" w:rsidRDefault="002811CC" w:rsidP="002811C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«Установление порядка  </w:t>
      </w:r>
      <w:r w:rsidRPr="002811CC">
        <w:rPr>
          <w:rFonts w:ascii="Times New Roman" w:eastAsia="Times New Roman" w:hAnsi="Times New Roman"/>
          <w:sz w:val="28"/>
          <w:szCs w:val="28"/>
          <w:lang w:eastAsia="ru-RU"/>
        </w:rPr>
        <w:t>общения бли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зких родственников</w:t>
      </w:r>
    </w:p>
    <w:p w:rsidR="002811CC" w:rsidRDefault="002811CC" w:rsidP="002811C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ребенком» </w:t>
      </w:r>
      <w:r w:rsidRPr="002811CC">
        <w:rPr>
          <w:rFonts w:ascii="Times New Roman" w:eastAsia="Times New Roman" w:hAnsi="Times New Roman"/>
          <w:sz w:val="28"/>
          <w:szCs w:val="28"/>
          <w:lang w:eastAsia="ru-RU"/>
        </w:rPr>
        <w:t>(в редакц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постановления администрации </w:t>
      </w:r>
      <w:r w:rsidRPr="002811C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proofErr w:type="gramEnd"/>
    </w:p>
    <w:p w:rsidR="00174176" w:rsidRDefault="002811CC" w:rsidP="002811C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CC">
        <w:rPr>
          <w:rFonts w:ascii="Times New Roman" w:eastAsia="Times New Roman" w:hAnsi="Times New Roman"/>
          <w:sz w:val="28"/>
          <w:szCs w:val="28"/>
          <w:lang w:eastAsia="ru-RU"/>
        </w:rPr>
        <w:t>от 16 марта 2018 года №649)</w:t>
      </w:r>
      <w:r w:rsidR="0017417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74176" w:rsidRDefault="00174176" w:rsidP="0017417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176" w:rsidRDefault="00174176" w:rsidP="001741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176" w:rsidRDefault="00174176" w:rsidP="00324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811CC" w:rsidRPr="002811C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="002811CC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 </w:t>
      </w:r>
      <w:r w:rsidR="002811CC" w:rsidRPr="002811C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</w:t>
      </w:r>
      <w:r w:rsidR="002811CC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 </w:t>
      </w:r>
      <w:r w:rsidR="002811CC" w:rsidRPr="002811CC">
        <w:rPr>
          <w:rFonts w:ascii="Times New Roman" w:eastAsia="Times New Roman" w:hAnsi="Times New Roman"/>
          <w:sz w:val="28"/>
          <w:szCs w:val="28"/>
          <w:lang w:eastAsia="ru-RU"/>
        </w:rPr>
        <w:t xml:space="preserve">от 3 февраля </w:t>
      </w:r>
      <w:r w:rsidR="002811CC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№247 «Об утверждении </w:t>
      </w:r>
      <w:r w:rsidR="002811CC" w:rsidRPr="002811CC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</w:t>
      </w:r>
      <w:r w:rsidR="002811CC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регламента по предоставлению </w:t>
      </w:r>
      <w:r w:rsidR="002811CC" w:rsidRPr="002811CC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</w:t>
      </w:r>
      <w:r w:rsidR="002811CC"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образования город-курорт </w:t>
      </w:r>
      <w:r w:rsidR="002811CC" w:rsidRPr="002811CC">
        <w:rPr>
          <w:rFonts w:ascii="Times New Roman" w:eastAsia="Times New Roman" w:hAnsi="Times New Roman"/>
          <w:sz w:val="28"/>
          <w:szCs w:val="28"/>
          <w:lang w:eastAsia="ru-RU"/>
        </w:rPr>
        <w:t>Геленджик муниципально</w:t>
      </w:r>
      <w:r w:rsidR="002811CC">
        <w:rPr>
          <w:rFonts w:ascii="Times New Roman" w:eastAsia="Times New Roman" w:hAnsi="Times New Roman"/>
          <w:sz w:val="28"/>
          <w:szCs w:val="28"/>
          <w:lang w:eastAsia="ru-RU"/>
        </w:rPr>
        <w:t xml:space="preserve">й услуги «Установление порядка </w:t>
      </w:r>
      <w:r w:rsidR="002811CC" w:rsidRPr="002811CC">
        <w:rPr>
          <w:rFonts w:ascii="Times New Roman" w:eastAsia="Times New Roman" w:hAnsi="Times New Roman"/>
          <w:sz w:val="28"/>
          <w:szCs w:val="28"/>
          <w:lang w:eastAsia="ru-RU"/>
        </w:rPr>
        <w:t>общения бли</w:t>
      </w:r>
      <w:r w:rsidR="002811CC">
        <w:rPr>
          <w:rFonts w:ascii="Times New Roman" w:eastAsia="Times New Roman" w:hAnsi="Times New Roman"/>
          <w:sz w:val="28"/>
          <w:szCs w:val="28"/>
          <w:lang w:eastAsia="ru-RU"/>
        </w:rPr>
        <w:t xml:space="preserve">зких родственников с ребенком» </w:t>
      </w:r>
      <w:r w:rsidR="002811CC" w:rsidRPr="002811CC">
        <w:rPr>
          <w:rFonts w:ascii="Times New Roman" w:eastAsia="Times New Roman" w:hAnsi="Times New Roman"/>
          <w:sz w:val="28"/>
          <w:szCs w:val="28"/>
          <w:lang w:eastAsia="ru-RU"/>
        </w:rPr>
        <w:t>(в редакц</w:t>
      </w:r>
      <w:r w:rsidR="002811CC">
        <w:rPr>
          <w:rFonts w:ascii="Times New Roman" w:eastAsia="Times New Roman" w:hAnsi="Times New Roman"/>
          <w:sz w:val="28"/>
          <w:szCs w:val="28"/>
          <w:lang w:eastAsia="ru-RU"/>
        </w:rPr>
        <w:t xml:space="preserve">ии постановления администрации </w:t>
      </w:r>
      <w:r w:rsidR="002811CC" w:rsidRPr="002811C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 w:rsidR="002811CC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2763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2811CC" w:rsidRPr="002811CC">
        <w:rPr>
          <w:rFonts w:ascii="Times New Roman" w:eastAsia="Times New Roman" w:hAnsi="Times New Roman"/>
          <w:sz w:val="28"/>
          <w:szCs w:val="28"/>
          <w:lang w:eastAsia="ru-RU"/>
        </w:rPr>
        <w:t>от 16 марта 2018 года №649)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FA653A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2018 года поступивший от </w:t>
      </w:r>
      <w:r w:rsidR="0027637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по делам семьи и детства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174176" w:rsidRDefault="00174176" w:rsidP="001741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A653A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74176" w:rsidRDefault="00174176" w:rsidP="004C47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24B68" w:rsidRPr="00324B6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</w:t>
      </w:r>
      <w:r w:rsidR="00324B68">
        <w:rPr>
          <w:rFonts w:ascii="Times New Roman" w:eastAsia="Times New Roman" w:hAnsi="Times New Roman"/>
          <w:sz w:val="28"/>
          <w:szCs w:val="28"/>
          <w:lang w:eastAsia="ru-RU"/>
        </w:rPr>
        <w:t xml:space="preserve">трации </w:t>
      </w:r>
      <w:r w:rsidR="00324B68" w:rsidRPr="00324B6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</w:t>
      </w:r>
      <w:r w:rsidR="00324B68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 </w:t>
      </w:r>
      <w:r w:rsidR="00324B68" w:rsidRPr="00324B68">
        <w:rPr>
          <w:rFonts w:ascii="Times New Roman" w:eastAsia="Times New Roman" w:hAnsi="Times New Roman"/>
          <w:sz w:val="28"/>
          <w:szCs w:val="28"/>
          <w:lang w:eastAsia="ru-RU"/>
        </w:rPr>
        <w:t xml:space="preserve">от 3 февраля </w:t>
      </w:r>
      <w:r w:rsidR="00324B68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№247 «Об утверждении </w:t>
      </w:r>
      <w:r w:rsidR="00324B68" w:rsidRPr="00324B68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</w:t>
      </w:r>
      <w:r w:rsidR="00324B68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регламента по предоставлению </w:t>
      </w:r>
      <w:r w:rsidR="00324B68" w:rsidRPr="00324B6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324B68" w:rsidRPr="00324B68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4C47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24B68" w:rsidRPr="00324B68">
        <w:rPr>
          <w:rFonts w:ascii="Times New Roman" w:eastAsia="Times New Roman" w:hAnsi="Times New Roman"/>
          <w:sz w:val="28"/>
          <w:szCs w:val="28"/>
          <w:lang w:eastAsia="ru-RU"/>
        </w:rPr>
        <w:t>пал</w:t>
      </w:r>
      <w:r w:rsidR="00324B68">
        <w:rPr>
          <w:rFonts w:ascii="Times New Roman" w:eastAsia="Times New Roman" w:hAnsi="Times New Roman"/>
          <w:sz w:val="28"/>
          <w:szCs w:val="28"/>
          <w:lang w:eastAsia="ru-RU"/>
        </w:rPr>
        <w:t>ьного</w:t>
      </w:r>
      <w:proofErr w:type="spellEnd"/>
      <w:r w:rsidR="00324B6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</w:t>
      </w:r>
      <w:r w:rsidR="00324B68" w:rsidRPr="00324B68">
        <w:rPr>
          <w:rFonts w:ascii="Times New Roman" w:eastAsia="Times New Roman" w:hAnsi="Times New Roman"/>
          <w:sz w:val="28"/>
          <w:szCs w:val="28"/>
          <w:lang w:eastAsia="ru-RU"/>
        </w:rPr>
        <w:t>Геленджик муниципальной услуги «Установление пор</w:t>
      </w:r>
      <w:r w:rsidR="00324B68">
        <w:rPr>
          <w:rFonts w:ascii="Times New Roman" w:eastAsia="Times New Roman" w:hAnsi="Times New Roman"/>
          <w:sz w:val="28"/>
          <w:szCs w:val="28"/>
          <w:lang w:eastAsia="ru-RU"/>
        </w:rPr>
        <w:t xml:space="preserve">ядка </w:t>
      </w:r>
      <w:r w:rsidR="00324B68" w:rsidRPr="00324B68">
        <w:rPr>
          <w:rFonts w:ascii="Times New Roman" w:eastAsia="Times New Roman" w:hAnsi="Times New Roman"/>
          <w:sz w:val="28"/>
          <w:szCs w:val="28"/>
          <w:lang w:eastAsia="ru-RU"/>
        </w:rPr>
        <w:t>общения бли</w:t>
      </w:r>
      <w:r w:rsidR="00324B68">
        <w:rPr>
          <w:rFonts w:ascii="Times New Roman" w:eastAsia="Times New Roman" w:hAnsi="Times New Roman"/>
          <w:sz w:val="28"/>
          <w:szCs w:val="28"/>
          <w:lang w:eastAsia="ru-RU"/>
        </w:rPr>
        <w:t xml:space="preserve">зких родственников с ребенком» </w:t>
      </w:r>
      <w:r w:rsidR="00324B68" w:rsidRPr="00324B68">
        <w:rPr>
          <w:rFonts w:ascii="Times New Roman" w:eastAsia="Times New Roman" w:hAnsi="Times New Roman"/>
          <w:sz w:val="28"/>
          <w:szCs w:val="28"/>
          <w:lang w:eastAsia="ru-RU"/>
        </w:rPr>
        <w:t>(в редакц</w:t>
      </w:r>
      <w:r w:rsidR="00324B68">
        <w:rPr>
          <w:rFonts w:ascii="Times New Roman" w:eastAsia="Times New Roman" w:hAnsi="Times New Roman"/>
          <w:sz w:val="28"/>
          <w:szCs w:val="28"/>
          <w:lang w:eastAsia="ru-RU"/>
        </w:rPr>
        <w:t xml:space="preserve">ии постановления администрации </w:t>
      </w:r>
      <w:r w:rsidR="00324B68" w:rsidRPr="00324B6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 w:rsidR="00324B68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324B68" w:rsidRPr="00324B68">
        <w:rPr>
          <w:rFonts w:ascii="Times New Roman" w:eastAsia="Times New Roman" w:hAnsi="Times New Roman"/>
          <w:sz w:val="28"/>
          <w:szCs w:val="28"/>
          <w:lang w:eastAsia="ru-RU"/>
        </w:rPr>
        <w:t>от 16 марта 2018 года №649)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174176" w:rsidRDefault="00174176" w:rsidP="001741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74176" w:rsidRDefault="00174176" w:rsidP="001741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9070D4" w:rsidRPr="00174176" w:rsidRDefault="00174176" w:rsidP="00174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9070D4" w:rsidRPr="00174176" w:rsidSect="00BA6B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79"/>
    <w:rsid w:val="00174176"/>
    <w:rsid w:val="0027637B"/>
    <w:rsid w:val="002811CC"/>
    <w:rsid w:val="00324B68"/>
    <w:rsid w:val="004C4799"/>
    <w:rsid w:val="009070D4"/>
    <w:rsid w:val="00EE69BF"/>
    <w:rsid w:val="00EF5C79"/>
    <w:rsid w:val="00F51290"/>
    <w:rsid w:val="00FA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74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74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dcterms:created xsi:type="dcterms:W3CDTF">2018-04-20T11:26:00Z</dcterms:created>
  <dcterms:modified xsi:type="dcterms:W3CDTF">2018-04-20T11:34:00Z</dcterms:modified>
</cp:coreProperties>
</file>