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7E" w:rsidRDefault="002C637E" w:rsidP="002C63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Информация </w:t>
      </w:r>
    </w:p>
    <w:p w:rsidR="002C637E" w:rsidRDefault="002C637E" w:rsidP="002C63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дате и времени проведения заседания комиссии по проведению муниципального конкурса «Лучший молодежный инвестиционный</w:t>
      </w:r>
    </w:p>
    <w:p w:rsidR="002C637E" w:rsidRDefault="002C637E" w:rsidP="002C6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муниципального образования город-курорт Геленджик»</w:t>
      </w:r>
    </w:p>
    <w:p w:rsidR="002C637E" w:rsidRDefault="002C637E" w:rsidP="002C6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37E" w:rsidRDefault="002C637E" w:rsidP="002C6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37E" w:rsidRDefault="002C637E" w:rsidP="002C63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22" w:type="dxa"/>
        <w:tblInd w:w="0" w:type="dxa"/>
        <w:tblLook w:val="04A0" w:firstRow="1" w:lastRow="0" w:firstColumn="1" w:lastColumn="0" w:noHBand="0" w:noVBand="1"/>
      </w:tblPr>
      <w:tblGrid>
        <w:gridCol w:w="1456"/>
        <w:gridCol w:w="1540"/>
        <w:gridCol w:w="2541"/>
        <w:gridCol w:w="3785"/>
      </w:tblGrid>
      <w:tr w:rsidR="002C637E" w:rsidTr="002C637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 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2C637E" w:rsidTr="002C637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6D74BA" w:rsidP="006D7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C63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C637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637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1C2AA0" w:rsidP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E549C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Геленджик, </w:t>
            </w:r>
          </w:p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Революционная, 1 каб. №301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 w:rsidP="006D7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инвестиционных проектов</w:t>
            </w:r>
            <w:r w:rsidR="006D74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6D74BA">
              <w:rPr>
                <w:rFonts w:ascii="Times New Roman" w:hAnsi="Times New Roman"/>
                <w:sz w:val="24"/>
                <w:szCs w:val="24"/>
              </w:rPr>
              <w:t>бизнес-проектов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представленных претендентами для участия в муниципальном конкурсе «Лучший молодежный инвестиционный проект муниципального образования город-курорт Геленджик», обсуж-дение и ана</w:t>
            </w:r>
            <w:r w:rsidR="006D74BA">
              <w:rPr>
                <w:rFonts w:ascii="Times New Roman" w:hAnsi="Times New Roman"/>
                <w:sz w:val="24"/>
                <w:szCs w:val="24"/>
              </w:rPr>
              <w:t>лиз представленной документации</w:t>
            </w:r>
          </w:p>
        </w:tc>
      </w:tr>
    </w:tbl>
    <w:p w:rsidR="002C637E" w:rsidRDefault="002C637E" w:rsidP="002C63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37E" w:rsidRDefault="002C637E" w:rsidP="002C637E"/>
    <w:p w:rsidR="0024791E" w:rsidRDefault="001C2AA0"/>
    <w:sectPr w:rsidR="0024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7B"/>
    <w:rsid w:val="001C2AA0"/>
    <w:rsid w:val="002C637E"/>
    <w:rsid w:val="00640E7B"/>
    <w:rsid w:val="006D74BA"/>
    <w:rsid w:val="00A77F59"/>
    <w:rsid w:val="00E549C9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5</cp:revision>
  <dcterms:created xsi:type="dcterms:W3CDTF">2021-05-06T06:30:00Z</dcterms:created>
  <dcterms:modified xsi:type="dcterms:W3CDTF">2023-05-12T14:24:00Z</dcterms:modified>
</cp:coreProperties>
</file>