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473940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C167F0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E12AEB">
              <w:rPr>
                <w:rFonts w:eastAsia="Calibri"/>
                <w:sz w:val="28"/>
                <w:szCs w:val="28"/>
              </w:rPr>
              <w:t>образования</w:t>
            </w:r>
            <w:r w:rsidR="00C167F0">
              <w:rPr>
                <w:rFonts w:eastAsia="Calibri"/>
                <w:sz w:val="28"/>
                <w:szCs w:val="28"/>
              </w:rPr>
              <w:t xml:space="preserve"> администрации</w:t>
            </w:r>
            <w:r w:rsidR="0032450D" w:rsidRPr="0032450D">
              <w:rPr>
                <w:rFonts w:eastAsia="Calibri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  <w:p w:rsidR="00DF7A00" w:rsidRPr="006A02DA" w:rsidRDefault="008275E5" w:rsidP="00AC36BE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Балашкину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И.Н</w:t>
            </w:r>
            <w:r w:rsidR="00AC36BE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7F0" w:rsidRDefault="00C167F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27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709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A31C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8275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Pr="00F5427F" w:rsidRDefault="00DF7A00" w:rsidP="00387D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E0F3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1E37D4">
        <w:rPr>
          <w:rFonts w:ascii="Times New Roman" w:eastAsia="Calibri" w:hAnsi="Times New Roman" w:cs="Times New Roman"/>
          <w:sz w:val="28"/>
          <w:szCs w:val="28"/>
        </w:rPr>
        <w:t xml:space="preserve">внесении изменений в </w:t>
      </w:r>
      <w:r w:rsidR="00387DD9">
        <w:rPr>
          <w:rFonts w:ascii="Times New Roman" w:eastAsia="Calibri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Геленджик от 1 апреля 2021 года №580 «Об утверждении порядков организации бесплатного горячего питания (завтрака и обеда) детям с ограниченными возможностями здоровья и детям-инвалидам, имеющим статус детей с ограниченными возможностями</w:t>
      </w:r>
      <w:r w:rsidR="00CD21B6">
        <w:rPr>
          <w:rFonts w:ascii="Times New Roman" w:eastAsia="Calibri" w:hAnsi="Times New Roman" w:cs="Times New Roman"/>
          <w:sz w:val="28"/>
          <w:szCs w:val="28"/>
        </w:rPr>
        <w:t xml:space="preserve"> здоровья, обучающимся в муниципальных общеобразовательных учреждениях муниципального образования город-курорт Гел</w:t>
      </w:r>
      <w:r w:rsidR="00A95E71">
        <w:rPr>
          <w:rFonts w:ascii="Times New Roman" w:eastAsia="Calibri" w:hAnsi="Times New Roman" w:cs="Times New Roman"/>
          <w:sz w:val="28"/>
          <w:szCs w:val="28"/>
        </w:rPr>
        <w:t>е</w:t>
      </w:r>
      <w:r w:rsidR="00CD21B6">
        <w:rPr>
          <w:rFonts w:ascii="Times New Roman" w:eastAsia="Calibri" w:hAnsi="Times New Roman" w:cs="Times New Roman"/>
          <w:sz w:val="28"/>
          <w:szCs w:val="28"/>
        </w:rPr>
        <w:t>нджик и выплаты денежной компенсации за питание детей с ограниченными возможностями здоровья</w:t>
      </w:r>
      <w:proofErr w:type="gramEnd"/>
      <w:r w:rsidR="00CD21B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CD21B6">
        <w:rPr>
          <w:rFonts w:ascii="Times New Roman" w:eastAsia="Calibri" w:hAnsi="Times New Roman" w:cs="Times New Roman"/>
          <w:sz w:val="28"/>
          <w:szCs w:val="28"/>
        </w:rPr>
        <w:t xml:space="preserve">обучающихся в муниципальных </w:t>
      </w:r>
      <w:r w:rsidR="00A95E71">
        <w:rPr>
          <w:rFonts w:ascii="Times New Roman" w:eastAsia="Calibri" w:hAnsi="Times New Roman" w:cs="Times New Roman"/>
          <w:sz w:val="28"/>
          <w:szCs w:val="28"/>
        </w:rPr>
        <w:t>общеобразовательных учреждениях муниципального образования город-курорт Геленджик, получающих образование на дому</w:t>
      </w:r>
      <w:r w:rsidR="002A608E">
        <w:rPr>
          <w:rFonts w:ascii="Times New Roman" w:eastAsia="Calibri" w:hAnsi="Times New Roman" w:cs="Times New Roman"/>
          <w:sz w:val="28"/>
          <w:szCs w:val="28"/>
        </w:rPr>
        <w:t>»</w:t>
      </w:r>
      <w:proofErr w:type="gramEnd"/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B7685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456F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 апреля 2021 года №580 «Об утверждении порядков организации бесплатного горячего питания (завтрака и обеда</w:t>
      </w:r>
      <w:proofErr w:type="gramEnd"/>
      <w:r w:rsidR="00AB456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gramStart"/>
      <w:r w:rsidR="00AB456F">
        <w:rPr>
          <w:rFonts w:ascii="Times New Roman" w:eastAsia="Calibri" w:hAnsi="Times New Roman" w:cs="Times New Roman"/>
          <w:sz w:val="28"/>
          <w:szCs w:val="28"/>
        </w:rPr>
        <w:t>детям с ограниченными возможностями здоровья и детям-инвалидам, имеющим статус детей с ограниченными возможностями здоровья, обучающимся в муниципальных общеобразовательных учреждениях муниципального образования город-курорт Геленджик и выплаты денежной компенсации за питание детей с ограниченными возможностями здоровья, обучающихся в муниципальных общеобразовательных учреждениях муниципального образования город-курорт Геленджик, получающих образование на дому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275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56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827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275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6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5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B7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B456F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1 апреля 2021 года №580 «Об утверждении порядков организации бесплатного горячего питания (завтрака и обеда) детям с ограниченными возможностями здоровья и детям-инвалидам, имеющим статус детей с ограниченными возможностями здоровья, обучающимся в муниципальных общеобразовательных учреждениях муниципального образования город-курорт Геленджик</w:t>
      </w:r>
      <w:proofErr w:type="gramEnd"/>
      <w:r w:rsidR="00AB456F">
        <w:rPr>
          <w:rFonts w:ascii="Times New Roman" w:eastAsia="Calibri" w:hAnsi="Times New Roman" w:cs="Times New Roman"/>
          <w:sz w:val="28"/>
          <w:szCs w:val="28"/>
        </w:rPr>
        <w:t xml:space="preserve"> и выплаты денежной компенсации за питание детей с ограниченными возможностями здоровья, обучающихся в муниципальных общеобразовательных учреждениях муниципального образования город-курорт Геленджик, получающих образование на дому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17" w:rsidRDefault="00B47A1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17" w:rsidRDefault="00B47A1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17" w:rsidRDefault="00B47A1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A17" w:rsidRDefault="00B47A1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3CD" w:rsidRDefault="003743CD" w:rsidP="007D1224">
      <w:pPr>
        <w:spacing w:after="0" w:line="240" w:lineRule="auto"/>
      </w:pPr>
      <w:r>
        <w:separator/>
      </w:r>
    </w:p>
  </w:endnote>
  <w:endnote w:type="continuationSeparator" w:id="0">
    <w:p w:rsidR="003743CD" w:rsidRDefault="003743C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3CD" w:rsidRDefault="003743CD" w:rsidP="007D1224">
      <w:pPr>
        <w:spacing w:after="0" w:line="240" w:lineRule="auto"/>
      </w:pPr>
      <w:r>
        <w:separator/>
      </w:r>
    </w:p>
  </w:footnote>
  <w:footnote w:type="continuationSeparator" w:id="0">
    <w:p w:rsidR="003743CD" w:rsidRDefault="003743C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4590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32"/>
    <w:rsid w:val="000827AC"/>
    <w:rsid w:val="00082FE8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5D8B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37D4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0B6C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08E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23"/>
    <w:rsid w:val="002D1260"/>
    <w:rsid w:val="002D14B4"/>
    <w:rsid w:val="002D3AB2"/>
    <w:rsid w:val="002D3D94"/>
    <w:rsid w:val="002D57B9"/>
    <w:rsid w:val="002D6630"/>
    <w:rsid w:val="002E0F3D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3CD"/>
    <w:rsid w:val="00374D3F"/>
    <w:rsid w:val="003753F6"/>
    <w:rsid w:val="003754A6"/>
    <w:rsid w:val="00382290"/>
    <w:rsid w:val="0038612E"/>
    <w:rsid w:val="00387DD9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1F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940"/>
    <w:rsid w:val="0047587E"/>
    <w:rsid w:val="0047622B"/>
    <w:rsid w:val="00477CFF"/>
    <w:rsid w:val="004803F1"/>
    <w:rsid w:val="00482304"/>
    <w:rsid w:val="004832BC"/>
    <w:rsid w:val="00485FF1"/>
    <w:rsid w:val="00486A02"/>
    <w:rsid w:val="00487F6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6DC"/>
    <w:rsid w:val="004E6322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7235"/>
    <w:rsid w:val="005301C1"/>
    <w:rsid w:val="00531AE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5C4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5915"/>
    <w:rsid w:val="00606F37"/>
    <w:rsid w:val="00607600"/>
    <w:rsid w:val="00607BC6"/>
    <w:rsid w:val="00610870"/>
    <w:rsid w:val="00612377"/>
    <w:rsid w:val="0061391C"/>
    <w:rsid w:val="00614065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2D57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3C96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7CC"/>
    <w:rsid w:val="008169AC"/>
    <w:rsid w:val="00822723"/>
    <w:rsid w:val="0082519A"/>
    <w:rsid w:val="00826749"/>
    <w:rsid w:val="00826A88"/>
    <w:rsid w:val="008275E5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4E1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646"/>
    <w:rsid w:val="008E3BF6"/>
    <w:rsid w:val="008E5575"/>
    <w:rsid w:val="008E5945"/>
    <w:rsid w:val="008E6627"/>
    <w:rsid w:val="008E70C1"/>
    <w:rsid w:val="008E75C4"/>
    <w:rsid w:val="008F00EC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679D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5E71"/>
    <w:rsid w:val="00A9721C"/>
    <w:rsid w:val="00AA0B4B"/>
    <w:rsid w:val="00AA0D68"/>
    <w:rsid w:val="00AA16CC"/>
    <w:rsid w:val="00AA1A99"/>
    <w:rsid w:val="00AA1F95"/>
    <w:rsid w:val="00AA414D"/>
    <w:rsid w:val="00AA7078"/>
    <w:rsid w:val="00AA7432"/>
    <w:rsid w:val="00AB25ED"/>
    <w:rsid w:val="00AB3780"/>
    <w:rsid w:val="00AB40AD"/>
    <w:rsid w:val="00AB43DB"/>
    <w:rsid w:val="00AB456F"/>
    <w:rsid w:val="00AB5027"/>
    <w:rsid w:val="00AB7A61"/>
    <w:rsid w:val="00AC014E"/>
    <w:rsid w:val="00AC13CD"/>
    <w:rsid w:val="00AC1EAC"/>
    <w:rsid w:val="00AC36BE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47A17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6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76859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7F0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325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1C76"/>
    <w:rsid w:val="00C74436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1B6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67F35"/>
    <w:rsid w:val="00D72BAB"/>
    <w:rsid w:val="00D73162"/>
    <w:rsid w:val="00D74349"/>
    <w:rsid w:val="00D74EA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2AE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1DAB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9E4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57F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2021-12-03T07:14:00Z</cp:lastPrinted>
  <dcterms:created xsi:type="dcterms:W3CDTF">2021-12-08T12:15:00Z</dcterms:created>
  <dcterms:modified xsi:type="dcterms:W3CDTF">2021-12-08T12:15:00Z</dcterms:modified>
</cp:coreProperties>
</file>