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7A" w:rsidRDefault="00186E7A" w:rsidP="00405B22">
      <w:pPr>
        <w:tabs>
          <w:tab w:val="left" w:pos="8505"/>
        </w:tabs>
        <w:jc w:val="center"/>
        <w:rPr>
          <w:szCs w:val="28"/>
        </w:rPr>
      </w:pPr>
      <w:bookmarkStart w:id="0" w:name="_GoBack"/>
      <w:bookmarkEnd w:id="0"/>
    </w:p>
    <w:p w:rsidR="00AE5A06" w:rsidRDefault="00AE5A06" w:rsidP="00F83A44">
      <w:pPr>
        <w:jc w:val="center"/>
        <w:rPr>
          <w:szCs w:val="28"/>
        </w:rPr>
      </w:pPr>
    </w:p>
    <w:p w:rsidR="00AE5A06" w:rsidRDefault="00AE5A06" w:rsidP="00F83A44">
      <w:pPr>
        <w:jc w:val="center"/>
        <w:rPr>
          <w:szCs w:val="28"/>
        </w:rPr>
      </w:pPr>
    </w:p>
    <w:p w:rsidR="00AE5A06" w:rsidRDefault="00AE5A06" w:rsidP="00F83A44">
      <w:pPr>
        <w:jc w:val="center"/>
        <w:rPr>
          <w:szCs w:val="28"/>
        </w:rPr>
      </w:pPr>
    </w:p>
    <w:p w:rsidR="00AE5A06" w:rsidRDefault="00AE5A06" w:rsidP="00F83A44">
      <w:pPr>
        <w:jc w:val="center"/>
        <w:rPr>
          <w:szCs w:val="28"/>
        </w:rPr>
      </w:pPr>
    </w:p>
    <w:p w:rsidR="00AE5A06" w:rsidRDefault="00AE5A06" w:rsidP="00F83A44">
      <w:pPr>
        <w:jc w:val="center"/>
        <w:rPr>
          <w:szCs w:val="28"/>
        </w:rPr>
      </w:pPr>
    </w:p>
    <w:p w:rsidR="00AE5A06" w:rsidRDefault="00AE5A06" w:rsidP="00F83A44">
      <w:pPr>
        <w:jc w:val="center"/>
        <w:rPr>
          <w:szCs w:val="28"/>
        </w:rPr>
      </w:pPr>
    </w:p>
    <w:p w:rsidR="00AE5A06" w:rsidRPr="00960B58" w:rsidRDefault="00AE5A06" w:rsidP="00F83A44">
      <w:pPr>
        <w:jc w:val="center"/>
        <w:rPr>
          <w:sz w:val="38"/>
          <w:szCs w:val="38"/>
        </w:rPr>
      </w:pPr>
    </w:p>
    <w:p w:rsidR="007C61C1" w:rsidRDefault="007C61C1" w:rsidP="00F83A44">
      <w:pPr>
        <w:jc w:val="center"/>
        <w:rPr>
          <w:szCs w:val="28"/>
        </w:rPr>
      </w:pPr>
    </w:p>
    <w:p w:rsidR="00F553AF" w:rsidRDefault="00F21245" w:rsidP="00826452">
      <w:pPr>
        <w:ind w:left="360"/>
        <w:jc w:val="center"/>
        <w:rPr>
          <w:b/>
          <w:szCs w:val="28"/>
        </w:rPr>
      </w:pPr>
      <w:r w:rsidRPr="003E05A7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3E05A7">
        <w:rPr>
          <w:b/>
          <w:szCs w:val="28"/>
        </w:rPr>
        <w:t xml:space="preserve"> в решение Думы муниципального </w:t>
      </w:r>
    </w:p>
    <w:p w:rsidR="00F553AF" w:rsidRDefault="00F21245" w:rsidP="00F553AF">
      <w:pPr>
        <w:ind w:left="360"/>
        <w:jc w:val="center"/>
        <w:rPr>
          <w:b/>
          <w:szCs w:val="28"/>
        </w:rPr>
      </w:pPr>
      <w:r w:rsidRPr="003E05A7">
        <w:rPr>
          <w:b/>
          <w:szCs w:val="28"/>
        </w:rPr>
        <w:t xml:space="preserve">образования город-курорт Геленджик от </w:t>
      </w:r>
      <w:r w:rsidR="003B1941">
        <w:rPr>
          <w:b/>
          <w:szCs w:val="28"/>
        </w:rPr>
        <w:t>30 ноября</w:t>
      </w:r>
      <w:r w:rsidR="00405B22">
        <w:rPr>
          <w:b/>
          <w:szCs w:val="28"/>
        </w:rPr>
        <w:t xml:space="preserve"> </w:t>
      </w:r>
      <w:r w:rsidR="00CB7E3E">
        <w:rPr>
          <w:b/>
          <w:szCs w:val="28"/>
        </w:rPr>
        <w:t>201</w:t>
      </w:r>
      <w:r w:rsidR="003B1941">
        <w:rPr>
          <w:b/>
          <w:szCs w:val="28"/>
        </w:rPr>
        <w:t>6</w:t>
      </w:r>
      <w:r w:rsidRPr="003E05A7">
        <w:rPr>
          <w:b/>
          <w:szCs w:val="28"/>
        </w:rPr>
        <w:t xml:space="preserve"> года</w:t>
      </w:r>
    </w:p>
    <w:p w:rsidR="00F553AF" w:rsidRDefault="00826452" w:rsidP="00F553AF">
      <w:pPr>
        <w:ind w:left="360"/>
        <w:jc w:val="center"/>
        <w:rPr>
          <w:b/>
        </w:rPr>
      </w:pPr>
      <w:r>
        <w:rPr>
          <w:b/>
          <w:szCs w:val="28"/>
        </w:rPr>
        <w:t xml:space="preserve"> </w:t>
      </w:r>
      <w:r w:rsidR="00F21245" w:rsidRPr="003E05A7">
        <w:rPr>
          <w:b/>
          <w:szCs w:val="28"/>
        </w:rPr>
        <w:t>№</w:t>
      </w:r>
      <w:r w:rsidR="003170A3">
        <w:rPr>
          <w:b/>
          <w:szCs w:val="28"/>
        </w:rPr>
        <w:t xml:space="preserve"> </w:t>
      </w:r>
      <w:r w:rsidR="003B1941">
        <w:rPr>
          <w:b/>
          <w:szCs w:val="28"/>
        </w:rPr>
        <w:t>513</w:t>
      </w:r>
      <w:r w:rsidR="00F21245" w:rsidRPr="003E05A7">
        <w:rPr>
          <w:b/>
          <w:szCs w:val="28"/>
        </w:rPr>
        <w:t xml:space="preserve"> </w:t>
      </w:r>
      <w:r w:rsidR="00BC5C00">
        <w:rPr>
          <w:b/>
          <w:szCs w:val="28"/>
        </w:rPr>
        <w:t>«</w:t>
      </w:r>
      <w:r w:rsidR="00221AAB" w:rsidRPr="00B22BA5">
        <w:rPr>
          <w:b/>
        </w:rPr>
        <w:t>О бюджете муниципального</w:t>
      </w:r>
      <w:r w:rsidR="00F553AF">
        <w:rPr>
          <w:b/>
        </w:rPr>
        <w:t xml:space="preserve"> </w:t>
      </w:r>
      <w:r w:rsidR="00221AAB" w:rsidRPr="00B22BA5">
        <w:rPr>
          <w:b/>
        </w:rPr>
        <w:t>образования</w:t>
      </w:r>
      <w:r w:rsidR="00221AAB">
        <w:rPr>
          <w:b/>
        </w:rPr>
        <w:t xml:space="preserve"> </w:t>
      </w:r>
      <w:r w:rsidR="00221AAB" w:rsidRPr="00B22BA5">
        <w:rPr>
          <w:b/>
        </w:rPr>
        <w:t xml:space="preserve"> город-курорт</w:t>
      </w:r>
    </w:p>
    <w:p w:rsidR="00F553AF" w:rsidRDefault="00221AAB" w:rsidP="00F553AF">
      <w:pPr>
        <w:ind w:left="360"/>
        <w:jc w:val="center"/>
        <w:rPr>
          <w:b/>
        </w:rPr>
      </w:pPr>
      <w:r w:rsidRPr="00B22BA5">
        <w:rPr>
          <w:b/>
        </w:rPr>
        <w:t xml:space="preserve"> Геленджик  на 2017 год и на плановый период 2018 и 2019 годов</w:t>
      </w:r>
      <w:r w:rsidR="00BC5C00">
        <w:rPr>
          <w:b/>
        </w:rPr>
        <w:t>»</w:t>
      </w:r>
      <w:r w:rsidR="00F553AF">
        <w:rPr>
          <w:b/>
        </w:rPr>
        <w:t xml:space="preserve">                  (в редакции </w:t>
      </w:r>
      <w:r w:rsidR="003F2D29">
        <w:rPr>
          <w:b/>
        </w:rPr>
        <w:t>р</w:t>
      </w:r>
      <w:r w:rsidR="00F553AF">
        <w:rPr>
          <w:b/>
        </w:rPr>
        <w:t>ешения Думы муниципального образования</w:t>
      </w:r>
    </w:p>
    <w:p w:rsidR="00405B22" w:rsidRDefault="00F553AF" w:rsidP="00F553AF">
      <w:pPr>
        <w:ind w:left="360"/>
        <w:jc w:val="center"/>
        <w:rPr>
          <w:b/>
        </w:rPr>
      </w:pPr>
      <w:r>
        <w:rPr>
          <w:b/>
        </w:rPr>
        <w:t xml:space="preserve"> город-курорт Геленджик от </w:t>
      </w:r>
      <w:r w:rsidR="009F0FF3">
        <w:rPr>
          <w:b/>
        </w:rPr>
        <w:t>2 мая</w:t>
      </w:r>
      <w:r>
        <w:rPr>
          <w:b/>
        </w:rPr>
        <w:t xml:space="preserve"> 2017 года №</w:t>
      </w:r>
      <w:r w:rsidR="002D0913">
        <w:rPr>
          <w:b/>
        </w:rPr>
        <w:t xml:space="preserve"> </w:t>
      </w:r>
      <w:r w:rsidR="00864D9F">
        <w:rPr>
          <w:b/>
        </w:rPr>
        <w:t>5</w:t>
      </w:r>
      <w:r w:rsidR="009F0FF3">
        <w:rPr>
          <w:b/>
        </w:rPr>
        <w:t>9</w:t>
      </w:r>
      <w:r w:rsidR="00A23893">
        <w:rPr>
          <w:b/>
        </w:rPr>
        <w:t>9</w:t>
      </w:r>
      <w:r>
        <w:rPr>
          <w:b/>
        </w:rPr>
        <w:t>)</w:t>
      </w:r>
    </w:p>
    <w:p w:rsidR="005C5639" w:rsidRDefault="005C5639" w:rsidP="00826452">
      <w:pPr>
        <w:ind w:left="851"/>
        <w:rPr>
          <w:b/>
          <w:szCs w:val="28"/>
        </w:rPr>
      </w:pPr>
    </w:p>
    <w:p w:rsidR="00476987" w:rsidRPr="00741D53" w:rsidRDefault="00476987" w:rsidP="00826452">
      <w:pPr>
        <w:ind w:left="851"/>
        <w:rPr>
          <w:b/>
          <w:szCs w:val="28"/>
        </w:rPr>
      </w:pPr>
    </w:p>
    <w:p w:rsidR="006976C3" w:rsidRDefault="006976C3" w:rsidP="00826452">
      <w:pPr>
        <w:ind w:firstLine="708"/>
        <w:rPr>
          <w:szCs w:val="28"/>
        </w:rPr>
      </w:pPr>
      <w:r>
        <w:rPr>
          <w:szCs w:val="28"/>
        </w:rPr>
        <w:t>Руководствуясь</w:t>
      </w:r>
      <w:r w:rsidR="007D1236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>Федеральным</w:t>
      </w:r>
      <w:r w:rsidR="00E03094">
        <w:rPr>
          <w:szCs w:val="28"/>
        </w:rPr>
        <w:t xml:space="preserve"> </w:t>
      </w:r>
      <w:r w:rsidR="002062CD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>законом</w:t>
      </w:r>
      <w:r w:rsidR="002062CD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>от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>6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>октября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 xml:space="preserve">2003 </w:t>
      </w:r>
      <w:r w:rsidR="007D1236">
        <w:rPr>
          <w:szCs w:val="28"/>
        </w:rPr>
        <w:t xml:space="preserve">  </w:t>
      </w:r>
      <w:r>
        <w:rPr>
          <w:szCs w:val="28"/>
        </w:rPr>
        <w:t xml:space="preserve">года №131-ФЗ </w:t>
      </w:r>
      <w:r w:rsidR="00142C68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BC5C00">
        <w:rPr>
          <w:szCs w:val="28"/>
        </w:rPr>
        <w:t>«</w:t>
      </w:r>
      <w:r>
        <w:rPr>
          <w:szCs w:val="28"/>
        </w:rPr>
        <w:t xml:space="preserve">Об </w:t>
      </w:r>
      <w:r w:rsidR="00142C68">
        <w:rPr>
          <w:szCs w:val="28"/>
        </w:rPr>
        <w:t xml:space="preserve"> </w:t>
      </w:r>
      <w:r>
        <w:rPr>
          <w:szCs w:val="28"/>
        </w:rPr>
        <w:t xml:space="preserve">общих </w:t>
      </w:r>
      <w:r w:rsidR="00142C68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принципах </w:t>
      </w:r>
      <w:r w:rsidR="00142C68">
        <w:rPr>
          <w:szCs w:val="28"/>
        </w:rPr>
        <w:t xml:space="preserve">   </w:t>
      </w:r>
      <w:r>
        <w:rPr>
          <w:szCs w:val="28"/>
        </w:rPr>
        <w:t>организации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</w:t>
      </w:r>
      <w:r>
        <w:rPr>
          <w:szCs w:val="28"/>
        </w:rPr>
        <w:t>местного</w:t>
      </w:r>
      <w:r w:rsidR="00142C68">
        <w:rPr>
          <w:szCs w:val="28"/>
        </w:rPr>
        <w:t xml:space="preserve"> 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>самоуправления</w:t>
      </w:r>
      <w:r w:rsidR="00E03094">
        <w:rPr>
          <w:szCs w:val="28"/>
        </w:rPr>
        <w:t xml:space="preserve"> </w:t>
      </w:r>
      <w:r>
        <w:rPr>
          <w:szCs w:val="28"/>
        </w:rPr>
        <w:t>в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 </w:t>
      </w:r>
      <w:r>
        <w:rPr>
          <w:szCs w:val="28"/>
        </w:rPr>
        <w:t>Российской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</w:t>
      </w:r>
      <w:r>
        <w:rPr>
          <w:szCs w:val="28"/>
        </w:rPr>
        <w:t>Федерации</w:t>
      </w:r>
      <w:r w:rsidR="00BC5C00">
        <w:rPr>
          <w:szCs w:val="28"/>
        </w:rPr>
        <w:t>»</w:t>
      </w:r>
      <w:r w:rsidR="00142C68">
        <w:rPr>
          <w:szCs w:val="28"/>
        </w:rPr>
        <w:t xml:space="preserve">  </w:t>
      </w:r>
      <w:r w:rsidR="00E03094">
        <w:rPr>
          <w:szCs w:val="28"/>
        </w:rPr>
        <w:t xml:space="preserve"> </w:t>
      </w:r>
      <w:r>
        <w:rPr>
          <w:szCs w:val="28"/>
        </w:rPr>
        <w:t>(в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</w:t>
      </w:r>
      <w:r>
        <w:rPr>
          <w:szCs w:val="28"/>
        </w:rPr>
        <w:t>редакции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 </w:t>
      </w:r>
      <w:r>
        <w:rPr>
          <w:szCs w:val="28"/>
        </w:rPr>
        <w:t>Федерального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</w:t>
      </w:r>
      <w:r>
        <w:rPr>
          <w:szCs w:val="28"/>
        </w:rPr>
        <w:t>закона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    </w:t>
      </w:r>
      <w:r>
        <w:rPr>
          <w:szCs w:val="28"/>
        </w:rPr>
        <w:t>от</w:t>
      </w:r>
      <w:r w:rsidR="00142C68">
        <w:rPr>
          <w:szCs w:val="28"/>
        </w:rPr>
        <w:t xml:space="preserve"> </w:t>
      </w:r>
      <w:r w:rsidR="007F273D">
        <w:rPr>
          <w:szCs w:val="28"/>
        </w:rPr>
        <w:t xml:space="preserve"> </w:t>
      </w:r>
      <w:r w:rsidR="00086E2D">
        <w:rPr>
          <w:szCs w:val="28"/>
        </w:rPr>
        <w:t>7</w:t>
      </w:r>
      <w:r w:rsidR="00142C68">
        <w:rPr>
          <w:szCs w:val="28"/>
        </w:rPr>
        <w:t xml:space="preserve">  </w:t>
      </w:r>
      <w:r w:rsidR="00086E2D">
        <w:rPr>
          <w:szCs w:val="28"/>
        </w:rPr>
        <w:t xml:space="preserve"> </w:t>
      </w:r>
      <w:r w:rsidR="00142C68">
        <w:rPr>
          <w:szCs w:val="28"/>
        </w:rPr>
        <w:t xml:space="preserve"> </w:t>
      </w:r>
      <w:r w:rsidR="00086E2D">
        <w:rPr>
          <w:szCs w:val="28"/>
        </w:rPr>
        <w:t>июня</w:t>
      </w:r>
      <w:r w:rsidR="00142C68">
        <w:rPr>
          <w:szCs w:val="28"/>
        </w:rPr>
        <w:t xml:space="preserve"> </w:t>
      </w:r>
      <w:r w:rsidR="00B94095">
        <w:rPr>
          <w:szCs w:val="28"/>
        </w:rPr>
        <w:t xml:space="preserve"> </w:t>
      </w:r>
      <w:r w:rsidR="00142C68">
        <w:rPr>
          <w:szCs w:val="28"/>
        </w:rPr>
        <w:t xml:space="preserve"> </w:t>
      </w:r>
      <w:r w:rsidR="00B94095">
        <w:rPr>
          <w:szCs w:val="28"/>
        </w:rPr>
        <w:t>2017</w:t>
      </w:r>
      <w:r w:rsidR="00142C68">
        <w:rPr>
          <w:szCs w:val="28"/>
        </w:rPr>
        <w:t xml:space="preserve">  </w:t>
      </w:r>
      <w:r w:rsidR="00B94095">
        <w:rPr>
          <w:szCs w:val="28"/>
        </w:rPr>
        <w:t xml:space="preserve"> года </w:t>
      </w:r>
      <w:r w:rsidR="00142C68">
        <w:rPr>
          <w:szCs w:val="28"/>
        </w:rPr>
        <w:t xml:space="preserve">  </w:t>
      </w:r>
      <w:r w:rsidR="00B94095">
        <w:rPr>
          <w:szCs w:val="28"/>
        </w:rPr>
        <w:t xml:space="preserve">№ </w:t>
      </w:r>
      <w:r w:rsidR="00086E2D">
        <w:rPr>
          <w:szCs w:val="28"/>
        </w:rPr>
        <w:t>107</w:t>
      </w:r>
      <w:r w:rsidR="00B94095">
        <w:rPr>
          <w:szCs w:val="28"/>
        </w:rPr>
        <w:t>-ФЗ</w:t>
      </w:r>
      <w:r>
        <w:rPr>
          <w:szCs w:val="28"/>
        </w:rPr>
        <w:t xml:space="preserve">),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142C68">
        <w:rPr>
          <w:szCs w:val="28"/>
        </w:rPr>
        <w:t xml:space="preserve"> </w:t>
      </w:r>
      <w:r>
        <w:rPr>
          <w:szCs w:val="28"/>
        </w:rPr>
        <w:t xml:space="preserve">решением </w:t>
      </w:r>
      <w:r w:rsidR="00843919">
        <w:rPr>
          <w:szCs w:val="28"/>
        </w:rPr>
        <w:t xml:space="preserve"> </w:t>
      </w:r>
      <w:r w:rsidR="00142C68">
        <w:rPr>
          <w:szCs w:val="28"/>
        </w:rPr>
        <w:t xml:space="preserve">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Думы </w:t>
      </w:r>
      <w:r w:rsidR="00843919">
        <w:rPr>
          <w:szCs w:val="28"/>
        </w:rPr>
        <w:t xml:space="preserve">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="00843919">
        <w:rPr>
          <w:szCs w:val="28"/>
        </w:rPr>
        <w:t xml:space="preserve">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>образ</w:t>
      </w:r>
      <w:r w:rsidR="002062CD">
        <w:rPr>
          <w:szCs w:val="28"/>
        </w:rPr>
        <w:t>о</w:t>
      </w:r>
      <w:r>
        <w:rPr>
          <w:szCs w:val="28"/>
        </w:rPr>
        <w:t xml:space="preserve">вания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город-курорт 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 xml:space="preserve">Геленджик  </w:t>
      </w:r>
      <w:r w:rsidR="00E03094">
        <w:rPr>
          <w:szCs w:val="28"/>
        </w:rPr>
        <w:t xml:space="preserve"> </w:t>
      </w:r>
      <w:r>
        <w:rPr>
          <w:szCs w:val="28"/>
        </w:rPr>
        <w:t>от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 w:rsidR="0097649B">
        <w:rPr>
          <w:szCs w:val="28"/>
        </w:rPr>
        <w:t>19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 w:rsidR="0097649B">
        <w:rPr>
          <w:szCs w:val="28"/>
        </w:rPr>
        <w:t xml:space="preserve">декабря </w:t>
      </w:r>
      <w:r w:rsidR="007D1236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97649B">
        <w:rPr>
          <w:szCs w:val="28"/>
        </w:rPr>
        <w:t>2007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 w:rsidR="0097649B">
        <w:rPr>
          <w:szCs w:val="28"/>
        </w:rPr>
        <w:t>года</w:t>
      </w:r>
      <w:r w:rsidR="00E03094">
        <w:rPr>
          <w:szCs w:val="28"/>
        </w:rPr>
        <w:t xml:space="preserve">  </w:t>
      </w:r>
      <w:r w:rsidR="0097649B">
        <w:rPr>
          <w:szCs w:val="28"/>
        </w:rPr>
        <w:t>№</w:t>
      </w:r>
      <w:r w:rsidR="003170A3">
        <w:rPr>
          <w:szCs w:val="28"/>
        </w:rPr>
        <w:t xml:space="preserve"> </w:t>
      </w:r>
      <w:r w:rsidR="0097649B">
        <w:rPr>
          <w:szCs w:val="28"/>
        </w:rPr>
        <w:t>456</w:t>
      </w:r>
      <w:r w:rsidR="00826452">
        <w:rPr>
          <w:szCs w:val="28"/>
        </w:rPr>
        <w:t xml:space="preserve"> </w:t>
      </w:r>
      <w:r w:rsidR="00BC5C00">
        <w:rPr>
          <w:szCs w:val="28"/>
        </w:rPr>
        <w:t>«</w:t>
      </w:r>
      <w:r>
        <w:rPr>
          <w:szCs w:val="28"/>
        </w:rPr>
        <w:t xml:space="preserve">Об </w:t>
      </w:r>
      <w:r w:rsidR="00E03094">
        <w:rPr>
          <w:szCs w:val="28"/>
        </w:rPr>
        <w:t xml:space="preserve">  </w:t>
      </w:r>
      <w:r>
        <w:rPr>
          <w:szCs w:val="28"/>
        </w:rPr>
        <w:t>утверждении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Положения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о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>бюджетном процессе в муниципальном о</w:t>
      </w:r>
      <w:r>
        <w:rPr>
          <w:szCs w:val="28"/>
        </w:rPr>
        <w:t>б</w:t>
      </w:r>
      <w:r>
        <w:rPr>
          <w:szCs w:val="28"/>
        </w:rPr>
        <w:t>разовании</w:t>
      </w:r>
      <w:r w:rsidR="00C11A9F">
        <w:rPr>
          <w:szCs w:val="28"/>
        </w:rPr>
        <w:t xml:space="preserve"> </w:t>
      </w:r>
      <w:r>
        <w:rPr>
          <w:szCs w:val="28"/>
        </w:rPr>
        <w:t>город-курорт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>Геленд</w:t>
      </w:r>
      <w:r w:rsidR="00BC5C00">
        <w:rPr>
          <w:szCs w:val="28"/>
        </w:rPr>
        <w:t>жик»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</w:t>
      </w:r>
      <w:r>
        <w:rPr>
          <w:szCs w:val="28"/>
        </w:rPr>
        <w:t>(в</w:t>
      </w:r>
      <w:r w:rsidR="00E03094">
        <w:rPr>
          <w:szCs w:val="28"/>
        </w:rPr>
        <w:t xml:space="preserve"> </w:t>
      </w:r>
      <w:r w:rsidR="007D1236">
        <w:rPr>
          <w:szCs w:val="28"/>
        </w:rPr>
        <w:t xml:space="preserve">  </w:t>
      </w:r>
      <w:r>
        <w:rPr>
          <w:szCs w:val="28"/>
        </w:rPr>
        <w:t xml:space="preserve">редакции </w:t>
      </w:r>
      <w:r w:rsidR="00E03094">
        <w:rPr>
          <w:szCs w:val="28"/>
        </w:rPr>
        <w:t xml:space="preserve">  </w:t>
      </w:r>
      <w:r>
        <w:rPr>
          <w:szCs w:val="28"/>
        </w:rPr>
        <w:t xml:space="preserve">решения </w:t>
      </w:r>
      <w:r w:rsidR="00E03094">
        <w:rPr>
          <w:szCs w:val="28"/>
        </w:rPr>
        <w:t xml:space="preserve">  </w:t>
      </w:r>
      <w:r>
        <w:rPr>
          <w:szCs w:val="28"/>
        </w:rPr>
        <w:t xml:space="preserve">Думы </w:t>
      </w:r>
      <w:r w:rsidR="00E03094">
        <w:rPr>
          <w:szCs w:val="28"/>
        </w:rPr>
        <w:t xml:space="preserve"> 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 w:rsidR="00C11A9F">
        <w:rPr>
          <w:szCs w:val="28"/>
        </w:rPr>
        <w:t xml:space="preserve"> </w:t>
      </w:r>
      <w:r>
        <w:rPr>
          <w:szCs w:val="28"/>
        </w:rPr>
        <w:t xml:space="preserve">образования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>г</w:t>
      </w:r>
      <w:r>
        <w:rPr>
          <w:szCs w:val="28"/>
        </w:rPr>
        <w:t>о</w:t>
      </w:r>
      <w:r>
        <w:rPr>
          <w:szCs w:val="28"/>
        </w:rPr>
        <w:t xml:space="preserve">род-курорт </w:t>
      </w:r>
      <w:r w:rsidR="00C11A9F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Геленджик </w:t>
      </w:r>
      <w:r w:rsidR="00C11A9F">
        <w:rPr>
          <w:szCs w:val="28"/>
        </w:rPr>
        <w:t xml:space="preserve"> </w:t>
      </w:r>
      <w:r w:rsidR="003769B8">
        <w:rPr>
          <w:szCs w:val="28"/>
        </w:rPr>
        <w:t xml:space="preserve"> </w:t>
      </w:r>
      <w:r>
        <w:rPr>
          <w:szCs w:val="28"/>
        </w:rPr>
        <w:t xml:space="preserve">от </w:t>
      </w:r>
      <w:r w:rsidR="003769B8">
        <w:rPr>
          <w:szCs w:val="28"/>
        </w:rPr>
        <w:t xml:space="preserve"> </w:t>
      </w:r>
      <w:r w:rsidR="00C11A9F">
        <w:rPr>
          <w:szCs w:val="28"/>
        </w:rPr>
        <w:t xml:space="preserve"> </w:t>
      </w:r>
      <w:r w:rsidR="002062CD">
        <w:rPr>
          <w:szCs w:val="28"/>
        </w:rPr>
        <w:t>26 января</w:t>
      </w:r>
      <w:r w:rsidR="008017F0">
        <w:rPr>
          <w:szCs w:val="28"/>
        </w:rPr>
        <w:t xml:space="preserve"> </w:t>
      </w:r>
      <w:r w:rsidR="002D0913">
        <w:rPr>
          <w:szCs w:val="28"/>
        </w:rPr>
        <w:t>2017 года № 552</w:t>
      </w:r>
      <w:r>
        <w:rPr>
          <w:szCs w:val="28"/>
        </w:rPr>
        <w:t>),</w:t>
      </w:r>
      <w:r w:rsidR="002062CD">
        <w:rPr>
          <w:szCs w:val="28"/>
        </w:rPr>
        <w:t xml:space="preserve">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статьями </w:t>
      </w:r>
      <w:r w:rsidR="00C11A9F">
        <w:rPr>
          <w:szCs w:val="28"/>
        </w:rPr>
        <w:t xml:space="preserve"> </w:t>
      </w:r>
      <w:r w:rsidR="00B05AD2">
        <w:rPr>
          <w:szCs w:val="28"/>
        </w:rPr>
        <w:t>8</w:t>
      </w:r>
      <w:r>
        <w:rPr>
          <w:szCs w:val="28"/>
        </w:rPr>
        <w:t>,</w:t>
      </w:r>
      <w:r w:rsidR="00E03094">
        <w:rPr>
          <w:szCs w:val="28"/>
        </w:rPr>
        <w:t xml:space="preserve"> </w:t>
      </w:r>
      <w:r>
        <w:rPr>
          <w:szCs w:val="28"/>
        </w:rPr>
        <w:t>2</w:t>
      </w:r>
      <w:r w:rsidR="00B05AD2">
        <w:rPr>
          <w:szCs w:val="28"/>
        </w:rPr>
        <w:t>7</w:t>
      </w:r>
      <w:r>
        <w:rPr>
          <w:szCs w:val="28"/>
        </w:rPr>
        <w:t xml:space="preserve">, </w:t>
      </w:r>
      <w:r w:rsidR="00E03094">
        <w:rPr>
          <w:szCs w:val="28"/>
        </w:rPr>
        <w:t xml:space="preserve"> </w:t>
      </w:r>
      <w:r w:rsidR="00B05AD2">
        <w:rPr>
          <w:szCs w:val="28"/>
        </w:rPr>
        <w:t>70</w:t>
      </w:r>
      <w:r>
        <w:rPr>
          <w:szCs w:val="28"/>
        </w:rPr>
        <w:t>,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 7</w:t>
      </w:r>
      <w:r w:rsidR="00B05AD2">
        <w:rPr>
          <w:szCs w:val="28"/>
        </w:rPr>
        <w:t>6</w:t>
      </w:r>
      <w:r>
        <w:rPr>
          <w:szCs w:val="28"/>
        </w:rPr>
        <w:t xml:space="preserve">, </w:t>
      </w:r>
      <w:r w:rsidR="00E03094">
        <w:rPr>
          <w:szCs w:val="28"/>
        </w:rPr>
        <w:t xml:space="preserve"> </w:t>
      </w:r>
      <w:r>
        <w:rPr>
          <w:szCs w:val="28"/>
        </w:rPr>
        <w:t>8</w:t>
      </w:r>
      <w:r w:rsidR="00B05AD2">
        <w:rPr>
          <w:szCs w:val="28"/>
        </w:rPr>
        <w:t>0</w:t>
      </w:r>
      <w:r>
        <w:rPr>
          <w:szCs w:val="28"/>
        </w:rPr>
        <w:t xml:space="preserve"> </w:t>
      </w:r>
      <w:r w:rsidR="00C11A9F">
        <w:rPr>
          <w:szCs w:val="28"/>
        </w:rPr>
        <w:t xml:space="preserve"> </w:t>
      </w:r>
      <w:r w:rsidR="00CA7E04">
        <w:rPr>
          <w:szCs w:val="28"/>
        </w:rPr>
        <w:t xml:space="preserve">  </w:t>
      </w:r>
      <w:r w:rsidR="00E03094">
        <w:rPr>
          <w:szCs w:val="28"/>
        </w:rPr>
        <w:t xml:space="preserve"> </w:t>
      </w:r>
      <w:r>
        <w:rPr>
          <w:szCs w:val="28"/>
        </w:rPr>
        <w:t xml:space="preserve">Устава </w:t>
      </w:r>
      <w:r w:rsidR="003769B8">
        <w:rPr>
          <w:szCs w:val="28"/>
        </w:rPr>
        <w:t xml:space="preserve"> </w:t>
      </w:r>
      <w:r w:rsidR="00CA7E04">
        <w:rPr>
          <w:szCs w:val="28"/>
        </w:rPr>
        <w:t xml:space="preserve">  </w:t>
      </w:r>
      <w:r w:rsidR="00C11A9F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2062CD">
        <w:rPr>
          <w:szCs w:val="28"/>
        </w:rPr>
        <w:t xml:space="preserve"> </w:t>
      </w:r>
      <w:r w:rsidR="00CA7E04">
        <w:rPr>
          <w:szCs w:val="28"/>
        </w:rPr>
        <w:t xml:space="preserve">   </w:t>
      </w:r>
      <w:r>
        <w:rPr>
          <w:szCs w:val="28"/>
        </w:rPr>
        <w:t>образования</w:t>
      </w:r>
      <w:r w:rsidR="002062CD">
        <w:rPr>
          <w:szCs w:val="28"/>
        </w:rPr>
        <w:t xml:space="preserve"> </w:t>
      </w:r>
      <w:r w:rsidR="00CA7E04">
        <w:rPr>
          <w:szCs w:val="28"/>
        </w:rPr>
        <w:t xml:space="preserve">   </w:t>
      </w:r>
      <w:r w:rsidR="003769B8">
        <w:rPr>
          <w:szCs w:val="28"/>
        </w:rPr>
        <w:t xml:space="preserve"> </w:t>
      </w:r>
      <w:r>
        <w:rPr>
          <w:szCs w:val="28"/>
        </w:rPr>
        <w:t>г</w:t>
      </w:r>
      <w:r>
        <w:rPr>
          <w:szCs w:val="28"/>
        </w:rPr>
        <w:t>о</w:t>
      </w:r>
      <w:r>
        <w:rPr>
          <w:szCs w:val="28"/>
        </w:rPr>
        <w:t>род-курорт</w:t>
      </w:r>
      <w:r w:rsidR="002062CD">
        <w:rPr>
          <w:szCs w:val="28"/>
        </w:rPr>
        <w:t xml:space="preserve"> </w:t>
      </w:r>
      <w:r w:rsidR="00CA7E04">
        <w:rPr>
          <w:szCs w:val="28"/>
        </w:rPr>
        <w:t xml:space="preserve">  </w:t>
      </w:r>
      <w:r w:rsidR="003769B8">
        <w:rPr>
          <w:szCs w:val="28"/>
        </w:rPr>
        <w:t xml:space="preserve"> </w:t>
      </w:r>
      <w:r>
        <w:rPr>
          <w:szCs w:val="28"/>
        </w:rPr>
        <w:t xml:space="preserve">Геленджик, </w:t>
      </w:r>
      <w:r w:rsidR="00CA7E04">
        <w:rPr>
          <w:szCs w:val="28"/>
        </w:rPr>
        <w:t xml:space="preserve"> </w:t>
      </w:r>
      <w:r w:rsidR="003769B8">
        <w:rPr>
          <w:szCs w:val="28"/>
        </w:rPr>
        <w:t xml:space="preserve"> </w:t>
      </w:r>
      <w:r>
        <w:rPr>
          <w:szCs w:val="28"/>
        </w:rPr>
        <w:t>Дума</w:t>
      </w:r>
      <w:r w:rsidR="002062CD">
        <w:rPr>
          <w:szCs w:val="28"/>
        </w:rPr>
        <w:t xml:space="preserve"> </w:t>
      </w:r>
      <w:r w:rsidR="00CA7E04">
        <w:rPr>
          <w:szCs w:val="28"/>
        </w:rPr>
        <w:t xml:space="preserve"> </w:t>
      </w:r>
      <w:r w:rsidR="003769B8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="00C11A9F">
        <w:rPr>
          <w:szCs w:val="28"/>
        </w:rPr>
        <w:t xml:space="preserve"> </w:t>
      </w:r>
      <w:r w:rsidR="00CA7E04">
        <w:rPr>
          <w:szCs w:val="28"/>
        </w:rPr>
        <w:t xml:space="preserve"> </w:t>
      </w:r>
      <w:r w:rsidRPr="004053AA">
        <w:rPr>
          <w:szCs w:val="28"/>
        </w:rPr>
        <w:t>образ</w:t>
      </w:r>
      <w:r>
        <w:rPr>
          <w:szCs w:val="28"/>
        </w:rPr>
        <w:t xml:space="preserve">ования </w:t>
      </w:r>
      <w:r w:rsidR="00CA7E04">
        <w:rPr>
          <w:szCs w:val="28"/>
        </w:rPr>
        <w:t xml:space="preserve"> </w:t>
      </w:r>
      <w:r w:rsidR="00C11A9F">
        <w:rPr>
          <w:szCs w:val="28"/>
        </w:rPr>
        <w:t xml:space="preserve"> </w:t>
      </w:r>
      <w:r>
        <w:rPr>
          <w:szCs w:val="28"/>
        </w:rPr>
        <w:t xml:space="preserve">город-курорт </w:t>
      </w:r>
      <w:r w:rsidR="00C11A9F">
        <w:rPr>
          <w:szCs w:val="28"/>
        </w:rPr>
        <w:t xml:space="preserve"> </w:t>
      </w:r>
      <w:r>
        <w:rPr>
          <w:szCs w:val="28"/>
        </w:rPr>
        <w:t>Г</w:t>
      </w:r>
      <w:r>
        <w:rPr>
          <w:szCs w:val="28"/>
        </w:rPr>
        <w:t>е</w:t>
      </w:r>
      <w:r>
        <w:rPr>
          <w:szCs w:val="28"/>
        </w:rPr>
        <w:t>ленджик</w:t>
      </w:r>
      <w:r w:rsidR="00C11A9F">
        <w:rPr>
          <w:szCs w:val="28"/>
        </w:rPr>
        <w:t xml:space="preserve">  </w:t>
      </w:r>
      <w:r>
        <w:rPr>
          <w:szCs w:val="28"/>
        </w:rPr>
        <w:t xml:space="preserve">р </w:t>
      </w:r>
      <w:r w:rsidRPr="004053AA">
        <w:rPr>
          <w:szCs w:val="28"/>
        </w:rPr>
        <w:t>е</w:t>
      </w:r>
      <w:r>
        <w:rPr>
          <w:szCs w:val="28"/>
        </w:rPr>
        <w:t xml:space="preserve"> ш </w:t>
      </w:r>
      <w:r w:rsidRPr="004053AA">
        <w:rPr>
          <w:szCs w:val="28"/>
        </w:rPr>
        <w:t>и</w:t>
      </w:r>
      <w:r>
        <w:rPr>
          <w:szCs w:val="28"/>
        </w:rPr>
        <w:t xml:space="preserve"> </w:t>
      </w:r>
      <w:r w:rsidRPr="004053AA">
        <w:rPr>
          <w:szCs w:val="28"/>
        </w:rPr>
        <w:t>л</w:t>
      </w:r>
      <w:r>
        <w:rPr>
          <w:szCs w:val="28"/>
        </w:rPr>
        <w:t xml:space="preserve"> </w:t>
      </w:r>
      <w:r w:rsidRPr="004053AA">
        <w:rPr>
          <w:szCs w:val="28"/>
        </w:rPr>
        <w:t>а:</w:t>
      </w:r>
    </w:p>
    <w:p w:rsidR="00C26B8D" w:rsidRDefault="006976C3" w:rsidP="00864D9F">
      <w:pPr>
        <w:ind w:firstLine="709"/>
        <w:rPr>
          <w:szCs w:val="28"/>
        </w:rPr>
      </w:pPr>
      <w:r>
        <w:rPr>
          <w:szCs w:val="28"/>
        </w:rPr>
        <w:t>1.</w:t>
      </w:r>
      <w:r w:rsidR="00A23893">
        <w:rPr>
          <w:szCs w:val="28"/>
        </w:rPr>
        <w:t>В</w:t>
      </w:r>
      <w:r w:rsidR="00864D9F" w:rsidRPr="00864D9F">
        <w:rPr>
          <w:szCs w:val="28"/>
        </w:rPr>
        <w:t>нес</w:t>
      </w:r>
      <w:r w:rsidR="00A23893">
        <w:rPr>
          <w:szCs w:val="28"/>
        </w:rPr>
        <w:t>ти</w:t>
      </w:r>
      <w:r w:rsidR="00864D9F" w:rsidRPr="00864D9F">
        <w:rPr>
          <w:szCs w:val="28"/>
        </w:rPr>
        <w:t xml:space="preserve">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в решение Думы муниципального образования город-курорт Геленджик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от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30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ноября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2016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года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№ 513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«О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бюджете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муниципального образования  </w:t>
      </w:r>
      <w:r w:rsidR="00E46838">
        <w:rPr>
          <w:szCs w:val="28"/>
        </w:rPr>
        <w:t xml:space="preserve">  </w:t>
      </w:r>
      <w:r w:rsidR="00864D9F" w:rsidRPr="00864D9F">
        <w:rPr>
          <w:szCs w:val="28"/>
        </w:rPr>
        <w:t xml:space="preserve">город-курорт </w:t>
      </w:r>
      <w:r w:rsidR="00CA7E04">
        <w:rPr>
          <w:szCs w:val="28"/>
        </w:rPr>
        <w:t xml:space="preserve"> </w:t>
      </w:r>
      <w:r w:rsidR="00E46838">
        <w:rPr>
          <w:szCs w:val="28"/>
        </w:rPr>
        <w:t xml:space="preserve">  </w:t>
      </w:r>
      <w:r w:rsidR="00864D9F" w:rsidRPr="00864D9F">
        <w:rPr>
          <w:szCs w:val="28"/>
        </w:rPr>
        <w:t xml:space="preserve">Геленджик  </w:t>
      </w:r>
      <w:r w:rsidR="00CA7E04">
        <w:rPr>
          <w:szCs w:val="28"/>
        </w:rPr>
        <w:t xml:space="preserve">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на </w:t>
      </w:r>
      <w:r w:rsidR="00CA7E04">
        <w:rPr>
          <w:szCs w:val="28"/>
        </w:rPr>
        <w:t xml:space="preserve">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2017 </w:t>
      </w:r>
      <w:r w:rsidR="00CA7E04">
        <w:rPr>
          <w:szCs w:val="28"/>
        </w:rPr>
        <w:t xml:space="preserve">  </w:t>
      </w:r>
      <w:r w:rsidR="00864D9F" w:rsidRPr="00864D9F">
        <w:rPr>
          <w:szCs w:val="28"/>
        </w:rPr>
        <w:t xml:space="preserve">год </w:t>
      </w:r>
      <w:r w:rsidR="00CA7E04">
        <w:rPr>
          <w:szCs w:val="28"/>
        </w:rPr>
        <w:t xml:space="preserve">  </w:t>
      </w:r>
      <w:r w:rsidR="00864D9F" w:rsidRPr="00864D9F">
        <w:rPr>
          <w:szCs w:val="28"/>
        </w:rPr>
        <w:t xml:space="preserve">и </w:t>
      </w:r>
      <w:r w:rsidR="00CA7E04">
        <w:rPr>
          <w:szCs w:val="28"/>
        </w:rPr>
        <w:t xml:space="preserve">  </w:t>
      </w:r>
      <w:r w:rsidR="00864D9F" w:rsidRPr="00864D9F">
        <w:rPr>
          <w:szCs w:val="28"/>
        </w:rPr>
        <w:t xml:space="preserve">на </w:t>
      </w:r>
      <w:r w:rsidR="00CA7E04">
        <w:rPr>
          <w:szCs w:val="28"/>
        </w:rPr>
        <w:t xml:space="preserve">  </w:t>
      </w:r>
      <w:r w:rsidR="00864D9F" w:rsidRPr="00864D9F">
        <w:rPr>
          <w:szCs w:val="28"/>
        </w:rPr>
        <w:t xml:space="preserve">плановый </w:t>
      </w:r>
      <w:r w:rsidR="00CA7E04">
        <w:rPr>
          <w:szCs w:val="28"/>
        </w:rPr>
        <w:t xml:space="preserve"> </w:t>
      </w:r>
      <w:r w:rsidR="00864D9F" w:rsidRPr="00864D9F">
        <w:rPr>
          <w:szCs w:val="28"/>
        </w:rPr>
        <w:t xml:space="preserve">период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2018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и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2019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годов»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(в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редакции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решения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Думы </w:t>
      </w:r>
      <w:r w:rsidR="00E46838">
        <w:rPr>
          <w:szCs w:val="28"/>
        </w:rPr>
        <w:t xml:space="preserve"> </w:t>
      </w:r>
      <w:r w:rsidR="00864D9F" w:rsidRPr="00864D9F">
        <w:rPr>
          <w:szCs w:val="28"/>
        </w:rPr>
        <w:t xml:space="preserve">муниципального образования город-курорт Геленджик от </w:t>
      </w:r>
      <w:r w:rsidR="00086E2D">
        <w:rPr>
          <w:szCs w:val="28"/>
        </w:rPr>
        <w:t>2 мая</w:t>
      </w:r>
      <w:r w:rsidR="00A23893">
        <w:rPr>
          <w:szCs w:val="28"/>
        </w:rPr>
        <w:t xml:space="preserve"> </w:t>
      </w:r>
      <w:r w:rsidR="00864D9F" w:rsidRPr="00864D9F">
        <w:rPr>
          <w:szCs w:val="28"/>
        </w:rPr>
        <w:t xml:space="preserve"> 2017 года № 5</w:t>
      </w:r>
      <w:r w:rsidR="00086E2D">
        <w:rPr>
          <w:szCs w:val="28"/>
        </w:rPr>
        <w:t>9</w:t>
      </w:r>
      <w:r w:rsidR="00A23893">
        <w:rPr>
          <w:szCs w:val="28"/>
        </w:rPr>
        <w:t>9) следующие и</w:t>
      </w:r>
      <w:r w:rsidR="00A23893">
        <w:rPr>
          <w:szCs w:val="28"/>
        </w:rPr>
        <w:t>з</w:t>
      </w:r>
      <w:r w:rsidR="00A23893">
        <w:rPr>
          <w:szCs w:val="28"/>
        </w:rPr>
        <w:t>менения:</w:t>
      </w:r>
    </w:p>
    <w:p w:rsidR="00A23893" w:rsidRPr="007E5D81" w:rsidRDefault="00A23893" w:rsidP="00864D9F">
      <w:pPr>
        <w:ind w:firstLine="709"/>
        <w:rPr>
          <w:szCs w:val="28"/>
        </w:rPr>
      </w:pPr>
      <w:r w:rsidRPr="007E5D81">
        <w:rPr>
          <w:szCs w:val="28"/>
        </w:rPr>
        <w:t>1) в пункте 1 решения:</w:t>
      </w:r>
    </w:p>
    <w:p w:rsidR="00A23893" w:rsidRPr="007E5D81" w:rsidRDefault="00A23893" w:rsidP="004A377C">
      <w:pPr>
        <w:ind w:firstLine="709"/>
        <w:rPr>
          <w:szCs w:val="28"/>
        </w:rPr>
      </w:pPr>
      <w:r w:rsidRPr="007E5D81">
        <w:rPr>
          <w:szCs w:val="28"/>
        </w:rPr>
        <w:t>в подпункте 1 цифры «</w:t>
      </w:r>
      <w:r w:rsidR="00EC4145" w:rsidRPr="007E5D81">
        <w:rPr>
          <w:szCs w:val="28"/>
        </w:rPr>
        <w:t>2 938 261,7</w:t>
      </w:r>
      <w:r w:rsidRPr="007E5D81">
        <w:rPr>
          <w:szCs w:val="28"/>
        </w:rPr>
        <w:t>» заменить цифрами «</w:t>
      </w:r>
      <w:r w:rsidR="004A377C">
        <w:rPr>
          <w:szCs w:val="28"/>
        </w:rPr>
        <w:t>3 058 575,0</w:t>
      </w:r>
      <w:r w:rsidRPr="007E5D81">
        <w:rPr>
          <w:szCs w:val="28"/>
        </w:rPr>
        <w:t>»;</w:t>
      </w:r>
    </w:p>
    <w:p w:rsidR="00A23893" w:rsidRPr="007E5D81" w:rsidRDefault="00A23893" w:rsidP="00864D9F">
      <w:pPr>
        <w:ind w:firstLine="709"/>
        <w:rPr>
          <w:szCs w:val="28"/>
        </w:rPr>
      </w:pPr>
      <w:r w:rsidRPr="007E5D81">
        <w:rPr>
          <w:szCs w:val="28"/>
        </w:rPr>
        <w:t>в подпункте 2 цифры «</w:t>
      </w:r>
      <w:r w:rsidR="00EC4145" w:rsidRPr="007E5D81">
        <w:rPr>
          <w:szCs w:val="28"/>
        </w:rPr>
        <w:t>2 959 482,0</w:t>
      </w:r>
      <w:r w:rsidRPr="007E5D81">
        <w:rPr>
          <w:szCs w:val="28"/>
        </w:rPr>
        <w:t>» заменить цифрами «</w:t>
      </w:r>
      <w:r w:rsidR="00AE2C49" w:rsidRPr="007E5D81">
        <w:rPr>
          <w:szCs w:val="28"/>
        </w:rPr>
        <w:t>3 079</w:t>
      </w:r>
      <w:r w:rsidR="005C2F86">
        <w:rPr>
          <w:szCs w:val="28"/>
        </w:rPr>
        <w:t> 805,8</w:t>
      </w:r>
      <w:r w:rsidRPr="007E5D81">
        <w:rPr>
          <w:szCs w:val="28"/>
        </w:rPr>
        <w:t>»;</w:t>
      </w:r>
    </w:p>
    <w:p w:rsidR="00A23893" w:rsidRDefault="00A23893" w:rsidP="00864D9F">
      <w:pPr>
        <w:ind w:firstLine="709"/>
        <w:rPr>
          <w:szCs w:val="28"/>
        </w:rPr>
      </w:pPr>
      <w:r w:rsidRPr="007E5D81">
        <w:rPr>
          <w:szCs w:val="28"/>
        </w:rPr>
        <w:t>в подпункте 3 цифры «</w:t>
      </w:r>
      <w:r w:rsidR="00EC4145" w:rsidRPr="007E5D81">
        <w:rPr>
          <w:szCs w:val="28"/>
        </w:rPr>
        <w:t>21 220,3</w:t>
      </w:r>
      <w:r w:rsidRPr="007E5D81">
        <w:rPr>
          <w:szCs w:val="28"/>
        </w:rPr>
        <w:t>» заменить цифрами «</w:t>
      </w:r>
      <w:r w:rsidR="00F721D0">
        <w:rPr>
          <w:szCs w:val="28"/>
        </w:rPr>
        <w:t>21</w:t>
      </w:r>
      <w:r w:rsidR="005C2F86">
        <w:rPr>
          <w:szCs w:val="28"/>
        </w:rPr>
        <w:t> 230,8</w:t>
      </w:r>
      <w:r w:rsidRPr="007E5D81">
        <w:rPr>
          <w:szCs w:val="28"/>
        </w:rPr>
        <w:t>»;</w:t>
      </w:r>
    </w:p>
    <w:p w:rsidR="00A23893" w:rsidRDefault="00A23893" w:rsidP="00864D9F">
      <w:pPr>
        <w:ind w:firstLine="709"/>
        <w:rPr>
          <w:szCs w:val="28"/>
        </w:rPr>
      </w:pPr>
      <w:r>
        <w:rPr>
          <w:szCs w:val="28"/>
        </w:rPr>
        <w:t>2) в подпункте 1 пункта 16 решения цифры «</w:t>
      </w:r>
      <w:r w:rsidR="00713997" w:rsidRPr="006B6FA5">
        <w:rPr>
          <w:szCs w:val="28"/>
        </w:rPr>
        <w:t>268 624,2</w:t>
      </w:r>
      <w:r>
        <w:rPr>
          <w:szCs w:val="28"/>
        </w:rPr>
        <w:t>,0» заменить ци</w:t>
      </w:r>
      <w:r>
        <w:rPr>
          <w:szCs w:val="28"/>
        </w:rPr>
        <w:t>ф</w:t>
      </w:r>
      <w:r>
        <w:rPr>
          <w:szCs w:val="28"/>
        </w:rPr>
        <w:t>рами «</w:t>
      </w:r>
      <w:r w:rsidR="007C1C6A">
        <w:rPr>
          <w:szCs w:val="28"/>
        </w:rPr>
        <w:t>272 924,2</w:t>
      </w:r>
      <w:r w:rsidRPr="006B6FA5">
        <w:rPr>
          <w:szCs w:val="28"/>
        </w:rPr>
        <w:t>»;</w:t>
      </w:r>
      <w:r>
        <w:rPr>
          <w:szCs w:val="28"/>
        </w:rPr>
        <w:t xml:space="preserve"> </w:t>
      </w:r>
    </w:p>
    <w:p w:rsidR="00111F02" w:rsidRDefault="00111F02" w:rsidP="00BE4C7E">
      <w:pPr>
        <w:ind w:firstLine="709"/>
        <w:rPr>
          <w:szCs w:val="28"/>
        </w:rPr>
      </w:pPr>
      <w:r>
        <w:rPr>
          <w:szCs w:val="28"/>
        </w:rPr>
        <w:t>3) п</w:t>
      </w:r>
      <w:r w:rsidRPr="001B7A46">
        <w:rPr>
          <w:szCs w:val="28"/>
        </w:rPr>
        <w:t>риложения №</w:t>
      </w:r>
      <w:r>
        <w:rPr>
          <w:szCs w:val="28"/>
        </w:rPr>
        <w:t xml:space="preserve"> </w:t>
      </w:r>
      <w:r w:rsidR="00A7295E">
        <w:rPr>
          <w:szCs w:val="28"/>
        </w:rPr>
        <w:t>1</w:t>
      </w:r>
      <w:r w:rsidR="00517A4A">
        <w:rPr>
          <w:szCs w:val="28"/>
        </w:rPr>
        <w:t>, 3, 5</w:t>
      </w:r>
      <w:r>
        <w:rPr>
          <w:szCs w:val="28"/>
        </w:rPr>
        <w:t>, 8</w:t>
      </w:r>
      <w:r w:rsidR="00517A4A">
        <w:rPr>
          <w:szCs w:val="28"/>
        </w:rPr>
        <w:t>, 10</w:t>
      </w:r>
      <w:r>
        <w:rPr>
          <w:szCs w:val="28"/>
        </w:rPr>
        <w:t xml:space="preserve">, </w:t>
      </w:r>
      <w:r w:rsidR="00517A4A">
        <w:rPr>
          <w:szCs w:val="28"/>
        </w:rPr>
        <w:t>12, 14</w:t>
      </w:r>
      <w:r w:rsidR="00E5141C">
        <w:rPr>
          <w:szCs w:val="28"/>
        </w:rPr>
        <w:t>, 15, 16, 17, 19</w:t>
      </w:r>
      <w:r w:rsidRPr="001B7A46">
        <w:rPr>
          <w:szCs w:val="28"/>
        </w:rPr>
        <w:t xml:space="preserve"> к решению изложить в редакции приложений </w:t>
      </w:r>
      <w:r>
        <w:rPr>
          <w:szCs w:val="28"/>
        </w:rPr>
        <w:t xml:space="preserve"> №1-</w:t>
      </w:r>
      <w:r w:rsidR="007D1236">
        <w:rPr>
          <w:szCs w:val="28"/>
        </w:rPr>
        <w:t>11</w:t>
      </w:r>
      <w:r>
        <w:rPr>
          <w:szCs w:val="28"/>
        </w:rPr>
        <w:t xml:space="preserve"> к настоящему решению</w:t>
      </w:r>
      <w:r w:rsidR="009E3732">
        <w:rPr>
          <w:szCs w:val="28"/>
        </w:rPr>
        <w:t>.</w:t>
      </w:r>
    </w:p>
    <w:p w:rsidR="005241AC" w:rsidRPr="009470C6" w:rsidRDefault="005241AC" w:rsidP="005241AC">
      <w:pPr>
        <w:spacing w:line="262" w:lineRule="auto"/>
        <w:ind w:firstLine="709"/>
        <w:rPr>
          <w:szCs w:val="28"/>
        </w:rPr>
      </w:pPr>
      <w:r>
        <w:rPr>
          <w:szCs w:val="28"/>
        </w:rPr>
        <w:t>2</w:t>
      </w:r>
      <w:r w:rsidRPr="009470C6">
        <w:rPr>
          <w:szCs w:val="28"/>
        </w:rPr>
        <w:t>.</w:t>
      </w:r>
      <w:r w:rsidR="00E10F89">
        <w:rPr>
          <w:szCs w:val="28"/>
        </w:rPr>
        <w:t>О</w:t>
      </w:r>
      <w:r>
        <w:rPr>
          <w:szCs w:val="28"/>
        </w:rPr>
        <w:t xml:space="preserve">бнародовать 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настоящее 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решение </w:t>
      </w:r>
      <w:r w:rsidR="00E46838">
        <w:rPr>
          <w:szCs w:val="28"/>
        </w:rPr>
        <w:t xml:space="preserve"> </w:t>
      </w:r>
      <w:r>
        <w:rPr>
          <w:szCs w:val="28"/>
        </w:rPr>
        <w:t>п</w:t>
      </w:r>
      <w:r w:rsidR="00814211">
        <w:rPr>
          <w:szCs w:val="28"/>
        </w:rPr>
        <w:t xml:space="preserve">осредством </w:t>
      </w:r>
      <w:r w:rsidR="00E46838">
        <w:rPr>
          <w:szCs w:val="28"/>
        </w:rPr>
        <w:t xml:space="preserve"> </w:t>
      </w:r>
      <w:r w:rsidR="00814211">
        <w:rPr>
          <w:szCs w:val="28"/>
        </w:rPr>
        <w:t>размещения его в</w:t>
      </w:r>
      <w:r>
        <w:rPr>
          <w:szCs w:val="28"/>
        </w:rPr>
        <w:t xml:space="preserve"> специально 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установленных </w:t>
      </w:r>
      <w:r w:rsidR="00E46838">
        <w:rPr>
          <w:szCs w:val="28"/>
        </w:rPr>
        <w:t xml:space="preserve"> </w:t>
      </w:r>
      <w:r>
        <w:rPr>
          <w:szCs w:val="28"/>
        </w:rPr>
        <w:t>местах</w:t>
      </w:r>
      <w:r w:rsidR="00814211">
        <w:rPr>
          <w:szCs w:val="28"/>
        </w:rPr>
        <w:t xml:space="preserve"> </w:t>
      </w:r>
      <w:r w:rsidR="00E46838">
        <w:rPr>
          <w:szCs w:val="28"/>
        </w:rPr>
        <w:t xml:space="preserve"> </w:t>
      </w:r>
      <w:r w:rsidR="00814211">
        <w:rPr>
          <w:szCs w:val="28"/>
        </w:rPr>
        <w:t xml:space="preserve">и 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разместить 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на </w:t>
      </w:r>
      <w:r w:rsidR="00E46838">
        <w:rPr>
          <w:szCs w:val="28"/>
        </w:rPr>
        <w:t xml:space="preserve">  </w:t>
      </w:r>
      <w:r>
        <w:rPr>
          <w:szCs w:val="28"/>
        </w:rPr>
        <w:t xml:space="preserve">официальном </w:t>
      </w:r>
      <w:r w:rsidR="00E46838">
        <w:rPr>
          <w:szCs w:val="28"/>
        </w:rPr>
        <w:t xml:space="preserve">  </w:t>
      </w:r>
      <w:r>
        <w:rPr>
          <w:szCs w:val="28"/>
        </w:rPr>
        <w:t xml:space="preserve">сайте </w:t>
      </w:r>
      <w:r>
        <w:rPr>
          <w:szCs w:val="28"/>
        </w:rPr>
        <w:lastRenderedPageBreak/>
        <w:t xml:space="preserve">администрации 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="00E46838">
        <w:rPr>
          <w:szCs w:val="28"/>
        </w:rPr>
        <w:t xml:space="preserve"> </w:t>
      </w:r>
      <w:r>
        <w:rPr>
          <w:szCs w:val="28"/>
        </w:rPr>
        <w:t>образования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 город-курорт</w:t>
      </w:r>
      <w:r w:rsidR="00E46838">
        <w:rPr>
          <w:szCs w:val="28"/>
        </w:rPr>
        <w:t xml:space="preserve"> </w:t>
      </w:r>
      <w:r>
        <w:rPr>
          <w:szCs w:val="28"/>
        </w:rPr>
        <w:t xml:space="preserve">  Геленджик </w:t>
      </w:r>
      <w:r w:rsidR="00E46838">
        <w:rPr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</w:t>
      </w:r>
      <w:r w:rsidRPr="009470C6">
        <w:rPr>
          <w:szCs w:val="28"/>
        </w:rPr>
        <w:t>.</w:t>
      </w:r>
    </w:p>
    <w:p w:rsidR="005241AC" w:rsidRDefault="005241AC" w:rsidP="005241AC">
      <w:pPr>
        <w:spacing w:line="262" w:lineRule="auto"/>
        <w:ind w:firstLine="709"/>
        <w:rPr>
          <w:szCs w:val="28"/>
        </w:rPr>
      </w:pPr>
      <w:r>
        <w:rPr>
          <w:szCs w:val="28"/>
        </w:rPr>
        <w:t>3</w:t>
      </w:r>
      <w:r w:rsidRPr="009470C6">
        <w:rPr>
          <w:szCs w:val="28"/>
        </w:rPr>
        <w:t xml:space="preserve">.Решение вступает в силу со дня его </w:t>
      </w:r>
      <w:r w:rsidR="005337F9">
        <w:rPr>
          <w:szCs w:val="28"/>
        </w:rPr>
        <w:t>обнародования</w:t>
      </w:r>
      <w:r w:rsidRPr="009470C6">
        <w:rPr>
          <w:szCs w:val="28"/>
        </w:rPr>
        <w:t>.</w:t>
      </w:r>
    </w:p>
    <w:p w:rsidR="005337F9" w:rsidRDefault="005337F9" w:rsidP="005241AC">
      <w:pPr>
        <w:spacing w:line="262" w:lineRule="auto"/>
        <w:ind w:firstLine="709"/>
        <w:rPr>
          <w:szCs w:val="28"/>
        </w:rPr>
      </w:pPr>
    </w:p>
    <w:p w:rsidR="002062CD" w:rsidRDefault="002062CD" w:rsidP="00826452">
      <w:pPr>
        <w:rPr>
          <w:szCs w:val="28"/>
        </w:rPr>
      </w:pPr>
    </w:p>
    <w:p w:rsidR="007971C1" w:rsidRDefault="008F3C22" w:rsidP="00826452">
      <w:pPr>
        <w:rPr>
          <w:szCs w:val="28"/>
        </w:rPr>
      </w:pPr>
      <w:r>
        <w:rPr>
          <w:szCs w:val="28"/>
        </w:rPr>
        <w:t>Г</w:t>
      </w:r>
      <w:r w:rsidR="007971C1">
        <w:rPr>
          <w:szCs w:val="28"/>
        </w:rPr>
        <w:t>лав</w:t>
      </w:r>
      <w:r>
        <w:rPr>
          <w:szCs w:val="28"/>
        </w:rPr>
        <w:t>а</w:t>
      </w:r>
      <w:r w:rsidR="007971C1">
        <w:rPr>
          <w:szCs w:val="28"/>
        </w:rPr>
        <w:t xml:space="preserve"> муниципального образования</w:t>
      </w:r>
    </w:p>
    <w:p w:rsidR="007971C1" w:rsidRDefault="007971C1" w:rsidP="00826452">
      <w:pPr>
        <w:rPr>
          <w:szCs w:val="28"/>
        </w:rPr>
      </w:pPr>
      <w:r>
        <w:rPr>
          <w:szCs w:val="28"/>
        </w:rPr>
        <w:t xml:space="preserve">город-курорт Геленджик                                                     </w:t>
      </w:r>
      <w:r w:rsidR="0082645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8616EA">
        <w:rPr>
          <w:szCs w:val="28"/>
        </w:rPr>
        <w:t xml:space="preserve"> </w:t>
      </w:r>
      <w:r>
        <w:rPr>
          <w:szCs w:val="28"/>
        </w:rPr>
        <w:t xml:space="preserve"> </w:t>
      </w:r>
      <w:r w:rsidR="00410098">
        <w:rPr>
          <w:szCs w:val="28"/>
        </w:rPr>
        <w:t xml:space="preserve">    </w:t>
      </w:r>
      <w:r w:rsidR="002A4D75">
        <w:rPr>
          <w:szCs w:val="28"/>
        </w:rPr>
        <w:t xml:space="preserve"> </w:t>
      </w:r>
      <w:r w:rsidR="00410098">
        <w:rPr>
          <w:szCs w:val="28"/>
        </w:rPr>
        <w:t xml:space="preserve">  </w:t>
      </w:r>
      <w:r w:rsidR="000B3AEC">
        <w:rPr>
          <w:szCs w:val="28"/>
        </w:rPr>
        <w:t xml:space="preserve"> </w:t>
      </w:r>
      <w:r>
        <w:rPr>
          <w:szCs w:val="28"/>
        </w:rPr>
        <w:t xml:space="preserve"> </w:t>
      </w:r>
      <w:r w:rsidR="008F3C22">
        <w:rPr>
          <w:szCs w:val="28"/>
        </w:rPr>
        <w:t>В.А. Хрестин</w:t>
      </w:r>
    </w:p>
    <w:p w:rsidR="007971C1" w:rsidRDefault="007971C1" w:rsidP="00826452">
      <w:pPr>
        <w:rPr>
          <w:szCs w:val="28"/>
        </w:rPr>
      </w:pPr>
    </w:p>
    <w:p w:rsidR="003C6004" w:rsidRPr="00BD5791" w:rsidRDefault="00AE5A06" w:rsidP="00826452">
      <w:pPr>
        <w:tabs>
          <w:tab w:val="left" w:pos="6285"/>
        </w:tabs>
        <w:rPr>
          <w:szCs w:val="28"/>
        </w:rPr>
      </w:pPr>
      <w:r>
        <w:rPr>
          <w:szCs w:val="28"/>
        </w:rPr>
        <w:t>П</w:t>
      </w:r>
      <w:r w:rsidR="007971C1" w:rsidRPr="00BD5791">
        <w:rPr>
          <w:szCs w:val="28"/>
        </w:rPr>
        <w:t>редседател</w:t>
      </w:r>
      <w:r>
        <w:rPr>
          <w:szCs w:val="28"/>
        </w:rPr>
        <w:t>ь</w:t>
      </w:r>
      <w:r w:rsidR="007971C1" w:rsidRPr="00BD5791">
        <w:rPr>
          <w:szCs w:val="28"/>
        </w:rPr>
        <w:t xml:space="preserve"> Думы </w:t>
      </w:r>
      <w:r w:rsidR="003D33B3">
        <w:rPr>
          <w:szCs w:val="28"/>
        </w:rPr>
        <w:tab/>
      </w:r>
    </w:p>
    <w:p w:rsidR="003C6004" w:rsidRPr="00BD5791" w:rsidRDefault="003C6004" w:rsidP="00826452">
      <w:r w:rsidRPr="00BD5791">
        <w:rPr>
          <w:szCs w:val="28"/>
        </w:rPr>
        <w:t>м</w:t>
      </w:r>
      <w:r w:rsidR="007971C1" w:rsidRPr="00BD5791">
        <w:rPr>
          <w:szCs w:val="28"/>
        </w:rPr>
        <w:t>униципального</w:t>
      </w:r>
      <w:r w:rsidRPr="00BD5791">
        <w:rPr>
          <w:szCs w:val="28"/>
        </w:rPr>
        <w:t xml:space="preserve"> </w:t>
      </w:r>
      <w:r w:rsidR="007971C1" w:rsidRPr="00BD5791">
        <w:t xml:space="preserve">образования </w:t>
      </w:r>
    </w:p>
    <w:p w:rsidR="00EF00F8" w:rsidRDefault="007971C1" w:rsidP="00172D23">
      <w:pPr>
        <w:rPr>
          <w:b/>
          <w:bCs/>
          <w:szCs w:val="28"/>
        </w:rPr>
      </w:pPr>
      <w:r w:rsidRPr="00BD5791">
        <w:t xml:space="preserve">город-курорт Геленджик                           </w:t>
      </w:r>
      <w:r w:rsidR="00B73D79">
        <w:t xml:space="preserve">   </w:t>
      </w:r>
      <w:r w:rsidRPr="00BD5791">
        <w:t xml:space="preserve">    </w:t>
      </w:r>
      <w:r w:rsidR="003C6004" w:rsidRPr="00BD5791">
        <w:t xml:space="preserve">        </w:t>
      </w:r>
      <w:r w:rsidR="00B73D79">
        <w:t xml:space="preserve"> </w:t>
      </w:r>
      <w:r w:rsidR="003C6004" w:rsidRPr="00BD5791">
        <w:t xml:space="preserve">             </w:t>
      </w:r>
      <w:r w:rsidRPr="00BD5791">
        <w:t xml:space="preserve">   </w:t>
      </w:r>
      <w:r w:rsidR="003C6004" w:rsidRPr="00BD5791">
        <w:t xml:space="preserve">     </w:t>
      </w:r>
      <w:r w:rsidR="00AE5A06">
        <w:t>В.В. Рутко</w:t>
      </w:r>
      <w:r w:rsidR="00AE5A06">
        <w:t>в</w:t>
      </w:r>
      <w:r w:rsidR="00AE5A06">
        <w:t>ский</w:t>
      </w:r>
    </w:p>
    <w:p w:rsidR="00517A4A" w:rsidRDefault="00517A4A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7E5D81" w:rsidRDefault="007E5D81" w:rsidP="00D2526B">
      <w:pPr>
        <w:jc w:val="center"/>
        <w:rPr>
          <w:b/>
          <w:bCs/>
          <w:szCs w:val="28"/>
        </w:rPr>
      </w:pPr>
    </w:p>
    <w:p w:rsidR="00D2526B" w:rsidRPr="003C3FF9" w:rsidRDefault="00D2526B" w:rsidP="00D2526B">
      <w:pPr>
        <w:jc w:val="center"/>
        <w:rPr>
          <w:b/>
          <w:bCs/>
          <w:szCs w:val="28"/>
        </w:rPr>
      </w:pPr>
      <w:r w:rsidRPr="003C3FF9">
        <w:rPr>
          <w:b/>
          <w:bCs/>
          <w:szCs w:val="28"/>
        </w:rPr>
        <w:lastRenderedPageBreak/>
        <w:t>ЛИСТ СОГЛАСОВАНИЯ</w:t>
      </w:r>
    </w:p>
    <w:p w:rsidR="00D2526B" w:rsidRDefault="00D2526B" w:rsidP="00D2526B">
      <w:pPr>
        <w:jc w:val="center"/>
        <w:rPr>
          <w:szCs w:val="28"/>
        </w:rPr>
      </w:pPr>
      <w:r>
        <w:rPr>
          <w:szCs w:val="28"/>
        </w:rPr>
        <w:t xml:space="preserve">проекта решения Думы </w:t>
      </w:r>
    </w:p>
    <w:p w:rsidR="00D2526B" w:rsidRDefault="00D2526B" w:rsidP="00D2526B">
      <w:pPr>
        <w:jc w:val="center"/>
        <w:rPr>
          <w:szCs w:val="28"/>
        </w:rPr>
      </w:pPr>
      <w:r>
        <w:rPr>
          <w:szCs w:val="28"/>
        </w:rPr>
        <w:t>муниципального образования город-курорт Геленджик</w:t>
      </w:r>
    </w:p>
    <w:p w:rsidR="00D2526B" w:rsidRDefault="00D2526B" w:rsidP="00D2526B">
      <w:pPr>
        <w:jc w:val="center"/>
        <w:rPr>
          <w:szCs w:val="28"/>
        </w:rPr>
      </w:pPr>
      <w:r>
        <w:rPr>
          <w:szCs w:val="28"/>
        </w:rPr>
        <w:t>от ________________ №_________</w:t>
      </w:r>
    </w:p>
    <w:p w:rsidR="00F60E3D" w:rsidRPr="002E0DA2" w:rsidRDefault="00D2526B" w:rsidP="00F60E3D">
      <w:pPr>
        <w:ind w:left="360"/>
        <w:jc w:val="center"/>
        <w:rPr>
          <w:szCs w:val="28"/>
        </w:rPr>
      </w:pPr>
      <w:r w:rsidRPr="002E0DA2">
        <w:rPr>
          <w:szCs w:val="28"/>
        </w:rPr>
        <w:t xml:space="preserve"> «</w:t>
      </w:r>
      <w:r w:rsidR="00F60E3D" w:rsidRPr="002E0DA2">
        <w:rPr>
          <w:szCs w:val="28"/>
        </w:rPr>
        <w:t xml:space="preserve">О внесении изменений в решение Думы муниципального </w:t>
      </w:r>
    </w:p>
    <w:p w:rsidR="00F60E3D" w:rsidRPr="002E0DA2" w:rsidRDefault="00F60E3D" w:rsidP="00F60E3D">
      <w:pPr>
        <w:ind w:left="360"/>
        <w:jc w:val="center"/>
        <w:rPr>
          <w:szCs w:val="28"/>
        </w:rPr>
      </w:pPr>
      <w:r w:rsidRPr="002E0DA2">
        <w:rPr>
          <w:szCs w:val="28"/>
        </w:rPr>
        <w:t xml:space="preserve">образования город-курорт Геленджик от 30 ноября 2016 года </w:t>
      </w:r>
    </w:p>
    <w:p w:rsidR="00175694" w:rsidRPr="002E0DA2" w:rsidRDefault="00F60E3D" w:rsidP="00175694">
      <w:pPr>
        <w:ind w:left="360"/>
        <w:jc w:val="center"/>
      </w:pPr>
      <w:r w:rsidRPr="002E0DA2">
        <w:rPr>
          <w:szCs w:val="28"/>
        </w:rPr>
        <w:t>№ 513 «</w:t>
      </w:r>
      <w:r w:rsidRPr="002E0DA2">
        <w:t xml:space="preserve">О бюджете муниципального образования город-курорт </w:t>
      </w:r>
    </w:p>
    <w:p w:rsidR="008017F0" w:rsidRDefault="00F60E3D" w:rsidP="00175694">
      <w:pPr>
        <w:ind w:left="360"/>
        <w:jc w:val="center"/>
        <w:rPr>
          <w:szCs w:val="28"/>
        </w:rPr>
      </w:pPr>
      <w:r w:rsidRPr="002E0DA2">
        <w:t>Геленджик  на 2017 год и на плановый период 2018 и 2019 годов</w:t>
      </w:r>
      <w:r w:rsidR="00EA0B86" w:rsidRPr="002E0DA2">
        <w:rPr>
          <w:szCs w:val="28"/>
        </w:rPr>
        <w:t>»</w:t>
      </w:r>
      <w:r w:rsidR="008017F0">
        <w:rPr>
          <w:szCs w:val="28"/>
        </w:rPr>
        <w:t xml:space="preserve"> </w:t>
      </w:r>
    </w:p>
    <w:p w:rsidR="008017F0" w:rsidRDefault="008017F0" w:rsidP="00175694">
      <w:pPr>
        <w:ind w:left="360"/>
        <w:jc w:val="center"/>
        <w:rPr>
          <w:szCs w:val="28"/>
        </w:rPr>
      </w:pPr>
      <w:r>
        <w:rPr>
          <w:szCs w:val="28"/>
        </w:rPr>
        <w:t>(в редакции решения Думы муниципального образования</w:t>
      </w:r>
    </w:p>
    <w:p w:rsidR="008616EA" w:rsidRPr="002E0DA2" w:rsidRDefault="008017F0" w:rsidP="00175694">
      <w:pPr>
        <w:ind w:left="360"/>
        <w:jc w:val="center"/>
        <w:rPr>
          <w:sz w:val="10"/>
          <w:szCs w:val="10"/>
        </w:rPr>
      </w:pPr>
      <w:r>
        <w:rPr>
          <w:szCs w:val="28"/>
        </w:rPr>
        <w:t xml:space="preserve"> город-курорт Г</w:t>
      </w:r>
      <w:r>
        <w:rPr>
          <w:szCs w:val="28"/>
        </w:rPr>
        <w:t>е</w:t>
      </w:r>
      <w:r>
        <w:rPr>
          <w:szCs w:val="28"/>
        </w:rPr>
        <w:t xml:space="preserve">ленджик от </w:t>
      </w:r>
      <w:r w:rsidR="003A5B99">
        <w:t>2 мая</w:t>
      </w:r>
      <w:r>
        <w:t xml:space="preserve"> 2017 года № </w:t>
      </w:r>
      <w:r w:rsidR="00C61672">
        <w:t>5</w:t>
      </w:r>
      <w:r w:rsidR="003A5B99">
        <w:t>9</w:t>
      </w:r>
      <w:r w:rsidR="00517A4A">
        <w:t>9</w:t>
      </w:r>
      <w:r>
        <w:t>)</w:t>
      </w:r>
      <w:r w:rsidR="000F7D5B">
        <w:t>»</w:t>
      </w:r>
      <w:r w:rsidR="00D2526B" w:rsidRPr="002E0DA2">
        <w:rPr>
          <w:szCs w:val="28"/>
        </w:rPr>
        <w:t xml:space="preserve"> 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D2526B" w:rsidRPr="008E55C1" w:rsidTr="00671098">
        <w:tc>
          <w:tcPr>
            <w:tcW w:w="5070" w:type="dxa"/>
          </w:tcPr>
          <w:p w:rsidR="00D2526B" w:rsidRDefault="00D2526B" w:rsidP="008616EA">
            <w:pPr>
              <w:rPr>
                <w:szCs w:val="28"/>
              </w:rPr>
            </w:pPr>
            <w:r>
              <w:rPr>
                <w:szCs w:val="28"/>
              </w:rPr>
              <w:t xml:space="preserve">Проект внесен:     </w:t>
            </w:r>
          </w:p>
          <w:p w:rsidR="00D2526B" w:rsidRDefault="008F3C22" w:rsidP="008F3C22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C4F75">
              <w:rPr>
                <w:szCs w:val="28"/>
              </w:rPr>
              <w:t>лав</w:t>
            </w:r>
            <w:r w:rsidR="00921550">
              <w:rPr>
                <w:szCs w:val="28"/>
              </w:rPr>
              <w:t>ой</w:t>
            </w:r>
            <w:r w:rsidR="003C4F75">
              <w:rPr>
                <w:szCs w:val="28"/>
              </w:rPr>
              <w:t xml:space="preserve"> </w:t>
            </w:r>
            <w:r w:rsidR="00D2526B">
              <w:rPr>
                <w:szCs w:val="28"/>
              </w:rPr>
              <w:t>муниципального образования            город-курорт Геле</w:t>
            </w:r>
            <w:r w:rsidR="00D2526B">
              <w:rPr>
                <w:szCs w:val="28"/>
              </w:rPr>
              <w:t>н</w:t>
            </w:r>
            <w:r w:rsidR="00D2526B">
              <w:rPr>
                <w:szCs w:val="28"/>
              </w:rPr>
              <w:t>джик</w:t>
            </w:r>
            <w:r>
              <w:rPr>
                <w:szCs w:val="28"/>
              </w:rPr>
              <w:t xml:space="preserve">        </w:t>
            </w:r>
          </w:p>
        </w:tc>
        <w:tc>
          <w:tcPr>
            <w:tcW w:w="4819" w:type="dxa"/>
            <w:vAlign w:val="bottom"/>
          </w:tcPr>
          <w:p w:rsidR="00D2526B" w:rsidRDefault="008F3C22" w:rsidP="00703763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616EA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671098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В.А. Хрестин</w:t>
            </w:r>
          </w:p>
        </w:tc>
      </w:tr>
      <w:tr w:rsidR="00D2526B" w:rsidRPr="008E55C1" w:rsidTr="00671098">
        <w:tc>
          <w:tcPr>
            <w:tcW w:w="5070" w:type="dxa"/>
          </w:tcPr>
          <w:p w:rsidR="00D2526B" w:rsidRPr="005E410D" w:rsidRDefault="00D2526B" w:rsidP="007448AF">
            <w:pPr>
              <w:ind w:right="176"/>
              <w:rPr>
                <w:sz w:val="20"/>
              </w:rPr>
            </w:pPr>
          </w:p>
          <w:p w:rsidR="00D2526B" w:rsidRDefault="00D2526B" w:rsidP="007448AF">
            <w:pPr>
              <w:ind w:right="176"/>
              <w:rPr>
                <w:szCs w:val="28"/>
              </w:rPr>
            </w:pPr>
            <w:r w:rsidRPr="00E729E7">
              <w:rPr>
                <w:szCs w:val="28"/>
              </w:rPr>
              <w:t xml:space="preserve">Составитель проекта:                           </w:t>
            </w:r>
          </w:p>
          <w:p w:rsidR="00D2526B" w:rsidRDefault="00B71B23" w:rsidP="007448AF">
            <w:pPr>
              <w:ind w:right="176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D2526B" w:rsidRPr="00E729E7">
              <w:rPr>
                <w:szCs w:val="28"/>
              </w:rPr>
              <w:t>ачальник финансового управления  администрации  муниципал</w:t>
            </w:r>
            <w:r w:rsidR="00D2526B" w:rsidRPr="00E729E7">
              <w:rPr>
                <w:szCs w:val="28"/>
              </w:rPr>
              <w:t>ь</w:t>
            </w:r>
            <w:r w:rsidR="00D2526B" w:rsidRPr="00E729E7">
              <w:rPr>
                <w:szCs w:val="28"/>
              </w:rPr>
              <w:t>ного</w:t>
            </w:r>
            <w:r w:rsidR="00D2526B">
              <w:rPr>
                <w:szCs w:val="28"/>
              </w:rPr>
              <w:t xml:space="preserve"> </w:t>
            </w:r>
          </w:p>
          <w:p w:rsidR="00D2526B" w:rsidRPr="00E729E7" w:rsidRDefault="00D2526B" w:rsidP="007448AF">
            <w:pPr>
              <w:ind w:right="176"/>
              <w:rPr>
                <w:szCs w:val="28"/>
              </w:rPr>
            </w:pPr>
            <w:r w:rsidRPr="00E729E7">
              <w:rPr>
                <w:szCs w:val="28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Pr="00E729E7" w:rsidRDefault="003C4F75" w:rsidP="00703763">
            <w:pPr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8616E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671098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</w:t>
            </w:r>
            <w:r w:rsidR="008616EA">
              <w:rPr>
                <w:szCs w:val="28"/>
              </w:rPr>
              <w:t xml:space="preserve"> </w:t>
            </w:r>
            <w:r w:rsidR="00B71B23">
              <w:rPr>
                <w:szCs w:val="28"/>
              </w:rPr>
              <w:t>Т.В. Осок</w:t>
            </w:r>
            <w:r w:rsidR="00B71B23">
              <w:rPr>
                <w:szCs w:val="28"/>
              </w:rPr>
              <w:t>и</w:t>
            </w:r>
            <w:r w:rsidR="00B71B23">
              <w:rPr>
                <w:szCs w:val="28"/>
              </w:rPr>
              <w:t>на</w:t>
            </w:r>
          </w:p>
        </w:tc>
      </w:tr>
      <w:tr w:rsidR="00D2526B" w:rsidRPr="00F70F0C" w:rsidTr="00671098">
        <w:trPr>
          <w:trHeight w:val="1593"/>
        </w:trPr>
        <w:tc>
          <w:tcPr>
            <w:tcW w:w="5070" w:type="dxa"/>
          </w:tcPr>
          <w:p w:rsidR="00D2526B" w:rsidRPr="005E410D" w:rsidRDefault="00D2526B" w:rsidP="007448AF">
            <w:pPr>
              <w:ind w:right="176"/>
              <w:jc w:val="left"/>
              <w:rPr>
                <w:sz w:val="20"/>
              </w:rPr>
            </w:pPr>
          </w:p>
          <w:p w:rsidR="00D2526B" w:rsidRPr="00E729E7" w:rsidRDefault="00D2526B" w:rsidP="007448AF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Проект согласован:                                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C27B69" w:rsidP="00703763">
            <w:pPr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</w:t>
            </w:r>
            <w:r w:rsidR="00D2526B">
              <w:rPr>
                <w:szCs w:val="28"/>
              </w:rPr>
              <w:t>А.Г. Сав</w:t>
            </w:r>
            <w:r w:rsidR="00D2526B">
              <w:rPr>
                <w:szCs w:val="28"/>
              </w:rPr>
              <w:t>и</w:t>
            </w:r>
            <w:r w:rsidR="00D2526B">
              <w:rPr>
                <w:szCs w:val="28"/>
              </w:rPr>
              <w:t>ди</w:t>
            </w:r>
          </w:p>
        </w:tc>
      </w:tr>
      <w:tr w:rsidR="00D2526B" w:rsidRPr="00F70F0C" w:rsidTr="00671098">
        <w:tc>
          <w:tcPr>
            <w:tcW w:w="5070" w:type="dxa"/>
          </w:tcPr>
          <w:p w:rsidR="00D2526B" w:rsidRPr="005E410D" w:rsidRDefault="00D2526B" w:rsidP="007448AF">
            <w:pPr>
              <w:ind w:right="176"/>
              <w:jc w:val="left"/>
              <w:rPr>
                <w:sz w:val="20"/>
              </w:rPr>
            </w:pPr>
          </w:p>
          <w:p w:rsidR="00D2526B" w:rsidRPr="00E729E7" w:rsidRDefault="00D2526B" w:rsidP="007448AF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главы муниципального    образования   город-курорт Геленджик</w:t>
            </w:r>
          </w:p>
        </w:tc>
        <w:tc>
          <w:tcPr>
            <w:tcW w:w="4819" w:type="dxa"/>
            <w:vAlign w:val="bottom"/>
          </w:tcPr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8017F0" w:rsidP="008B7558">
            <w:pPr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Л.Л.</w:t>
            </w:r>
            <w:r w:rsidR="008B7558">
              <w:rPr>
                <w:szCs w:val="28"/>
              </w:rPr>
              <w:t xml:space="preserve"> </w:t>
            </w:r>
            <w:r>
              <w:rPr>
                <w:szCs w:val="28"/>
              </w:rPr>
              <w:t>Санар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</w:t>
            </w:r>
          </w:p>
        </w:tc>
      </w:tr>
      <w:tr w:rsidR="00D2526B" w:rsidTr="00671098">
        <w:tc>
          <w:tcPr>
            <w:tcW w:w="5070" w:type="dxa"/>
          </w:tcPr>
          <w:p w:rsidR="00D2526B" w:rsidRPr="005E410D" w:rsidRDefault="00D2526B" w:rsidP="007448AF">
            <w:pPr>
              <w:ind w:right="176"/>
              <w:jc w:val="left"/>
              <w:rPr>
                <w:sz w:val="20"/>
              </w:rPr>
            </w:pPr>
          </w:p>
          <w:p w:rsidR="00D2526B" w:rsidRPr="00E729E7" w:rsidRDefault="00D2526B" w:rsidP="007448AF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Первый заместитель главы                   муниципального    образования            город-курорт Геленджик</w:t>
            </w:r>
          </w:p>
        </w:tc>
        <w:tc>
          <w:tcPr>
            <w:tcW w:w="4819" w:type="dxa"/>
            <w:vAlign w:val="bottom"/>
          </w:tcPr>
          <w:p w:rsidR="00D2526B" w:rsidRPr="00D73770" w:rsidRDefault="00D2526B" w:rsidP="00703763">
            <w:pPr>
              <w:pStyle w:val="3"/>
              <w:ind w:left="708" w:right="34" w:hanging="425"/>
              <w:jc w:val="right"/>
              <w:rPr>
                <w:sz w:val="28"/>
                <w:szCs w:val="28"/>
              </w:rPr>
            </w:pPr>
          </w:p>
          <w:p w:rsidR="00D2526B" w:rsidRPr="00D73770" w:rsidRDefault="00D2526B" w:rsidP="00703763">
            <w:pPr>
              <w:pStyle w:val="3"/>
              <w:ind w:left="708" w:right="34" w:hanging="425"/>
              <w:jc w:val="right"/>
              <w:rPr>
                <w:sz w:val="28"/>
                <w:szCs w:val="28"/>
              </w:rPr>
            </w:pPr>
          </w:p>
          <w:p w:rsidR="00D2526B" w:rsidRDefault="00C27B69" w:rsidP="00703763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D2526B">
              <w:rPr>
                <w:szCs w:val="28"/>
              </w:rPr>
              <w:t>Т.П. Константин</w:t>
            </w:r>
            <w:r w:rsidR="00D2526B">
              <w:rPr>
                <w:szCs w:val="28"/>
              </w:rPr>
              <w:t>о</w:t>
            </w:r>
            <w:r w:rsidR="00D2526B">
              <w:rPr>
                <w:szCs w:val="28"/>
              </w:rPr>
              <w:t>ва</w:t>
            </w:r>
          </w:p>
        </w:tc>
      </w:tr>
      <w:tr w:rsidR="00D2526B" w:rsidRPr="00F70F0C" w:rsidTr="00671098">
        <w:tc>
          <w:tcPr>
            <w:tcW w:w="5070" w:type="dxa"/>
          </w:tcPr>
          <w:p w:rsidR="00D2526B" w:rsidRPr="005E410D" w:rsidRDefault="00D2526B" w:rsidP="007448AF">
            <w:pPr>
              <w:ind w:right="176"/>
              <w:jc w:val="left"/>
              <w:rPr>
                <w:iCs/>
                <w:sz w:val="20"/>
              </w:rPr>
            </w:pPr>
          </w:p>
          <w:p w:rsidR="003A5B99" w:rsidRDefault="003A5B99" w:rsidP="002A2D08">
            <w:pPr>
              <w:ind w:right="176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Исполняющий обязанности </w:t>
            </w:r>
          </w:p>
          <w:p w:rsidR="00D2526B" w:rsidRPr="00E729E7" w:rsidRDefault="003A5B99" w:rsidP="003A5B99">
            <w:pPr>
              <w:ind w:right="176"/>
              <w:jc w:val="left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="00D2526B" w:rsidRPr="00ED4B29">
              <w:rPr>
                <w:iCs/>
                <w:szCs w:val="28"/>
              </w:rPr>
              <w:t>редседател</w:t>
            </w:r>
            <w:r>
              <w:rPr>
                <w:iCs/>
                <w:szCs w:val="28"/>
              </w:rPr>
              <w:t>я</w:t>
            </w:r>
            <w:r w:rsidR="00D2526B" w:rsidRPr="00ED4B29">
              <w:rPr>
                <w:iCs/>
                <w:szCs w:val="28"/>
              </w:rPr>
              <w:t xml:space="preserve"> </w:t>
            </w:r>
            <w:r w:rsidR="00D2526B">
              <w:rPr>
                <w:iCs/>
                <w:szCs w:val="28"/>
              </w:rPr>
              <w:t>К</w:t>
            </w:r>
            <w:r w:rsidR="00D2526B" w:rsidRPr="00ED4B29">
              <w:rPr>
                <w:iCs/>
                <w:szCs w:val="28"/>
              </w:rPr>
              <w:t>онтрольно-счетной</w:t>
            </w:r>
            <w:r w:rsidR="00D2526B">
              <w:rPr>
                <w:iCs/>
                <w:szCs w:val="28"/>
              </w:rPr>
              <w:t xml:space="preserve">  </w:t>
            </w:r>
            <w:r w:rsidR="00D2526B" w:rsidRPr="00ED4B29">
              <w:rPr>
                <w:iCs/>
                <w:szCs w:val="28"/>
              </w:rPr>
              <w:t>палаты муниципал</w:t>
            </w:r>
            <w:r w:rsidR="00D2526B" w:rsidRPr="00ED4B29">
              <w:rPr>
                <w:iCs/>
                <w:szCs w:val="28"/>
              </w:rPr>
              <w:t>ь</w:t>
            </w:r>
            <w:r w:rsidR="00D2526B" w:rsidRPr="00ED4B29">
              <w:rPr>
                <w:iCs/>
                <w:szCs w:val="28"/>
              </w:rPr>
              <w:t>ного образования город-курорт Геле</w:t>
            </w:r>
            <w:r w:rsidR="00D2526B" w:rsidRPr="00ED4B29">
              <w:rPr>
                <w:iCs/>
                <w:szCs w:val="28"/>
              </w:rPr>
              <w:t>н</w:t>
            </w:r>
            <w:r w:rsidR="00D2526B" w:rsidRPr="00ED4B29">
              <w:rPr>
                <w:iCs/>
                <w:szCs w:val="28"/>
              </w:rPr>
              <w:t>джик</w:t>
            </w:r>
            <w:r w:rsidR="00D2526B">
              <w:rPr>
                <w:iCs/>
                <w:szCs w:val="28"/>
              </w:rPr>
              <w:t xml:space="preserve">     </w:t>
            </w:r>
          </w:p>
        </w:tc>
        <w:tc>
          <w:tcPr>
            <w:tcW w:w="4819" w:type="dxa"/>
            <w:vAlign w:val="bottom"/>
          </w:tcPr>
          <w:p w:rsidR="00D2526B" w:rsidRPr="00F70F0C" w:rsidRDefault="003A5B99" w:rsidP="00703763">
            <w:pPr>
              <w:ind w:right="34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Н.Ф. Богуславская</w:t>
            </w:r>
          </w:p>
        </w:tc>
      </w:tr>
      <w:tr w:rsidR="00D2526B" w:rsidRPr="00F70F0C" w:rsidTr="00671098">
        <w:tc>
          <w:tcPr>
            <w:tcW w:w="5070" w:type="dxa"/>
          </w:tcPr>
          <w:p w:rsidR="00D2526B" w:rsidRPr="005E410D" w:rsidRDefault="00D2526B" w:rsidP="007448AF">
            <w:pPr>
              <w:ind w:right="176"/>
              <w:rPr>
                <w:sz w:val="20"/>
              </w:rPr>
            </w:pPr>
          </w:p>
          <w:p w:rsidR="00D2526B" w:rsidRPr="00E729E7" w:rsidRDefault="00D2526B" w:rsidP="007448AF">
            <w:pPr>
              <w:ind w:right="176"/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инфраструктуре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образования,  промышле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ности, транспорту, торговле, малому предпринимательству  и сельскому хозяйству</w:t>
            </w:r>
          </w:p>
        </w:tc>
        <w:tc>
          <w:tcPr>
            <w:tcW w:w="4819" w:type="dxa"/>
            <w:vAlign w:val="bottom"/>
          </w:tcPr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D2526B" w:rsidRPr="00F70F0C" w:rsidRDefault="00D2526B" w:rsidP="00703763">
            <w:pPr>
              <w:ind w:right="34"/>
              <w:jc w:val="right"/>
              <w:rPr>
                <w:szCs w:val="28"/>
              </w:rPr>
            </w:pPr>
          </w:p>
          <w:p w:rsidR="008616EA" w:rsidRDefault="00C27B69" w:rsidP="00703763">
            <w:pPr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D2526B">
              <w:rPr>
                <w:szCs w:val="28"/>
              </w:rPr>
              <w:t xml:space="preserve"> </w:t>
            </w:r>
          </w:p>
          <w:p w:rsidR="00B71B23" w:rsidRDefault="00B71B23" w:rsidP="00703763">
            <w:pPr>
              <w:ind w:right="34"/>
              <w:jc w:val="center"/>
              <w:rPr>
                <w:szCs w:val="28"/>
              </w:rPr>
            </w:pPr>
          </w:p>
          <w:p w:rsidR="00336CD1" w:rsidRDefault="00336CD1" w:rsidP="00703763">
            <w:pPr>
              <w:ind w:right="34"/>
              <w:jc w:val="right"/>
              <w:rPr>
                <w:szCs w:val="28"/>
              </w:rPr>
            </w:pPr>
          </w:p>
          <w:p w:rsidR="00336CD1" w:rsidRDefault="00921550" w:rsidP="00517A4A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B71B23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B71B23">
              <w:rPr>
                <w:szCs w:val="28"/>
              </w:rPr>
              <w:t xml:space="preserve">. </w:t>
            </w:r>
            <w:r>
              <w:rPr>
                <w:szCs w:val="28"/>
              </w:rPr>
              <w:t>Рутковский</w:t>
            </w:r>
          </w:p>
        </w:tc>
      </w:tr>
    </w:tbl>
    <w:p w:rsidR="00711F21" w:rsidRDefault="00711F21" w:rsidP="00517A4A">
      <w:pPr>
        <w:widowControl w:val="0"/>
        <w:autoSpaceDE w:val="0"/>
        <w:autoSpaceDN w:val="0"/>
        <w:adjustRightInd w:val="0"/>
        <w:ind w:left="5529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3341"/>
        <w:gridCol w:w="4824"/>
      </w:tblGrid>
      <w:tr w:rsidR="00711F21" w:rsidTr="00711F2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>ПРИЛОЖЕНИЕ №1</w:t>
            </w:r>
          </w:p>
          <w:p w:rsidR="00711F21" w:rsidRDefault="00711F21" w:rsidP="00711F21">
            <w:pPr>
              <w:jc w:val="center"/>
            </w:pPr>
            <w:r>
              <w:t>к решению Думы</w:t>
            </w:r>
          </w:p>
          <w:p w:rsidR="00711F21" w:rsidRDefault="00711F21" w:rsidP="00711F21">
            <w:pPr>
              <w:jc w:val="center"/>
            </w:pPr>
            <w:r>
              <w:t xml:space="preserve">муниципального образования </w:t>
            </w:r>
          </w:p>
          <w:p w:rsidR="00711F21" w:rsidRDefault="00711F21" w:rsidP="00711F21">
            <w:pPr>
              <w:jc w:val="center"/>
            </w:pPr>
            <w:r>
              <w:t>город-курорт Геленджик</w:t>
            </w:r>
          </w:p>
          <w:p w:rsidR="00711F21" w:rsidRDefault="00711F21" w:rsidP="00711F21">
            <w:pPr>
              <w:jc w:val="center"/>
            </w:pPr>
            <w:r>
              <w:t>от_________ № _____</w:t>
            </w:r>
          </w:p>
          <w:p w:rsidR="00711F21" w:rsidRDefault="00711F21" w:rsidP="00711F21">
            <w:pPr>
              <w:jc w:val="center"/>
            </w:pPr>
          </w:p>
        </w:tc>
      </w:tr>
      <w:tr w:rsidR="00711F21" w:rsidTr="00711F2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11F21" w:rsidTr="00711F2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>«ПРИЛОЖЕНИЕ №1</w:t>
            </w:r>
          </w:p>
          <w:p w:rsidR="00711F21" w:rsidRDefault="00711F21" w:rsidP="00711F21">
            <w:pPr>
              <w:jc w:val="center"/>
            </w:pPr>
          </w:p>
          <w:p w:rsidR="00711F21" w:rsidRDefault="00711F21" w:rsidP="00711F21">
            <w:pPr>
              <w:jc w:val="center"/>
            </w:pPr>
            <w:r>
              <w:t>УТВЕРЖДЕН                                                             решением Думы                                               муниципального образования                                                   город-курорт Геленджик</w:t>
            </w:r>
          </w:p>
          <w:p w:rsidR="00711F21" w:rsidRDefault="00711F21" w:rsidP="00711F21">
            <w:pPr>
              <w:jc w:val="center"/>
            </w:pPr>
            <w:r>
              <w:t>от 30 ноября 2016 года №513</w:t>
            </w:r>
          </w:p>
          <w:p w:rsidR="00711F21" w:rsidRDefault="00711F21" w:rsidP="00711F21">
            <w:pPr>
              <w:jc w:val="center"/>
            </w:pPr>
            <w:r>
              <w:t>(в редакции решения Думы</w:t>
            </w:r>
          </w:p>
          <w:p w:rsidR="00711F21" w:rsidRDefault="00711F21" w:rsidP="00711F21">
            <w:pPr>
              <w:jc w:val="center"/>
            </w:pPr>
            <w:r>
              <w:t xml:space="preserve">муниципального образования </w:t>
            </w:r>
          </w:p>
          <w:p w:rsidR="00711F21" w:rsidRDefault="00711F21" w:rsidP="00711F21">
            <w:pPr>
              <w:jc w:val="center"/>
            </w:pPr>
            <w:r>
              <w:t>город-курорт Геленджик                                                           от __________ № ____)</w:t>
            </w:r>
          </w:p>
        </w:tc>
      </w:tr>
      <w:tr w:rsidR="00711F21" w:rsidTr="00711F2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11F21" w:rsidTr="00711F2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11F21" w:rsidTr="00711F21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21" w:rsidRDefault="00711F21" w:rsidP="00711F21">
            <w:pPr>
              <w:jc w:val="center"/>
            </w:pPr>
            <w:r>
              <w:t xml:space="preserve">ПЕРЕЧЕНЬ </w:t>
            </w:r>
            <w:r>
              <w:br/>
              <w:t>главных администраторов доходов, источников</w:t>
            </w:r>
            <w:r>
              <w:br/>
              <w:t>финансирования дефицита бюджета муниципального образования</w:t>
            </w:r>
            <w:r>
              <w:br/>
              <w:t xml:space="preserve">город-курорт Геленджик – органов местного самоуправления </w:t>
            </w:r>
            <w:r>
              <w:br/>
              <w:t>муниципального образования город-курорт Геленджик, закрепляемые</w:t>
            </w:r>
            <w:r>
              <w:br/>
              <w:t xml:space="preserve"> за ними виды (подвиды) доходов</w:t>
            </w:r>
          </w:p>
        </w:tc>
      </w:tr>
      <w:tr w:rsidR="00711F21" w:rsidTr="00711F2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 </w:t>
            </w:r>
          </w:p>
        </w:tc>
      </w:tr>
      <w:tr w:rsidR="00711F21" w:rsidRPr="00E9110A" w:rsidTr="00711F21">
        <w:trPr>
          <w:cantSplit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Код бюджетной классификации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Наименование главного администратора 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ходов и источников финансирования  деф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цита местного бюджета</w:t>
            </w:r>
          </w:p>
        </w:tc>
      </w:tr>
      <w:tr w:rsidR="00711F21" w:rsidRPr="00E9110A" w:rsidTr="00711F21">
        <w:trPr>
          <w:cantSplit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адми-нистратора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доходов и источников фина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 xml:space="preserve">сирования 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</w:p>
        </w:tc>
      </w:tr>
      <w:tr w:rsidR="00711F21" w:rsidRPr="00E9110A" w:rsidTr="00711F21">
        <w:trPr>
          <w:cantSplit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48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</w:p>
        </w:tc>
      </w:tr>
    </w:tbl>
    <w:p w:rsidR="00711F21" w:rsidRPr="000A1941" w:rsidRDefault="00711F21" w:rsidP="00711F21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3341"/>
        <w:gridCol w:w="4824"/>
      </w:tblGrid>
      <w:tr w:rsidR="00711F21" w:rsidRPr="00E9110A" w:rsidTr="00711F21">
        <w:trPr>
          <w:tblHeader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3</w:t>
            </w:r>
          </w:p>
        </w:tc>
      </w:tr>
      <w:tr w:rsidR="00711F21" w:rsidRPr="00E9110A" w:rsidTr="00711F21"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 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Администрация муниципального образов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ния 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1 11 05034 04 0000 120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сдачи в аренду имущества, нах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дящегося в оперативном управлении орг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нов управления городских округов и с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1 13 02064 04 0000 130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поступающие в порядке возмещ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ния расходов, понесенных в связи с экспл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атацией имущества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lastRenderedPageBreak/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возмещения ущерба при возни</w:t>
            </w:r>
            <w:r w:rsidRPr="00E9110A">
              <w:rPr>
                <w:sz w:val="24"/>
                <w:szCs w:val="24"/>
              </w:rPr>
              <w:t>к</w:t>
            </w:r>
            <w:r w:rsidRPr="00E9110A">
              <w:rPr>
                <w:sz w:val="24"/>
                <w:szCs w:val="24"/>
              </w:rPr>
              <w:t>новении страховых случаев по обязательн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му страхованию гражданской ответственн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сти, когда выгодоприобретателями выст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пают получатели средств бюджетов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1 17 05040 04 0000 180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неналоговые доходы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2 02 20051 04 0000 151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2 02 25064 04 0000 151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него предпринимательства, включая кр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стьянские (фермерские) хозяйства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емной семье, а также вознаграждение, пр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читающееся приемному родителю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2 02 35055 04 0000 151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возмещение части процентной ставки по долгосрочным, среднесрочным и кратк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срочным кредитам, взятым малыми форм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ми хозяйствования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2 02 35120 04 0000 151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</w:t>
            </w:r>
            <w:r w:rsidRPr="00E9110A">
              <w:rPr>
                <w:sz w:val="24"/>
                <w:szCs w:val="24"/>
              </w:rPr>
              <w:t>ж</w:t>
            </w:r>
            <w:r w:rsidRPr="00E9110A">
              <w:rPr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2 07 04050 04 0000 180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безвозмездные поступления в бю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2 19 25020 04 0000 151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остатков субсидий на мероприятия подпрограммы "Обеспечение жильем мол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дых семей" федеральной целевой програ</w:t>
            </w:r>
            <w:r w:rsidRPr="00E9110A">
              <w:rPr>
                <w:sz w:val="24"/>
                <w:szCs w:val="24"/>
              </w:rPr>
              <w:t>м</w:t>
            </w:r>
            <w:r w:rsidRPr="00E9110A">
              <w:rPr>
                <w:sz w:val="24"/>
                <w:szCs w:val="24"/>
              </w:rPr>
              <w:t>мы "Жилище" на 2015 - 2020 годы из бю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2 19 25064 04 0000 151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остатков субсидий на госуда</w:t>
            </w:r>
            <w:r w:rsidRPr="00E9110A">
              <w:rPr>
                <w:sz w:val="24"/>
                <w:szCs w:val="24"/>
              </w:rPr>
              <w:t>р</w:t>
            </w:r>
            <w:r w:rsidRPr="00E9110A">
              <w:rPr>
                <w:sz w:val="24"/>
                <w:szCs w:val="24"/>
              </w:rPr>
              <w:t>ственную поддержку малого и среднего предпринимательства, включая крестья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ские (фермерские) хозяйства,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субвен-ций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01 02 00 00 04 0000 710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Получение кредитов от кредитных орган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заций бюджетами городских округов в в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люте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01 02 00 00 04 0000 810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</w:t>
            </w:r>
            <w:r w:rsidRPr="00E9110A">
              <w:rPr>
                <w:sz w:val="24"/>
                <w:szCs w:val="24"/>
              </w:rPr>
              <w:t>ю</w:t>
            </w:r>
            <w:r w:rsidRPr="00E9110A">
              <w:rPr>
                <w:sz w:val="24"/>
                <w:szCs w:val="24"/>
              </w:rPr>
              <w:t>те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01 03 01 00 04 0000 710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</w:t>
            </w:r>
            <w:r w:rsidRPr="00E9110A">
              <w:rPr>
                <w:sz w:val="24"/>
                <w:szCs w:val="24"/>
              </w:rPr>
              <w:lastRenderedPageBreak/>
              <w:t>бюджетами городских округов в валюте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01 03 01 00 04 0000 810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01 06 04 01 04 0000 810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Исполнение муниципальных гарантий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 в валюте Российской Ф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дерации в случае, если исполнение гарантом муниципальных гарантий ведет к возникн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вению права регрессного требования гара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та к принципалу либо обусловлено уступкой гаранту прав требования бенефициара к принципалу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01 06 05 01 04 0000 640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бюджетных кредитов, предоста</w:t>
            </w:r>
            <w:r w:rsidRPr="00E9110A">
              <w:rPr>
                <w:sz w:val="24"/>
                <w:szCs w:val="24"/>
              </w:rPr>
              <w:t>в</w:t>
            </w:r>
            <w:r w:rsidRPr="00E9110A">
              <w:rPr>
                <w:sz w:val="24"/>
                <w:szCs w:val="24"/>
              </w:rPr>
              <w:t>ленных юридическим лицам из бюджетов городских округов в валюте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Финансовое управление администрации м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2 02 15001 04 0000 151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2 08 04000 04 0000 180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Перечисления из бюджетов городских окр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ществление такого возврата и процентов, начисленных на излишне взысканные су</w:t>
            </w:r>
            <w:r w:rsidRPr="00E9110A">
              <w:rPr>
                <w:sz w:val="24"/>
                <w:szCs w:val="24"/>
              </w:rPr>
              <w:t>м</w:t>
            </w:r>
            <w:r w:rsidRPr="00E9110A">
              <w:rPr>
                <w:sz w:val="24"/>
                <w:szCs w:val="24"/>
              </w:rPr>
              <w:t>мы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01 05 02 01 04 0000 510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01 05 02 01 04 0000 610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Контрольно-счетная палата муниципального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архитектуры и градостроител</w:t>
            </w:r>
            <w:r w:rsidRPr="00E9110A">
              <w:rPr>
                <w:sz w:val="24"/>
                <w:szCs w:val="24"/>
              </w:rPr>
              <w:t>ь</w:t>
            </w:r>
            <w:r w:rsidRPr="00E9110A">
              <w:rPr>
                <w:sz w:val="24"/>
                <w:szCs w:val="24"/>
              </w:rPr>
              <w:t>ства администрации муниципального обр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1 08 07150 01 0000 110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Государственная пошлина за выдачу разр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lastRenderedPageBreak/>
              <w:t>шения на установку рекламной конструкции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1 13 01994 04 0000 130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 строительства администрации муниципального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918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гражданской обороны и чре</w:t>
            </w:r>
            <w:r w:rsidRPr="00E9110A">
              <w:rPr>
                <w:sz w:val="24"/>
                <w:szCs w:val="24"/>
              </w:rPr>
              <w:t>з</w:t>
            </w:r>
            <w:r w:rsidRPr="00E9110A">
              <w:rPr>
                <w:sz w:val="24"/>
                <w:szCs w:val="24"/>
              </w:rPr>
              <w:t>вычайных ситуаций администрации мун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ципального образования город-курорт Г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1 11 05034 04 0000 120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сдачи в аренду имущества, нах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дящегося в оперативном управлении орг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нов управления городских округов и с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1 13 01994 04 0000 130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1 13 02064 04 0000 130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поступающие в порядке возмещ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ния расходов, понесенных в связи с экспл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атацией имущества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 xml:space="preserve">торской задолженности прошлых лет по </w:t>
            </w:r>
            <w:r w:rsidRPr="00E9110A">
              <w:rPr>
                <w:sz w:val="24"/>
                <w:szCs w:val="24"/>
              </w:rPr>
              <w:lastRenderedPageBreak/>
              <w:t>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возмещения ущерба при возни</w:t>
            </w:r>
            <w:r w:rsidRPr="00E9110A">
              <w:rPr>
                <w:sz w:val="24"/>
                <w:szCs w:val="24"/>
              </w:rPr>
              <w:t>к</w:t>
            </w:r>
            <w:r w:rsidRPr="00E9110A">
              <w:rPr>
                <w:sz w:val="24"/>
                <w:szCs w:val="24"/>
              </w:rPr>
              <w:t>новении страховых случаев по обязательн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му страхованию гражданской ответственн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сти, когда выгодоприобретателями выст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пают получатели средств бюджетов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имущественных отношений а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министрации муниципального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1 11 01040 04 0000 120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родским округам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1 11 02084 04 0000 120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размещения сумм, аккумулиру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мых в ходе проведения аукционов по пр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 xml:space="preserve">даже акций, находящихся в собственности </w:t>
            </w:r>
            <w:r w:rsidRPr="00E9110A">
              <w:rPr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1 11 05012 04 0011 120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городских округов, а также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 от продажи права на заключение дог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воров аренды указанных земельных  учас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1 11 05012 04 0012 120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получаемые в виде арендной платы за земли городских населенных пунктов, государственная собственность на которые не разграничена и которые расположены в границах городских округов, а также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 от продажи права на заключение дог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воров аренды указанных земельных  учас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1 11 05012 04 0013 120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получаемые в виде арендной платы за земли сельских населенных пунктов, го</w:t>
            </w:r>
            <w:r w:rsidRPr="00E9110A">
              <w:rPr>
                <w:sz w:val="24"/>
                <w:szCs w:val="24"/>
              </w:rPr>
              <w:t>с</w:t>
            </w:r>
            <w:r w:rsidRPr="00E9110A">
              <w:rPr>
                <w:sz w:val="24"/>
                <w:szCs w:val="24"/>
              </w:rPr>
              <w:t>ударственная собственность на которые не разграничена и которые расположены в гр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ницах городских округов, а также средства от продажи права на заключение договоров аренды указанных  земельных  участков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1 11 05012 04 0014 120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получаемые в виде арендной платы за земли промышленности, энергетики, транспорта, связи и земли иного специал</w:t>
            </w:r>
            <w:r w:rsidRPr="00E9110A">
              <w:rPr>
                <w:sz w:val="24"/>
                <w:szCs w:val="24"/>
              </w:rPr>
              <w:t>ь</w:t>
            </w:r>
            <w:r w:rsidRPr="00E9110A">
              <w:rPr>
                <w:sz w:val="24"/>
                <w:szCs w:val="24"/>
              </w:rPr>
              <w:t>ного назначения, государственная собстве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ность на которые не разграничена и которые расположены в границах городских округов, а также средства от продажи права на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ключение договоров аренды указанных  з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мельных  участков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1 11 05012 04 0015 120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получаемые в виде арендной платы за земли особо охраняемых территорий, государственная собственность на которые не разграничена и которые расположены в границах городских округов, а также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 от продажи права на заключение дог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воров аренды указанных земельных учас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1 11 05024 04 0000 120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получаемые в виде арендной пл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 xml:space="preserve">ты, а также средства от продажи права на заключение договоров аренды за земли, находящиеся в собственности городских </w:t>
            </w:r>
            <w:r w:rsidRPr="00E9110A">
              <w:rPr>
                <w:sz w:val="24"/>
                <w:szCs w:val="24"/>
              </w:rPr>
              <w:lastRenderedPageBreak/>
              <w:t>округов (за исключением земельных учас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муниципальных бюджетных и автоно</w:t>
            </w:r>
            <w:r w:rsidRPr="00E9110A">
              <w:rPr>
                <w:sz w:val="24"/>
                <w:szCs w:val="24"/>
              </w:rPr>
              <w:t>м</w:t>
            </w:r>
            <w:r w:rsidRPr="00E9110A">
              <w:rPr>
                <w:sz w:val="24"/>
                <w:szCs w:val="24"/>
              </w:rPr>
              <w:t>ных учреждений)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1 11 05034 04 0000 120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сдачи в аренду имущества, нах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дящегося в оперативном управлении орг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нов управления городских округов и с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1 11 05324 04 0000 120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дарственными или муниципальными пре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приятиями либо государственными или м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ниципальными учреждениями в отношении земельных участков, находящихся в со</w:t>
            </w:r>
            <w:r w:rsidRPr="00E9110A">
              <w:rPr>
                <w:sz w:val="24"/>
                <w:szCs w:val="24"/>
              </w:rPr>
              <w:t>б</w:t>
            </w:r>
            <w:r w:rsidRPr="00E9110A">
              <w:rPr>
                <w:sz w:val="24"/>
                <w:szCs w:val="24"/>
              </w:rPr>
              <w:t>ственности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1 11 07014 04 0000 120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скими округами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1 11 09044 04 0000 120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ства муниципальных бюджетных и авт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номных учреждений, а также имущества муниципальных унитарных предприятий, в том числе казенных)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1 14 02042 04 0000 410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реализации имущества, наход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щегося в оперативном управлении учрежд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ний, находящихся в ведении органов упра</w:t>
            </w:r>
            <w:r w:rsidRPr="00E9110A">
              <w:rPr>
                <w:sz w:val="24"/>
                <w:szCs w:val="24"/>
              </w:rPr>
              <w:t>в</w:t>
            </w:r>
            <w:r w:rsidRPr="00E9110A">
              <w:rPr>
                <w:sz w:val="24"/>
                <w:szCs w:val="24"/>
              </w:rPr>
              <w:t>ления городских округов (за исключением имущества муниципальных бюджетных и автономных учреждений), в части реализ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ции основных средств по указанному им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ществу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1 14 02042 04 0000 440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реализации имущества, наход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щегося в оперативном управлении учрежд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ний, находящихся в ведении органов упра</w:t>
            </w:r>
            <w:r w:rsidRPr="00E9110A">
              <w:rPr>
                <w:sz w:val="24"/>
                <w:szCs w:val="24"/>
              </w:rPr>
              <w:t>в</w:t>
            </w:r>
            <w:r w:rsidRPr="00E9110A">
              <w:rPr>
                <w:sz w:val="24"/>
                <w:szCs w:val="24"/>
              </w:rPr>
              <w:t>ления городских округов (за исключением имущества муниципальных бюджетных и автономных учреждений), в части реализ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ции материальных запасов по указанному имуществу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1 14 02043 04 0000 410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ципальных бюджетных и автономных учр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ждений, а также имущества муниципальных унитарных предприятий, в том числе казе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ных), в части реализации основных средств по указанному имуществу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1 14 02043 04 0000 440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ципальных бюджетных и автономных учр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ждений, а также имущества муниципальных унитарных предприятий, в том числе казе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ных), в части реализации материальных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пасов по указанному имуществу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1 14 06012 04 0000 430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1 14 06024 04 0000 430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муниципальных бюджетных и автоно</w:t>
            </w:r>
            <w:r w:rsidRPr="00E9110A">
              <w:rPr>
                <w:sz w:val="24"/>
                <w:szCs w:val="24"/>
              </w:rPr>
              <w:t>м</w:t>
            </w:r>
            <w:r w:rsidRPr="00E9110A">
              <w:rPr>
                <w:sz w:val="24"/>
                <w:szCs w:val="24"/>
              </w:rPr>
              <w:t>ных учреждений)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1 14 06324 04 0000 430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ности, в результате перераспределения т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ких земельных участков и земельных учас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ков, находящихся в собственности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2 02 35082 04 0000 151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ний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жилищно-коммунального х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зяйства администрации муниципального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1 11 09044 04 0000 120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ства муниципальных бюджетных и авт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 xml:space="preserve">номных учреждений, а также имущества </w:t>
            </w:r>
            <w:r w:rsidRPr="00E9110A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2 02 20051 04 0000 151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муниципальных рай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нов на реализацию федеральных целевых программ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2 02 25555 04 0000 151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ципальных программ формирования совр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менной городской среды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2 07 04010 04 0000 180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субвен-ций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образования администрации муниципального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1 13 02064 04 0000 130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Доходы, поступающие в порядке возмещ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ния расходов, понесенных в связи с экспл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атацией имущества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1 14 02042 04 0000 440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реализации имущества, наход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щегося в оперативном управлении учрежд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lastRenderedPageBreak/>
              <w:t>ний, находящихся в ведении органов упра</w:t>
            </w:r>
            <w:r w:rsidRPr="00E9110A">
              <w:rPr>
                <w:sz w:val="24"/>
                <w:szCs w:val="24"/>
              </w:rPr>
              <w:t>в</w:t>
            </w:r>
            <w:r w:rsidRPr="00E9110A">
              <w:rPr>
                <w:sz w:val="24"/>
                <w:szCs w:val="24"/>
              </w:rPr>
              <w:t>ления городских округов (за исключением имущества муниципальных бюджетных и автономных учреждений), в части реализ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ции материальных запасов по указанному имуществу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возмещения ущерба при возни</w:t>
            </w:r>
            <w:r w:rsidRPr="00E9110A">
              <w:rPr>
                <w:sz w:val="24"/>
                <w:szCs w:val="24"/>
              </w:rPr>
              <w:t>к</w:t>
            </w:r>
            <w:r w:rsidRPr="00E9110A">
              <w:rPr>
                <w:sz w:val="24"/>
                <w:szCs w:val="24"/>
              </w:rPr>
              <w:t>новении страховых случаев по обязательн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му страхованию гражданской ответственн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сти, когда выгодоприобретателями выст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пают получатели средств бюджетов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2 02 20051 04 0000 151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дителей (законных представителей) за пр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смотр и уход за детьми, посещающими о</w:t>
            </w:r>
            <w:r w:rsidRPr="00E9110A">
              <w:rPr>
                <w:sz w:val="24"/>
                <w:szCs w:val="24"/>
              </w:rPr>
              <w:t>б</w:t>
            </w:r>
            <w:r w:rsidRPr="00E9110A">
              <w:rPr>
                <w:sz w:val="24"/>
                <w:szCs w:val="24"/>
              </w:rPr>
              <w:t xml:space="preserve">разовательные организации, реализующие образовательные программы дошкольного </w:t>
            </w:r>
            <w:r w:rsidRPr="00E9110A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субъекта Российской Федерации,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субъекта Российской Фед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культуры, искусства и кинем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тографии администрации муниципального образования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E9110A">
              <w:rPr>
                <w:sz w:val="24"/>
                <w:szCs w:val="24"/>
              </w:rPr>
              <w:lastRenderedPageBreak/>
              <w:t>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возмещения ущерба при возни</w:t>
            </w:r>
            <w:r w:rsidRPr="00E9110A">
              <w:rPr>
                <w:sz w:val="24"/>
                <w:szCs w:val="24"/>
              </w:rPr>
              <w:t>к</w:t>
            </w:r>
            <w:r w:rsidRPr="00E9110A">
              <w:rPr>
                <w:sz w:val="24"/>
                <w:szCs w:val="24"/>
              </w:rPr>
              <w:t>новении страховых случаев по обязательн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му страхованию гражданской ответственн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сти, когда выгодоприобретателями выст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пают получатели средств бюджетов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2 02 45144 04 0000 151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Межбюджетные трансферты, передаваемые бюджетам городских округов на комплект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вание книжных фондов библиотек муниц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пальных образований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 xml:space="preserve">ков субсидий прошлых лет по средствам </w:t>
            </w:r>
            <w:r w:rsidRPr="00E9110A">
              <w:rPr>
                <w:sz w:val="24"/>
                <w:szCs w:val="24"/>
              </w:rPr>
              <w:lastRenderedPageBreak/>
              <w:t>бюджета субъекта Российской Федерации,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субъекта Российской Фед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2 19 45144 04 0000 151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остатков иных межбюджетных трансфертов на комплектование книжных фондов библиотек муниципальных образ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ваний и государственных библиотек гор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дов Москвы и Санкт-Петербурга из бюдж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по здравоохранению админ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страции муниципального образования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1 13 02994 04 0011 130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федерального бюджета, зачисл</w:t>
            </w:r>
            <w:r w:rsidRPr="00E9110A">
              <w:rPr>
                <w:sz w:val="24"/>
                <w:szCs w:val="24"/>
              </w:rPr>
              <w:t>я</w:t>
            </w:r>
            <w:r w:rsidRPr="00E9110A">
              <w:rPr>
                <w:sz w:val="24"/>
                <w:szCs w:val="24"/>
              </w:rPr>
              <w:t>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lastRenderedPageBreak/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субъекта Российской Федерации,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субъекта Российской Фед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 xml:space="preserve">рации, зачисляемых в бюджеты городских </w:t>
            </w:r>
            <w:r w:rsidRPr="00E9110A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по физической культуре и спо</w:t>
            </w:r>
            <w:r w:rsidRPr="00E9110A">
              <w:rPr>
                <w:sz w:val="24"/>
                <w:szCs w:val="24"/>
              </w:rPr>
              <w:t>р</w:t>
            </w:r>
            <w:r w:rsidRPr="00E9110A">
              <w:rPr>
                <w:sz w:val="24"/>
                <w:szCs w:val="24"/>
              </w:rPr>
              <w:t>ту администрации муниципального образ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вания город-курорт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1 13 02994 04 0021 130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 по средствам бюджета субъекта Российской Федерации, зачисляемый в бюджеты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возмещения ущерба при возни</w:t>
            </w:r>
            <w:r w:rsidRPr="00E9110A">
              <w:rPr>
                <w:sz w:val="24"/>
                <w:szCs w:val="24"/>
              </w:rPr>
              <w:t>к</w:t>
            </w:r>
            <w:r w:rsidRPr="00E9110A">
              <w:rPr>
                <w:sz w:val="24"/>
                <w:szCs w:val="24"/>
              </w:rPr>
              <w:t>новении страховых случаев по обязательн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му страхованию гражданской ответственн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сти, когда выгодоприобретателями выст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пают получатели средств бюджетов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2 02 20051 04 0000 151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муниципальных рай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нов на реализацию федеральных целевых программ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2 02 25027 04 0000 151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ступная среда" на 2011 - 2020 годы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2 02 30024 04 0000 151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2 02 49999 04 0000 151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межбюджетные трансферты, пер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даваемые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субъекта Российской Федерации,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2 18 04020 04 0021 180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субъекта Российской Фед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рации, зачисляемых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2 18 04020 04 0031 180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 по сре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Управление по делам молодежи админ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страции муниципального образования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род-курорт Геленджик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1 13 02994 04 0031 130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 (возврат деб</w:t>
            </w:r>
            <w:r w:rsidRPr="00E9110A">
              <w:rPr>
                <w:sz w:val="24"/>
                <w:szCs w:val="24"/>
              </w:rPr>
              <w:t>и</w:t>
            </w:r>
            <w:r w:rsidRPr="00E9110A">
              <w:rPr>
                <w:sz w:val="24"/>
                <w:szCs w:val="24"/>
              </w:rPr>
              <w:t>торской задолженности прошлых лет, з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числяемый в бюджеты городских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1 13 02994 04 0041 130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1 16 23041 04 0000 140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от возмещения ущерба при возни</w:t>
            </w:r>
            <w:r w:rsidRPr="00E9110A">
              <w:rPr>
                <w:sz w:val="24"/>
                <w:szCs w:val="24"/>
              </w:rPr>
              <w:t>к</w:t>
            </w:r>
            <w:r w:rsidRPr="00E9110A">
              <w:rPr>
                <w:sz w:val="24"/>
                <w:szCs w:val="24"/>
              </w:rPr>
              <w:t>новении страховых случаев по обязательн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му страхованию гражданской ответственн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сти, когда выгодоприобретателями выст</w:t>
            </w:r>
            <w:r w:rsidRPr="00E9110A">
              <w:rPr>
                <w:sz w:val="24"/>
                <w:szCs w:val="24"/>
              </w:rPr>
              <w:t>у</w:t>
            </w:r>
            <w:r w:rsidRPr="00E9110A">
              <w:rPr>
                <w:sz w:val="24"/>
                <w:szCs w:val="24"/>
              </w:rPr>
              <w:t>пают получатели средств бюджетов горо</w:t>
            </w:r>
            <w:r w:rsidRPr="00E9110A">
              <w:rPr>
                <w:sz w:val="24"/>
                <w:szCs w:val="24"/>
              </w:rPr>
              <w:t>д</w:t>
            </w:r>
            <w:r w:rsidRPr="00E9110A">
              <w:rPr>
                <w:sz w:val="24"/>
                <w:szCs w:val="24"/>
              </w:rPr>
              <w:t>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1 16 32000 04 0000 140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Денежные взыскания, налагаемые в возм</w:t>
            </w:r>
            <w:r w:rsidRPr="00E9110A">
              <w:rPr>
                <w:sz w:val="24"/>
                <w:szCs w:val="24"/>
              </w:rPr>
              <w:t>е</w:t>
            </w:r>
            <w:r w:rsidRPr="00E9110A">
              <w:rPr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г</w:t>
            </w:r>
            <w:r w:rsidRPr="00E9110A">
              <w:rPr>
                <w:sz w:val="24"/>
                <w:szCs w:val="24"/>
              </w:rPr>
              <w:t>о</w:t>
            </w:r>
            <w:r w:rsidRPr="00E9110A">
              <w:rPr>
                <w:sz w:val="24"/>
                <w:szCs w:val="24"/>
              </w:rPr>
              <w:t>родских округов)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1 16 90040 04 0000 140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поступления от денежных взыск</w:t>
            </w:r>
            <w:r w:rsidRPr="00E9110A">
              <w:rPr>
                <w:sz w:val="24"/>
                <w:szCs w:val="24"/>
              </w:rPr>
              <w:t>а</w:t>
            </w:r>
            <w:r w:rsidRPr="00E9110A">
              <w:rPr>
                <w:sz w:val="24"/>
                <w:szCs w:val="24"/>
              </w:rPr>
              <w:t>ний (штрафов) и иных сумм в возмещение ущерба,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1 17 01040 04 0000 180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2 02 29999 04 0000 151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2 18 04010 04 0031 180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Доходы бюджетов городских округов от возврата бюджетными учреждениями оста</w:t>
            </w:r>
            <w:r w:rsidRPr="00E9110A">
              <w:rPr>
                <w:sz w:val="24"/>
                <w:szCs w:val="24"/>
              </w:rPr>
              <w:t>т</w:t>
            </w:r>
            <w:r w:rsidRPr="00E9110A">
              <w:rPr>
                <w:sz w:val="24"/>
                <w:szCs w:val="24"/>
              </w:rPr>
              <w:t>ков субсидий прошлых лет по средствам бюджета городского округа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 xml:space="preserve"> </w:t>
            </w:r>
          </w:p>
        </w:tc>
      </w:tr>
      <w:tr w:rsidR="00711F21" w:rsidRPr="00E9110A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934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E9110A" w:rsidRDefault="00711F21" w:rsidP="00711F21">
            <w:pPr>
              <w:jc w:val="center"/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2 19 60010 04 0000 151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E9110A" w:rsidRDefault="00711F21" w:rsidP="00711F21">
            <w:pPr>
              <w:rPr>
                <w:sz w:val="24"/>
                <w:szCs w:val="24"/>
              </w:rPr>
            </w:pPr>
            <w:r w:rsidRPr="00E9110A">
              <w:rPr>
                <w:sz w:val="24"/>
                <w:szCs w:val="24"/>
              </w:rPr>
              <w:t>Возврат прочих остатков субсидий, субве</w:t>
            </w:r>
            <w:r w:rsidRPr="00E9110A">
              <w:rPr>
                <w:sz w:val="24"/>
                <w:szCs w:val="24"/>
              </w:rPr>
              <w:t>н</w:t>
            </w:r>
            <w:r w:rsidRPr="00E9110A">
              <w:rPr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городских округов»</w:t>
            </w:r>
          </w:p>
        </w:tc>
      </w:tr>
      <w:tr w:rsidR="00711F21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Default="00711F21" w:rsidP="00711F21">
            <w:pPr>
              <w:jc w:val="center"/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Default="00711F21" w:rsidP="00711F21">
            <w:pPr>
              <w:jc w:val="center"/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r>
              <w:t xml:space="preserve"> </w:t>
            </w:r>
          </w:p>
        </w:tc>
      </w:tr>
      <w:tr w:rsidR="00711F21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1F21" w:rsidTr="00711F21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1F21" w:rsidTr="00711F21"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21" w:rsidRDefault="00711F21" w:rsidP="00711F21">
            <w:r>
              <w:t>Глава муниципального образования город-курорт Геленджик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</w:pPr>
            <w:r>
              <w:t>В.А.Хрестин</w:t>
            </w:r>
          </w:p>
        </w:tc>
      </w:tr>
    </w:tbl>
    <w:p w:rsidR="00711F21" w:rsidRPr="00AC7617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3455"/>
        <w:gridCol w:w="3185"/>
      </w:tblGrid>
      <w:tr w:rsidR="00711F21" w:rsidTr="00711F2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711F21" w:rsidRDefault="00711F21" w:rsidP="00711F21">
            <w:pPr>
              <w:ind w:left="3020"/>
              <w:jc w:val="left"/>
              <w:rPr>
                <w:sz w:val="20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ПРИЛОЖЕНИЕ №2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к решению Думы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муниципального образования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город-курорт Геленджик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    от__________ № _______</w:t>
            </w:r>
          </w:p>
        </w:tc>
      </w:tr>
      <w:tr w:rsidR="00711F21" w:rsidTr="00711F2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711F21" w:rsidRDefault="00711F21" w:rsidP="00711F21">
            <w:pPr>
              <w:ind w:left="3020"/>
              <w:jc w:val="left"/>
              <w:rPr>
                <w:sz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11F21" w:rsidTr="00711F2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711F21" w:rsidRDefault="00711F21" w:rsidP="00711F21">
            <w:pPr>
              <w:ind w:left="3020"/>
              <w:jc w:val="left"/>
              <w:rPr>
                <w:sz w:val="20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«ПРИЛОЖЕНИЕ №3</w:t>
            </w:r>
          </w:p>
          <w:p w:rsidR="00711F21" w:rsidRDefault="00711F21" w:rsidP="00711F21">
            <w:pPr>
              <w:jc w:val="center"/>
            </w:pPr>
          </w:p>
          <w:p w:rsidR="00711F21" w:rsidRDefault="00711F21" w:rsidP="00711F21">
            <w:pPr>
              <w:jc w:val="center"/>
            </w:pPr>
            <w:r>
              <w:t xml:space="preserve">                                   УТВЕРЖДЕН</w:t>
            </w:r>
            <w:r>
              <w:br/>
              <w:t xml:space="preserve">                                     решением Думы</w:t>
            </w:r>
            <w:r>
              <w:br/>
              <w:t xml:space="preserve">                                       муниципального образования</w:t>
            </w:r>
            <w:r>
              <w:br/>
              <w:t xml:space="preserve">                                      город-курорт Геленджик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от 30 ноября 2017 года №513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(в редакции решения Думы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муниципального образования 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  город-курорт Геленджик</w:t>
            </w:r>
            <w:r>
              <w:br/>
              <w:t xml:space="preserve">                                            от __________ № ____)</w:t>
            </w:r>
          </w:p>
        </w:tc>
      </w:tr>
      <w:tr w:rsidR="00711F21" w:rsidTr="00711F2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711F21" w:rsidRDefault="00711F21" w:rsidP="00711F21">
            <w:pPr>
              <w:ind w:left="3020"/>
              <w:jc w:val="left"/>
              <w:rPr>
                <w:sz w:val="20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</w:pPr>
          </w:p>
        </w:tc>
      </w:tr>
      <w:tr w:rsidR="00711F21" w:rsidTr="00711F2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sz w:val="20"/>
              </w:rPr>
            </w:pPr>
          </w:p>
        </w:tc>
      </w:tr>
      <w:tr w:rsidR="00711F21" w:rsidTr="00711F21">
        <w:trPr>
          <w:cantSplit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21" w:rsidRDefault="00711F21" w:rsidP="00711F21">
            <w:pPr>
              <w:jc w:val="center"/>
            </w:pPr>
            <w:r>
              <w:t xml:space="preserve">ОБЪЕМ ПОСТУПЛЕНИЙ  </w:t>
            </w:r>
            <w:r>
              <w:br/>
              <w:t xml:space="preserve">доходов в бюджет муниципального образования </w:t>
            </w:r>
            <w:r>
              <w:br/>
              <w:t xml:space="preserve">город-курорт Геленджик по кодам видов (подвидов) доходов </w:t>
            </w:r>
            <w:r>
              <w:br/>
              <w:t>на 2017 год</w:t>
            </w:r>
          </w:p>
        </w:tc>
      </w:tr>
      <w:tr w:rsidR="00711F21" w:rsidTr="00711F21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</w:tr>
      <w:tr w:rsidR="00711F21" w:rsidRPr="008A2CE5" w:rsidTr="00711F21">
        <w:trPr>
          <w:cantSplit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Код дохода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Сумма (тыс.руб.)</w:t>
            </w:r>
          </w:p>
        </w:tc>
      </w:tr>
    </w:tbl>
    <w:p w:rsidR="00711F21" w:rsidRPr="00715AEC" w:rsidRDefault="00711F21" w:rsidP="00711F21">
      <w:pPr>
        <w:rPr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3455"/>
        <w:gridCol w:w="3185"/>
      </w:tblGrid>
      <w:tr w:rsidR="00711F21" w:rsidRPr="008A2CE5" w:rsidTr="00711F2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</w:t>
            </w:r>
          </w:p>
        </w:tc>
      </w:tr>
      <w:tr w:rsidR="00711F21" w:rsidRPr="008A2CE5" w:rsidTr="00711F21"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1 00 00000 00 0000 000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Налоговые и неналоговые дох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ды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1 741 356,5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1 01 00000 00 0000 000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426 700,0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1 01 01000 00 0000 110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15 210,0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1 01 01010 00 0000 110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 на прибыль организаций, зачисляемый в бюджеты бю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жетной системы Российской Ф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дерации по соответствующим ставкам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15 210,0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1 01 01012 02 0000 110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 на прибыль организаций (за исключением консолидир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ванных групп налогоплательщ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ков), зачисляемый в бюджеты субъектов Российской Федер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ции*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15 210,0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1 01 02000 01 0000 110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411 490,0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1 03 00000 00 0000 000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Налоги на товары (работы, усл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ги), реализуемые на территории Российской Федерации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20 697,2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1 03 02000 01 0000 110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Акцизы по подакцизным тов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рам (продукции), производимым на территории Российской Ф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дерации*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20 697,2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1 05 00000 00 0000 000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210 522,5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1 05 01000 00 0000 110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Налог, взимаемый в связи с применением упрощенной с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стемы налогообложения*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11 288,5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1 05 02000 02 0000 110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Единый налог на вмененный д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ход для отдельных видов де</w:t>
            </w:r>
            <w:r w:rsidRPr="008A2CE5">
              <w:rPr>
                <w:sz w:val="24"/>
                <w:szCs w:val="24"/>
              </w:rPr>
              <w:t>я</w:t>
            </w:r>
            <w:r w:rsidRPr="008A2CE5">
              <w:rPr>
                <w:sz w:val="24"/>
                <w:szCs w:val="24"/>
              </w:rPr>
              <w:t>тельности*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147 773,0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1 05 03000 01 0000 110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129,0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1 05 04000 02 0000 110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Налог, взимаемый в связи с применением патентной сист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мы налогообложения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51 332,0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1 05 04010 02 0000 110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Налог, взимаемый в связи с применением патентной сист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мы налогообложения, зачисля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мый в бюджеты городских окр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гов*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51 332,0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1 06 00000 00 0000 000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373 000,0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1 06 01000 00 0000 110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162 913,0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1 06 01020 04 0000 110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гообложения, расположенным в границах городских округов*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162 913,0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210 087,0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1 08 00000 00 0000 000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Государственная пошлина*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39 750,0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1 09 00000 00 0000 000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Задолженность и перерасчеты по </w:t>
            </w:r>
            <w:r w:rsidRPr="008A2CE5">
              <w:rPr>
                <w:sz w:val="24"/>
                <w:szCs w:val="24"/>
              </w:rPr>
              <w:lastRenderedPageBreak/>
              <w:t>отмененным налогам, сборам и иным обязательным платежам*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>52,0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использования им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щества, находящегося в госуда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ственной и муниципальной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512 631,2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1 11 01000 00 0000 120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в виде прибыли, прих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дящейся на доли в уставных (складочных) капиталах хозя</w:t>
            </w:r>
            <w:r w:rsidRPr="008A2CE5">
              <w:rPr>
                <w:sz w:val="24"/>
                <w:szCs w:val="24"/>
              </w:rPr>
              <w:t>й</w:t>
            </w:r>
            <w:r w:rsidRPr="008A2CE5">
              <w:rPr>
                <w:sz w:val="24"/>
                <w:szCs w:val="24"/>
              </w:rPr>
              <w:t>ственных товариществ и 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ществ, или дивидендов по акц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ям, принадлежащим Российской Федерации, субъектам Росси</w:t>
            </w:r>
            <w:r w:rsidRPr="008A2CE5">
              <w:rPr>
                <w:sz w:val="24"/>
                <w:szCs w:val="24"/>
              </w:rPr>
              <w:t>й</w:t>
            </w:r>
            <w:r w:rsidRPr="008A2CE5">
              <w:rPr>
                <w:sz w:val="24"/>
                <w:szCs w:val="24"/>
              </w:rPr>
              <w:t>ской Федерации или муниц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пальным образованиям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1 11 01040 04 0000 120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в виде прибыли, прих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дящейся на доли в уставных (складочных) капиталах хозя</w:t>
            </w:r>
            <w:r w:rsidRPr="008A2CE5">
              <w:rPr>
                <w:sz w:val="24"/>
                <w:szCs w:val="24"/>
              </w:rPr>
              <w:t>й</w:t>
            </w:r>
            <w:r w:rsidRPr="008A2CE5">
              <w:rPr>
                <w:sz w:val="24"/>
                <w:szCs w:val="24"/>
              </w:rPr>
              <w:t>ственных товариществ и 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ществ, или дивидендов по акц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ям, принадлежащим городским округам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1 11 05000 00 0000 120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вание государственного и мун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ципального имущества (за 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ключением имущества бюдже</w:t>
            </w:r>
            <w:r w:rsidRPr="008A2CE5">
              <w:rPr>
                <w:sz w:val="24"/>
                <w:szCs w:val="24"/>
              </w:rPr>
              <w:t>т</w:t>
            </w:r>
            <w:r w:rsidRPr="008A2CE5">
              <w:rPr>
                <w:sz w:val="24"/>
                <w:szCs w:val="24"/>
              </w:rPr>
              <w:t>ных и автономных учреждений, а также имущества госуда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ственных и муниципальных 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тарных предприятий, в том чи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ле казенных)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506 171,2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1 11 05010 00 0000 120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ственность на которые не ра</w:t>
            </w:r>
            <w:r w:rsidRPr="008A2CE5">
              <w:rPr>
                <w:sz w:val="24"/>
                <w:szCs w:val="24"/>
              </w:rPr>
              <w:t>з</w:t>
            </w:r>
            <w:r w:rsidRPr="008A2CE5">
              <w:rPr>
                <w:sz w:val="24"/>
                <w:szCs w:val="24"/>
              </w:rPr>
              <w:t>граничена, а также средства от продажи права на заключение договоров аренды указанных з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80 858,0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1 11 05012 04 0000 120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lastRenderedPageBreak/>
              <w:t>ственность на которые не ра</w:t>
            </w:r>
            <w:r w:rsidRPr="008A2CE5">
              <w:rPr>
                <w:sz w:val="24"/>
                <w:szCs w:val="24"/>
              </w:rPr>
              <w:t>з</w:t>
            </w:r>
            <w:r w:rsidRPr="008A2CE5">
              <w:rPr>
                <w:sz w:val="24"/>
                <w:szCs w:val="24"/>
              </w:rPr>
              <w:t>граничена и которые распол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жены в границах городских округов, а также средства от продажи права на заключение договоров аренды указанных з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мельных участков*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>80 858,0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1 11 05020 00 0000 120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</w:t>
            </w:r>
            <w:r w:rsidRPr="008A2CE5">
              <w:rPr>
                <w:sz w:val="24"/>
                <w:szCs w:val="24"/>
              </w:rPr>
              <w:t>м</w:t>
            </w:r>
            <w:r w:rsidRPr="008A2CE5">
              <w:rPr>
                <w:sz w:val="24"/>
                <w:szCs w:val="24"/>
              </w:rPr>
              <w:t>ных учреждений)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406 000,0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1 11 05024 04 0000 120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получаемые в виде арендной платы, а также сре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ства от продажи права на закл</w:t>
            </w:r>
            <w:r w:rsidRPr="008A2CE5">
              <w:rPr>
                <w:sz w:val="24"/>
                <w:szCs w:val="24"/>
              </w:rPr>
              <w:t>ю</w:t>
            </w:r>
            <w:r w:rsidRPr="008A2CE5">
              <w:rPr>
                <w:sz w:val="24"/>
                <w:szCs w:val="24"/>
              </w:rPr>
              <w:t>чение договоров аренды за зе</w:t>
            </w:r>
            <w:r w:rsidRPr="008A2CE5">
              <w:rPr>
                <w:sz w:val="24"/>
                <w:szCs w:val="24"/>
              </w:rPr>
              <w:t>м</w:t>
            </w:r>
            <w:r w:rsidRPr="008A2CE5">
              <w:rPr>
                <w:sz w:val="24"/>
                <w:szCs w:val="24"/>
              </w:rPr>
              <w:t>ли, находящиеся в собственн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сти городских округов (за 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ключением земельных участков муниципальных бюджетных и автономных учреждений)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406 000,0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1 11 05030 00 0000 120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сдачи в аренду им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щества, находящегося в опер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тивном управлении органов го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ударственной власти, органов местного самоуправления, гос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дарственных внебюджетных фондов и созданных ими учр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ждений (за исключением им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щества бюджетных и автоно</w:t>
            </w:r>
            <w:r w:rsidRPr="008A2CE5">
              <w:rPr>
                <w:sz w:val="24"/>
                <w:szCs w:val="24"/>
              </w:rPr>
              <w:t>м</w:t>
            </w:r>
            <w:r w:rsidRPr="008A2CE5">
              <w:rPr>
                <w:sz w:val="24"/>
                <w:szCs w:val="24"/>
              </w:rPr>
              <w:t>ных учреждений)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18 213,2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1 11 05034 04 0000 120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сдачи в аренду им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щества, находящегося в опер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тивном управлении органов управления городских округов и созданных ими учреждений (за исключением имущества мун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ципальных бюджетных и авт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номных учреждений)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18 213,2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1 11 05300 00 0000 120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Плата по соглашениям об уст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lastRenderedPageBreak/>
              <w:t>новлении сервитута в отнош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нии земельных участков, нах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дящихся в государственной или муниципальной собственности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>1 100,0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1 11 05320 00 0000 120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Плата по соглашениям об уст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новлении сервитута в отнош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нии земельных участков после разграничения государственной собственности на землю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1 100,0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1 11 05324 04 0000 120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Плата по соглашениям об уст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новлении сервитута, заключе</w:t>
            </w:r>
            <w:r w:rsidRPr="008A2CE5">
              <w:rPr>
                <w:sz w:val="24"/>
                <w:szCs w:val="24"/>
              </w:rPr>
              <w:t>н</w:t>
            </w:r>
            <w:r w:rsidRPr="008A2CE5">
              <w:rPr>
                <w:sz w:val="24"/>
                <w:szCs w:val="24"/>
              </w:rPr>
              <w:t>ным органами местного сам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управления городских округов, государственными или муниц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пальными предприятиями либо государственными или муниц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пальными учреждениями в о</w:t>
            </w:r>
            <w:r w:rsidRPr="008A2CE5">
              <w:rPr>
                <w:sz w:val="24"/>
                <w:szCs w:val="24"/>
              </w:rPr>
              <w:t>т</w:t>
            </w:r>
            <w:r w:rsidRPr="008A2CE5">
              <w:rPr>
                <w:sz w:val="24"/>
                <w:szCs w:val="24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1 100,0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1 11 07000 00 0000 120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3 300,0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1 11 07010 00 0000 120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перечисления части прибыли государственных и 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ниципальных унитарных пре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приятий, остающейся после уплаты налогов и обязательных платежей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3 300,0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1 11 07014 04 0000 120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тельных платежей муниципал</w:t>
            </w:r>
            <w:r w:rsidRPr="008A2CE5">
              <w:rPr>
                <w:sz w:val="24"/>
                <w:szCs w:val="24"/>
              </w:rPr>
              <w:t>ь</w:t>
            </w:r>
            <w:r w:rsidRPr="008A2CE5">
              <w:rPr>
                <w:sz w:val="24"/>
                <w:szCs w:val="24"/>
              </w:rPr>
              <w:t>ных унитарных предприятий, созданных городскими округами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3 300,0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1 11 09000 00 0000 120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доходы от использов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ния имущества и прав, наход</w:t>
            </w:r>
            <w:r w:rsidRPr="008A2CE5">
              <w:rPr>
                <w:sz w:val="24"/>
                <w:szCs w:val="24"/>
              </w:rPr>
              <w:t>я</w:t>
            </w:r>
            <w:r w:rsidRPr="008A2CE5">
              <w:rPr>
                <w:sz w:val="24"/>
                <w:szCs w:val="24"/>
              </w:rPr>
              <w:t>щихся в государственной и 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ниципальной собственности (за исключением имущества бю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жетных и автономных учрежд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ний, а также имущества госуда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ственных и муниципальных 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тарных предприятий, в том чи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ле казенных)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3 100,0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1 11 09040 00 0000 120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поступления от испол</w:t>
            </w:r>
            <w:r w:rsidRPr="008A2CE5">
              <w:rPr>
                <w:sz w:val="24"/>
                <w:szCs w:val="24"/>
              </w:rPr>
              <w:t>ь</w:t>
            </w:r>
            <w:r w:rsidRPr="008A2CE5">
              <w:rPr>
                <w:sz w:val="24"/>
                <w:szCs w:val="24"/>
              </w:rPr>
              <w:t>зования имущества, находящ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гося в государственной и мун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ципальной собственности (за 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ключением имущества бюдже</w:t>
            </w:r>
            <w:r w:rsidRPr="008A2CE5">
              <w:rPr>
                <w:sz w:val="24"/>
                <w:szCs w:val="24"/>
              </w:rPr>
              <w:t>т</w:t>
            </w:r>
            <w:r w:rsidRPr="008A2CE5">
              <w:rPr>
                <w:sz w:val="24"/>
                <w:szCs w:val="24"/>
              </w:rPr>
              <w:t>ных и автономных учреждений, а также имущества госуда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ственных и муниципальных 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тарных предприятий, в том чи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ле казенных)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3 100,0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1 11 09044 04 0000 120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поступления от испол</w:t>
            </w:r>
            <w:r w:rsidRPr="008A2CE5">
              <w:rPr>
                <w:sz w:val="24"/>
                <w:szCs w:val="24"/>
              </w:rPr>
              <w:t>ь</w:t>
            </w:r>
            <w:r w:rsidRPr="008A2CE5">
              <w:rPr>
                <w:sz w:val="24"/>
                <w:szCs w:val="24"/>
              </w:rPr>
              <w:t>зования имущества, находящ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гося в собственности городских округов (за исключением им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щества муниципальных бю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жетных и автономных учрежд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ний, а также имущества мун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ципальных унитарных предпр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3 100,0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1 12 00000 00 0000 000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Платежи при пользовании пр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родными ресурсами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6 500,0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1 12 01000 01 0000 120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6 500,0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оказания платных услуг (работ) и компенсации з</w:t>
            </w:r>
            <w:r w:rsidRPr="008A2CE5">
              <w:rPr>
                <w:sz w:val="24"/>
                <w:szCs w:val="24"/>
              </w:rPr>
              <w:t>а</w:t>
            </w:r>
            <w:r w:rsidRPr="008A2CE5">
              <w:rPr>
                <w:sz w:val="24"/>
                <w:szCs w:val="24"/>
              </w:rPr>
              <w:t>трат государства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1 934,1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1 13 01000 00 0000 130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610,0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1 13 01990 00 0000 130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610,0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1 13 01994 04 0000 130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доходы от оказания платных услуг (работ) получат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лями средств бюджетов горо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610,0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1 13 02000 00 0000 130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1 324,1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1 13 02060 00 0000 130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поступающие в порядке возмещения расходов, понесе</w:t>
            </w:r>
            <w:r w:rsidRPr="008A2CE5">
              <w:rPr>
                <w:sz w:val="24"/>
                <w:szCs w:val="24"/>
              </w:rPr>
              <w:t>н</w:t>
            </w:r>
            <w:r w:rsidRPr="008A2CE5">
              <w:rPr>
                <w:sz w:val="24"/>
                <w:szCs w:val="24"/>
              </w:rPr>
              <w:t>ных в связи с эксплуатацией имущества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258,5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1 13 02064 04 0000 130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Доходы, поступающие в порядке возмещения расходов, понесе</w:t>
            </w:r>
            <w:r w:rsidRPr="008A2CE5">
              <w:rPr>
                <w:sz w:val="24"/>
                <w:szCs w:val="24"/>
              </w:rPr>
              <w:t>н</w:t>
            </w:r>
            <w:r w:rsidRPr="008A2CE5">
              <w:rPr>
                <w:sz w:val="24"/>
                <w:szCs w:val="24"/>
              </w:rPr>
              <w:t>ных в связи с эксплуатацией имущества городских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258,5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1 13 02990 00 0000 130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1 065,6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1 13 02994 04 0000 130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1 065,6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продажи материал</w:t>
            </w:r>
            <w:r w:rsidRPr="008A2CE5">
              <w:rPr>
                <w:sz w:val="24"/>
                <w:szCs w:val="24"/>
              </w:rPr>
              <w:t>ь</w:t>
            </w:r>
            <w:r w:rsidRPr="008A2CE5">
              <w:rPr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49 069,5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1 14 02000 00 0000 000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реализации имущ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ства, находящегося в госуда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ственной и муниципальной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ственности (за исключением движимого имущества бюдже</w:t>
            </w:r>
            <w:r w:rsidRPr="008A2CE5">
              <w:rPr>
                <w:sz w:val="24"/>
                <w:szCs w:val="24"/>
              </w:rPr>
              <w:t>т</w:t>
            </w:r>
            <w:r w:rsidRPr="008A2CE5">
              <w:rPr>
                <w:sz w:val="24"/>
                <w:szCs w:val="24"/>
              </w:rPr>
              <w:t>ных и автономных учреждений, а также имущества госуда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ственных и муниципальных 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тарных предприятий, в том чи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ле казенных)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5 000,0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1 14 02043 04 0000 410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реализации иного имущества, находящегося в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ственности городских округов (за исключением имущества м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ниципальных бюджетных и а</w:t>
            </w:r>
            <w:r w:rsidRPr="008A2CE5">
              <w:rPr>
                <w:sz w:val="24"/>
                <w:szCs w:val="24"/>
              </w:rPr>
              <w:t>в</w:t>
            </w:r>
            <w:r w:rsidRPr="008A2CE5">
              <w:rPr>
                <w:sz w:val="24"/>
                <w:szCs w:val="24"/>
              </w:rPr>
              <w:t>тономных учреждений, а также имущества муниципальных ун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тарных предприятий, в том чи</w:t>
            </w:r>
            <w:r w:rsidRPr="008A2CE5">
              <w:rPr>
                <w:sz w:val="24"/>
                <w:szCs w:val="24"/>
              </w:rPr>
              <w:t>с</w:t>
            </w:r>
            <w:r w:rsidRPr="008A2CE5">
              <w:rPr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5 000,0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1 14 06000 00 0000 430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продажи земельных участков, находящихся в гос</w:t>
            </w:r>
            <w:r w:rsidRPr="008A2CE5">
              <w:rPr>
                <w:sz w:val="24"/>
                <w:szCs w:val="24"/>
              </w:rPr>
              <w:t>у</w:t>
            </w:r>
            <w:r w:rsidRPr="008A2CE5">
              <w:rPr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44 069,5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1 14 06010 00 0000 430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продажи земельных участков, государственная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ственность на которые не ра</w:t>
            </w:r>
            <w:r w:rsidRPr="008A2CE5">
              <w:rPr>
                <w:sz w:val="24"/>
                <w:szCs w:val="24"/>
              </w:rPr>
              <w:t>з</w:t>
            </w:r>
            <w:r w:rsidRPr="008A2CE5">
              <w:rPr>
                <w:sz w:val="24"/>
                <w:szCs w:val="24"/>
              </w:rPr>
              <w:t>граничена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50,0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1 14 06012 04 0000 430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Доходы от продажи земельных </w:t>
            </w:r>
            <w:r w:rsidRPr="008A2CE5">
              <w:rPr>
                <w:sz w:val="24"/>
                <w:szCs w:val="24"/>
              </w:rPr>
              <w:lastRenderedPageBreak/>
              <w:t>участков, государственная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ственность на которые не ра</w:t>
            </w:r>
            <w:r w:rsidRPr="008A2CE5">
              <w:rPr>
                <w:sz w:val="24"/>
                <w:szCs w:val="24"/>
              </w:rPr>
              <w:t>з</w:t>
            </w:r>
            <w:r w:rsidRPr="008A2CE5">
              <w:rPr>
                <w:sz w:val="24"/>
                <w:szCs w:val="24"/>
              </w:rPr>
              <w:t>граничена и которые распол</w:t>
            </w:r>
            <w:r w:rsidRPr="008A2CE5">
              <w:rPr>
                <w:sz w:val="24"/>
                <w:szCs w:val="24"/>
              </w:rPr>
              <w:t>о</w:t>
            </w:r>
            <w:r w:rsidRPr="008A2CE5">
              <w:rPr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>50,0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1 14 06020 00 0000 430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продажи земельных участков, государственная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ственность на которые разгран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чена (за исключением земельных участков бюджетных и автоно</w:t>
            </w:r>
            <w:r w:rsidRPr="008A2CE5">
              <w:rPr>
                <w:sz w:val="24"/>
                <w:szCs w:val="24"/>
              </w:rPr>
              <w:t>м</w:t>
            </w:r>
            <w:r w:rsidRPr="008A2CE5">
              <w:rPr>
                <w:sz w:val="24"/>
                <w:szCs w:val="24"/>
              </w:rPr>
              <w:t>ных учреждений)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44 019,5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1 14 06024 04 0000 430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Доходы от продажи земельных участков, находящихся в со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ственности городских округов (за исключением земельных участков муниципальных бю</w:t>
            </w:r>
            <w:r w:rsidRPr="008A2CE5">
              <w:rPr>
                <w:sz w:val="24"/>
                <w:szCs w:val="24"/>
              </w:rPr>
              <w:t>д</w:t>
            </w:r>
            <w:r w:rsidRPr="008A2CE5">
              <w:rPr>
                <w:sz w:val="24"/>
                <w:szCs w:val="24"/>
              </w:rPr>
              <w:t>жетных и автономных учрежд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ний)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44 019,5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1 16 00000 00 0000 000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25 900,0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1 17 00000 00 0000 000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74 600,0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1 17 05000 00 0000 180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74 600,0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1 17 05040 04 0000 180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74 600,0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2 00 00000 00 0000 000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1 317 218,5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2 02 00000 00 0000 000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1 219 977,0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2 02 10000 00 0000 151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102 565,9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2 02 20000 00 0000 151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217 629,2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2 02 30000 00 0000 151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Субвенции бюджетам бюдже</w:t>
            </w:r>
            <w:r w:rsidRPr="008A2CE5">
              <w:rPr>
                <w:sz w:val="24"/>
                <w:szCs w:val="24"/>
              </w:rPr>
              <w:t>т</w:t>
            </w:r>
            <w:r w:rsidRPr="008A2CE5">
              <w:rPr>
                <w:sz w:val="24"/>
                <w:szCs w:val="24"/>
              </w:rPr>
              <w:t>ной системы Российской Фед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рации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898 781,9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2 02 40000 00 0000 151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Иные межбюджетные трансфе</w:t>
            </w:r>
            <w:r w:rsidRPr="008A2CE5">
              <w:rPr>
                <w:sz w:val="24"/>
                <w:szCs w:val="24"/>
              </w:rPr>
              <w:t>р</w:t>
            </w:r>
            <w:r w:rsidRPr="008A2CE5">
              <w:rPr>
                <w:sz w:val="24"/>
                <w:szCs w:val="24"/>
              </w:rPr>
              <w:t>ты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1 000,0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безвозмездные посту</w:t>
            </w:r>
            <w:r w:rsidRPr="008A2CE5">
              <w:rPr>
                <w:sz w:val="24"/>
                <w:szCs w:val="24"/>
              </w:rPr>
              <w:t>п</w:t>
            </w:r>
            <w:r w:rsidRPr="008A2CE5">
              <w:rPr>
                <w:sz w:val="24"/>
                <w:szCs w:val="24"/>
              </w:rPr>
              <w:t>ления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98 191,4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2 07 04050 04 0000 180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Прочие безвозмездные посту</w:t>
            </w:r>
            <w:r w:rsidRPr="008A2CE5">
              <w:rPr>
                <w:sz w:val="24"/>
                <w:szCs w:val="24"/>
              </w:rPr>
              <w:t>п</w:t>
            </w:r>
            <w:r w:rsidRPr="008A2CE5">
              <w:rPr>
                <w:sz w:val="24"/>
                <w:szCs w:val="24"/>
              </w:rPr>
              <w:t>ления в бюджеты городских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98 191,4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2 19 00000 00 0000 000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Возврат остатков субсидий, су</w:t>
            </w:r>
            <w:r w:rsidRPr="008A2CE5">
              <w:rPr>
                <w:sz w:val="24"/>
                <w:szCs w:val="24"/>
              </w:rPr>
              <w:t>б</w:t>
            </w:r>
            <w:r w:rsidRPr="008A2CE5">
              <w:rPr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color w:val="FF0000"/>
                <w:sz w:val="24"/>
                <w:szCs w:val="24"/>
              </w:rPr>
              <w:t>-949,9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2 19 60010 04 0000 151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>Возврат прочих остатков субс</w:t>
            </w:r>
            <w:r w:rsidRPr="008A2CE5">
              <w:rPr>
                <w:sz w:val="24"/>
                <w:szCs w:val="24"/>
              </w:rPr>
              <w:t>и</w:t>
            </w:r>
            <w:r w:rsidRPr="008A2CE5">
              <w:rPr>
                <w:sz w:val="24"/>
                <w:szCs w:val="24"/>
              </w:rPr>
              <w:t>дий, субвенций и иных ме</w:t>
            </w:r>
            <w:r w:rsidRPr="008A2CE5">
              <w:rPr>
                <w:sz w:val="24"/>
                <w:szCs w:val="24"/>
              </w:rPr>
              <w:t>ж</w:t>
            </w:r>
            <w:r w:rsidRPr="008A2CE5">
              <w:rPr>
                <w:sz w:val="24"/>
                <w:szCs w:val="24"/>
              </w:rPr>
              <w:t>бюджетных трансфертов, им</w:t>
            </w:r>
            <w:r w:rsidRPr="008A2CE5">
              <w:rPr>
                <w:sz w:val="24"/>
                <w:szCs w:val="24"/>
              </w:rPr>
              <w:t>е</w:t>
            </w:r>
            <w:r w:rsidRPr="008A2CE5">
              <w:rPr>
                <w:sz w:val="24"/>
                <w:szCs w:val="24"/>
              </w:rPr>
              <w:t>ющих целевое назначение, про-шлых лет из бюджетов го-родских округов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  <w:r w:rsidRPr="008A2CE5">
              <w:rPr>
                <w:color w:val="FF0000"/>
                <w:sz w:val="24"/>
                <w:szCs w:val="24"/>
              </w:rPr>
              <w:t>-949,9</w:t>
            </w: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jc w:val="center"/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8A2CE5" w:rsidRDefault="00711F21" w:rsidP="00711F21">
            <w:pPr>
              <w:rPr>
                <w:sz w:val="24"/>
                <w:szCs w:val="24"/>
              </w:rPr>
            </w:pPr>
            <w:r w:rsidRPr="008A2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8A2CE5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8A2CE5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Pr="008A2CE5" w:rsidRDefault="00711F21" w:rsidP="00711F21">
            <w:pPr>
              <w:rPr>
                <w:b/>
                <w:bCs/>
                <w:sz w:val="24"/>
                <w:szCs w:val="24"/>
              </w:rPr>
            </w:pPr>
            <w:r w:rsidRPr="008A2CE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Pr="008A2CE5" w:rsidRDefault="00711F21" w:rsidP="00711F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Pr="008A2CE5" w:rsidRDefault="00711F21" w:rsidP="00711F21">
            <w:pPr>
              <w:jc w:val="right"/>
              <w:rPr>
                <w:b/>
                <w:bCs/>
                <w:sz w:val="24"/>
                <w:szCs w:val="24"/>
              </w:rPr>
            </w:pPr>
            <w:r w:rsidRPr="008A2CE5">
              <w:rPr>
                <w:b/>
                <w:bCs/>
                <w:sz w:val="24"/>
                <w:szCs w:val="24"/>
              </w:rPr>
              <w:t>3 058 575,0</w:t>
            </w:r>
          </w:p>
        </w:tc>
      </w:tr>
      <w:tr w:rsidR="00711F21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</w:tr>
      <w:tr w:rsidR="00711F21" w:rsidTr="00711F21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>_______________________</w:t>
            </w:r>
          </w:p>
        </w:tc>
      </w:tr>
      <w:tr w:rsidR="00711F21" w:rsidTr="00711F21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r>
              <w:t xml:space="preserve">        *По видам и подвидам доходов, входящим в  соответствующий группир</w:t>
            </w:r>
            <w:r>
              <w:t>о</w:t>
            </w:r>
            <w:r>
              <w:t>вочный код бюджетной классификации, зачисляемым в местные бюджеты в с</w:t>
            </w:r>
            <w:r>
              <w:t>о</w:t>
            </w:r>
            <w:r>
              <w:t xml:space="preserve">ответствии с законодательством Российской Федерации». </w:t>
            </w:r>
          </w:p>
        </w:tc>
      </w:tr>
      <w:tr w:rsidR="00711F21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</w:tr>
      <w:tr w:rsidR="00711F21" w:rsidTr="00711F21"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>Глава муниципального образования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</w:tr>
      <w:tr w:rsidR="00711F21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>город-курорт Геленджик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</w:pPr>
            <w:r>
              <w:t>В.А. Хрестин</w:t>
            </w:r>
          </w:p>
        </w:tc>
      </w:tr>
      <w:tr w:rsidR="00711F21" w:rsidTr="00711F21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" w:hAnsi="Arial" w:cs="Arial"/>
                <w:sz w:val="20"/>
              </w:rPr>
            </w:pPr>
          </w:p>
        </w:tc>
      </w:tr>
    </w:tbl>
    <w:p w:rsidR="00711F21" w:rsidRPr="00EE7F43" w:rsidRDefault="00711F21" w:rsidP="00711F21"/>
    <w:p w:rsidR="00711F21" w:rsidRPr="00BF1217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4939"/>
        <w:gridCol w:w="1661"/>
      </w:tblGrid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711F21" w:rsidRDefault="00711F21" w:rsidP="00711F21">
            <w:pPr>
              <w:ind w:left="3060"/>
              <w:jc w:val="left"/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     ПРИЛОЖЕНИЕ №3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  к решению Думы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муниципального образования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  город-курорт Геленджик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  от _________ № ______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711F21" w:rsidRDefault="00711F21" w:rsidP="00711F21">
            <w:pPr>
              <w:ind w:left="3060"/>
              <w:jc w:val="left"/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</w:t>
            </w:r>
          </w:p>
          <w:p w:rsidR="00711F21" w:rsidRDefault="00711F21" w:rsidP="00711F21">
            <w:pPr>
              <w:jc w:val="center"/>
            </w:pPr>
          </w:p>
          <w:p w:rsidR="00711F21" w:rsidRDefault="00711F21" w:rsidP="00711F21">
            <w:pPr>
              <w:jc w:val="center"/>
            </w:pPr>
            <w:r>
              <w:t xml:space="preserve">                                         «ПРИЛОЖЕНИЕ №5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711F21" w:rsidRDefault="00711F21" w:rsidP="00711F21">
            <w:pPr>
              <w:ind w:left="3060"/>
              <w:jc w:val="left"/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   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  УТВЕРЖДЕНЫ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711F21" w:rsidRDefault="00711F21" w:rsidP="00711F21">
            <w:pPr>
              <w:ind w:left="3060"/>
              <w:jc w:val="left"/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     решением Думы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r>
              <w:t xml:space="preserve">                                                                            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    муниципального образования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/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    город-курорт Геленджик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от 30 ноября 2016 года №513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(в редакции решения Думы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муниципального образования </w:t>
            </w:r>
          </w:p>
          <w:p w:rsidR="00711F21" w:rsidRDefault="00711F21" w:rsidP="00711F21">
            <w:pPr>
              <w:jc w:val="center"/>
            </w:pPr>
            <w:r>
              <w:t xml:space="preserve">                                           город-курорт Геленджик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/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                                           от __________ № ____)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center"/>
            </w:pP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center"/>
            </w:pPr>
          </w:p>
        </w:tc>
      </w:tr>
      <w:tr w:rsidR="00711F21" w:rsidTr="00711F21">
        <w:trPr>
          <w:cantSplit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  <w:hideMark/>
          </w:tcPr>
          <w:p w:rsidR="00711F21" w:rsidRDefault="00711F21" w:rsidP="00711F21">
            <w:pPr>
              <w:jc w:val="center"/>
            </w:pPr>
            <w:r>
              <w:t xml:space="preserve">БЕЗВОЗМЕЗДНЫЕ ПОСТУПЛЕНИЯ </w:t>
            </w:r>
            <w:r>
              <w:br/>
              <w:t xml:space="preserve">доходов в бюджет муниципального образования </w:t>
            </w:r>
            <w:r>
              <w:br/>
              <w:t xml:space="preserve">город-курорт Геленджик от других бюджетов </w:t>
            </w:r>
            <w:r>
              <w:br/>
              <w:t>бюджетной системы Российской Федерации в 2017 году</w:t>
            </w:r>
          </w:p>
        </w:tc>
      </w:tr>
      <w:tr w:rsidR="00711F21" w:rsidTr="00711F21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21" w:rsidRDefault="00711F21" w:rsidP="00711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21" w:rsidRDefault="00711F21" w:rsidP="00711F21">
            <w:pPr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21" w:rsidRDefault="00711F21" w:rsidP="00711F21">
            <w:pPr>
              <w:jc w:val="center"/>
              <w:rPr>
                <w:b/>
                <w:bCs/>
              </w:rPr>
            </w:pPr>
          </w:p>
        </w:tc>
      </w:tr>
      <w:tr w:rsidR="00711F21" w:rsidTr="00711F21">
        <w:trPr>
          <w:cantSplit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jc w:val="right"/>
            </w:pPr>
            <w:r>
              <w:t>(тыс. руб.)</w:t>
            </w:r>
          </w:p>
        </w:tc>
      </w:tr>
      <w:tr w:rsidR="00711F21" w:rsidRPr="00F36919" w:rsidTr="00711F21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Код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Сумма</w:t>
            </w:r>
          </w:p>
        </w:tc>
      </w:tr>
    </w:tbl>
    <w:p w:rsidR="00711F21" w:rsidRPr="001F3078" w:rsidRDefault="00711F21" w:rsidP="00711F21">
      <w:pPr>
        <w:rPr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4939"/>
        <w:gridCol w:w="1661"/>
      </w:tblGrid>
      <w:tr w:rsidR="00711F21" w:rsidRPr="00F36919" w:rsidTr="00711F21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3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2 02 00000 00 0000 000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Безвозмездные поступления от других бюдж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тов бюджетной системы Российской Федер</w:t>
            </w:r>
            <w:r w:rsidRPr="00F36919">
              <w:rPr>
                <w:sz w:val="24"/>
                <w:szCs w:val="24"/>
              </w:rPr>
              <w:t>а</w:t>
            </w:r>
            <w:r w:rsidRPr="00F36919">
              <w:rPr>
                <w:sz w:val="24"/>
                <w:szCs w:val="24"/>
              </w:rPr>
              <w:t>ции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1 219 977,0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2 02 10000 00 0000 151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Дотации бюджетам бюджетной системы Ро</w:t>
            </w:r>
            <w:r w:rsidRPr="00F36919">
              <w:rPr>
                <w:sz w:val="24"/>
                <w:szCs w:val="24"/>
              </w:rPr>
              <w:t>с</w:t>
            </w:r>
            <w:r w:rsidRPr="00F36919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102 565,9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2 02 15001 00 0000 151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Дотации на выравнивание бюджетной обесп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ченности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102 565,9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2 02 15001 04 0000 151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Дотации бюджетам городских округов на в</w:t>
            </w:r>
            <w:r w:rsidRPr="00F36919">
              <w:rPr>
                <w:sz w:val="24"/>
                <w:szCs w:val="24"/>
              </w:rPr>
              <w:t>ы</w:t>
            </w:r>
            <w:r w:rsidRPr="00F36919">
              <w:rPr>
                <w:sz w:val="24"/>
                <w:szCs w:val="24"/>
              </w:rPr>
              <w:t>равнивание бюджетной обеспеченности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102 565,9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2 02 20000 00 0000 151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Субсидии бюджетам бюджетной системы Ро</w:t>
            </w:r>
            <w:r w:rsidRPr="00F36919">
              <w:rPr>
                <w:sz w:val="24"/>
                <w:szCs w:val="24"/>
              </w:rPr>
              <w:t>с</w:t>
            </w:r>
            <w:r w:rsidRPr="00F36919">
              <w:rPr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217 629,2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2 02 20051 00 0000 151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Субсидии бюджетам на реализацию федерал</w:t>
            </w:r>
            <w:r w:rsidRPr="00F36919">
              <w:rPr>
                <w:sz w:val="24"/>
                <w:szCs w:val="24"/>
              </w:rPr>
              <w:t>ь</w:t>
            </w:r>
            <w:r w:rsidRPr="00F36919">
              <w:rPr>
                <w:sz w:val="24"/>
                <w:szCs w:val="24"/>
              </w:rPr>
              <w:lastRenderedPageBreak/>
              <w:t>ных целевых программ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lastRenderedPageBreak/>
              <w:t>4 431,6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2 02 20051 04 0000 151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Субсидии бюджетам городских округов на р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ализацию федеральных целевых программ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4 431,6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2 02 25555 00 0000 151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Субсидии бюджетам на поддержку госуда</w:t>
            </w:r>
            <w:r w:rsidRPr="00F36919">
              <w:rPr>
                <w:sz w:val="24"/>
                <w:szCs w:val="24"/>
              </w:rPr>
              <w:t>р</w:t>
            </w:r>
            <w:r w:rsidRPr="00F36919">
              <w:rPr>
                <w:sz w:val="24"/>
                <w:szCs w:val="24"/>
              </w:rPr>
              <w:t>ственных программ субъектов Российской Ф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дерации и муниципальных программ формир</w:t>
            </w:r>
            <w:r w:rsidRPr="00F36919">
              <w:rPr>
                <w:sz w:val="24"/>
                <w:szCs w:val="24"/>
              </w:rPr>
              <w:t>о</w:t>
            </w:r>
            <w:r w:rsidRPr="00F36919">
              <w:rPr>
                <w:sz w:val="24"/>
                <w:szCs w:val="24"/>
              </w:rPr>
              <w:t>вания современной городской среды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62 900,8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2 02 25555 04 0000 151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</w:t>
            </w:r>
            <w:r w:rsidRPr="00F36919">
              <w:rPr>
                <w:sz w:val="24"/>
                <w:szCs w:val="24"/>
              </w:rPr>
              <w:t>к</w:t>
            </w:r>
            <w:r w:rsidRPr="00F36919">
              <w:rPr>
                <w:sz w:val="24"/>
                <w:szCs w:val="24"/>
              </w:rPr>
              <w:t>тов Российской Федерации и муниципальных программ формирования современной горо</w:t>
            </w:r>
            <w:r w:rsidRPr="00F36919">
              <w:rPr>
                <w:sz w:val="24"/>
                <w:szCs w:val="24"/>
              </w:rPr>
              <w:t>д</w:t>
            </w:r>
            <w:r w:rsidRPr="00F36919">
              <w:rPr>
                <w:sz w:val="24"/>
                <w:szCs w:val="24"/>
              </w:rPr>
              <w:t>ской среды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62 900,8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2 02 29999 00 0000 151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150 296,8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2 02 29999 04 0000 151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150 296,8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2 02 30000 00 0000 151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898 781,9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2 02 30024 00 0000 151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</w:t>
            </w:r>
            <w:r w:rsidRPr="00F36919">
              <w:rPr>
                <w:sz w:val="24"/>
                <w:szCs w:val="24"/>
              </w:rPr>
              <w:t>й</w:t>
            </w:r>
            <w:r w:rsidRPr="00F36919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864 626,9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2 02 30024 04 0000 151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F36919">
              <w:rPr>
                <w:sz w:val="24"/>
                <w:szCs w:val="24"/>
              </w:rPr>
              <w:t>ъ</w:t>
            </w:r>
            <w:r w:rsidRPr="00F36919">
              <w:rPr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864 626,9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2 02 30027 00 0000 151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на содержание ребенка в семье опекуна и приемной семье, а также во</w:t>
            </w:r>
            <w:r w:rsidRPr="00F36919">
              <w:rPr>
                <w:sz w:val="24"/>
                <w:szCs w:val="24"/>
              </w:rPr>
              <w:t>з</w:t>
            </w:r>
            <w:r w:rsidRPr="00F36919">
              <w:rPr>
                <w:sz w:val="24"/>
                <w:szCs w:val="24"/>
              </w:rPr>
              <w:t>награждение, причитающееся приемному р</w:t>
            </w:r>
            <w:r w:rsidRPr="00F36919">
              <w:rPr>
                <w:sz w:val="24"/>
                <w:szCs w:val="24"/>
              </w:rPr>
              <w:t>о</w:t>
            </w:r>
            <w:r w:rsidRPr="00F36919">
              <w:rPr>
                <w:sz w:val="24"/>
                <w:szCs w:val="24"/>
              </w:rPr>
              <w:t>дителю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20 441,4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2 02 30027 04 0000 151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</w:t>
            </w:r>
            <w:r w:rsidRPr="00F36919">
              <w:rPr>
                <w:sz w:val="24"/>
                <w:szCs w:val="24"/>
              </w:rPr>
              <w:t>м</w:t>
            </w:r>
            <w:r w:rsidRPr="00F36919">
              <w:rPr>
                <w:sz w:val="24"/>
                <w:szCs w:val="24"/>
              </w:rPr>
              <w:t>ной семье, а также вознаграждение, причит</w:t>
            </w:r>
            <w:r w:rsidRPr="00F36919">
              <w:rPr>
                <w:sz w:val="24"/>
                <w:szCs w:val="24"/>
              </w:rPr>
              <w:t>а</w:t>
            </w:r>
            <w:r w:rsidRPr="00F36919">
              <w:rPr>
                <w:sz w:val="24"/>
                <w:szCs w:val="24"/>
              </w:rPr>
              <w:t>ющееся приемному родителю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20 441,4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2 02 30029 00 0000 151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на компенсацию части платы, взимаемой с родителей (законных пре</w:t>
            </w:r>
            <w:r w:rsidRPr="00F36919">
              <w:rPr>
                <w:sz w:val="24"/>
                <w:szCs w:val="24"/>
              </w:rPr>
              <w:t>д</w:t>
            </w:r>
            <w:r w:rsidRPr="00F36919">
              <w:rPr>
                <w:sz w:val="24"/>
                <w:szCs w:val="24"/>
              </w:rPr>
              <w:t>ставителей) за присмотр и уход за детьми, п</w:t>
            </w:r>
            <w:r w:rsidRPr="00F36919">
              <w:rPr>
                <w:sz w:val="24"/>
                <w:szCs w:val="24"/>
              </w:rPr>
              <w:t>о</w:t>
            </w:r>
            <w:r w:rsidRPr="00F36919">
              <w:rPr>
                <w:sz w:val="24"/>
                <w:szCs w:val="24"/>
              </w:rPr>
              <w:t>сещающими образовательные организации, р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ализующие образовательные программы д</w:t>
            </w:r>
            <w:r w:rsidRPr="00F36919">
              <w:rPr>
                <w:sz w:val="24"/>
                <w:szCs w:val="24"/>
              </w:rPr>
              <w:t>о</w:t>
            </w:r>
            <w:r w:rsidRPr="00F36919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10 143,0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2 02 30029 04 0000 151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</w:t>
            </w:r>
            <w:r w:rsidRPr="00F36919">
              <w:rPr>
                <w:sz w:val="24"/>
                <w:szCs w:val="24"/>
              </w:rPr>
              <w:t>и</w:t>
            </w:r>
            <w:r w:rsidRPr="00F36919">
              <w:rPr>
                <w:sz w:val="24"/>
                <w:szCs w:val="24"/>
              </w:rPr>
              <w:lastRenderedPageBreak/>
              <w:t>телей (законных представителей) за присмотр и уход за детьми, посещающими образовател</w:t>
            </w:r>
            <w:r w:rsidRPr="00F36919">
              <w:rPr>
                <w:sz w:val="24"/>
                <w:szCs w:val="24"/>
              </w:rPr>
              <w:t>ь</w:t>
            </w:r>
            <w:r w:rsidRPr="00F36919">
              <w:rPr>
                <w:sz w:val="24"/>
                <w:szCs w:val="24"/>
              </w:rPr>
              <w:t>ные организации, реализующие образовател</w:t>
            </w:r>
            <w:r w:rsidRPr="00F36919">
              <w:rPr>
                <w:sz w:val="24"/>
                <w:szCs w:val="24"/>
              </w:rPr>
              <w:t>ь</w:t>
            </w:r>
            <w:r w:rsidRPr="00F36919">
              <w:rPr>
                <w:sz w:val="24"/>
                <w:szCs w:val="24"/>
              </w:rPr>
              <w:t>ные программы дошкольного образования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lastRenderedPageBreak/>
              <w:t>10 143,0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2 02 35082 00 0000 151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муниципальных образ</w:t>
            </w:r>
            <w:r w:rsidRPr="00F36919">
              <w:rPr>
                <w:sz w:val="24"/>
                <w:szCs w:val="24"/>
              </w:rPr>
              <w:t>о</w:t>
            </w:r>
            <w:r w:rsidRPr="00F36919">
              <w:rPr>
                <w:sz w:val="24"/>
                <w:szCs w:val="24"/>
              </w:rPr>
              <w:t>ваний на предоставление жилых помещений детям-сиротам и детям, оставшимся без поп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чения родителей, лицам из их числа по догов</w:t>
            </w:r>
            <w:r w:rsidRPr="00F36919">
              <w:rPr>
                <w:sz w:val="24"/>
                <w:szCs w:val="24"/>
              </w:rPr>
              <w:t>о</w:t>
            </w:r>
            <w:r w:rsidRPr="00F36919">
              <w:rPr>
                <w:sz w:val="24"/>
                <w:szCs w:val="24"/>
              </w:rPr>
              <w:t>рам найма специализированных жилых пом</w:t>
            </w:r>
            <w:r w:rsidRPr="00F36919">
              <w:rPr>
                <w:sz w:val="24"/>
                <w:szCs w:val="24"/>
              </w:rPr>
              <w:t>е</w:t>
            </w:r>
            <w:r w:rsidRPr="00F36919">
              <w:rPr>
                <w:sz w:val="24"/>
                <w:szCs w:val="24"/>
              </w:rPr>
              <w:t>щений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3 570,6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2 02 35082 04 0000 151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3 570,6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2 02 40000 00 0000 151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1 000,0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2 02 49999 00 0000 151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Прочие межбюджетные трансферты, передав</w:t>
            </w:r>
            <w:r w:rsidRPr="00F36919">
              <w:rPr>
                <w:sz w:val="24"/>
                <w:szCs w:val="24"/>
              </w:rPr>
              <w:t>а</w:t>
            </w:r>
            <w:r w:rsidRPr="00F36919">
              <w:rPr>
                <w:sz w:val="24"/>
                <w:szCs w:val="24"/>
              </w:rPr>
              <w:t>емые бюджетам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1 000,0</w:t>
            </w: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right"/>
              <w:rPr>
                <w:sz w:val="24"/>
                <w:szCs w:val="24"/>
              </w:rPr>
            </w:pPr>
          </w:p>
        </w:tc>
      </w:tr>
      <w:tr w:rsidR="00711F21" w:rsidRPr="00F36919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2 02 49999 04 0000 151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>Прочие межбюджетные трансферты, передав</w:t>
            </w:r>
            <w:r w:rsidRPr="00F36919">
              <w:rPr>
                <w:sz w:val="24"/>
                <w:szCs w:val="24"/>
              </w:rPr>
              <w:t>а</w:t>
            </w:r>
            <w:r w:rsidRPr="00F36919">
              <w:rPr>
                <w:sz w:val="24"/>
                <w:szCs w:val="24"/>
              </w:rPr>
              <w:t>емые бюджетам городских округов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Pr="00F36919" w:rsidRDefault="00711F21" w:rsidP="00711F21">
            <w:pPr>
              <w:jc w:val="center"/>
              <w:rPr>
                <w:sz w:val="24"/>
                <w:szCs w:val="24"/>
              </w:rPr>
            </w:pPr>
            <w:r w:rsidRPr="00F3691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</w:t>
            </w:r>
            <w:r w:rsidRPr="00F36919">
              <w:rPr>
                <w:sz w:val="24"/>
                <w:szCs w:val="24"/>
              </w:rPr>
              <w:t>1 000,0»</w:t>
            </w:r>
          </w:p>
        </w:tc>
      </w:tr>
      <w:tr w:rsidR="00711F21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Default="00711F21" w:rsidP="00711F21">
            <w:r>
              <w:t xml:space="preserve">  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pPr>
              <w:jc w:val="right"/>
            </w:pPr>
          </w:p>
        </w:tc>
      </w:tr>
      <w:tr w:rsidR="00711F21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21" w:rsidRDefault="00711F21" w:rsidP="00711F21">
            <w:pPr>
              <w:jc w:val="right"/>
            </w:pPr>
          </w:p>
        </w:tc>
      </w:tr>
      <w:tr w:rsidR="00711F21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F21" w:rsidRDefault="00711F21" w:rsidP="00711F21">
            <w: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21" w:rsidRDefault="00711F21" w:rsidP="00711F21">
            <w:pPr>
              <w:jc w:val="right"/>
            </w:pPr>
          </w:p>
        </w:tc>
      </w:tr>
      <w:tr w:rsidR="00711F21" w:rsidTr="00711F21"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r>
              <w:t xml:space="preserve">Глава муниципального образования  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21" w:rsidRDefault="00711F21" w:rsidP="00711F21"/>
        </w:tc>
      </w:tr>
      <w:tr w:rsidR="00711F21" w:rsidTr="00711F21">
        <w:tc>
          <w:tcPr>
            <w:tcW w:w="7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r>
              <w:t>город-курорт Геленджик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1F21" w:rsidRDefault="00711F21" w:rsidP="00711F21">
            <w:r>
              <w:t>В.А. Хрестин</w:t>
            </w:r>
          </w:p>
        </w:tc>
      </w:tr>
      <w:tr w:rsidR="00711F21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" w:hAnsi="Arial" w:cs="Arial"/>
                <w:sz w:val="20"/>
              </w:rPr>
            </w:pPr>
          </w:p>
        </w:tc>
      </w:tr>
      <w:tr w:rsidR="00711F21" w:rsidTr="00711F21"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21" w:rsidRDefault="00711F21" w:rsidP="00711F21">
            <w:pPr>
              <w:rPr>
                <w:rFonts w:ascii="Arial" w:hAnsi="Arial" w:cs="Arial"/>
                <w:sz w:val="20"/>
              </w:rPr>
            </w:pPr>
          </w:p>
        </w:tc>
      </w:tr>
    </w:tbl>
    <w:p w:rsidR="00711F21" w:rsidRPr="006176DF" w:rsidRDefault="00711F21" w:rsidP="00711F21"/>
    <w:p w:rsidR="00711F21" w:rsidRPr="0017085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p w:rsidR="00711F21" w:rsidRDefault="00711F21" w:rsidP="00711F21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6600"/>
      </w:tblGrid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ПРИЛОЖЕНИЕ №</w:t>
            </w:r>
            <w:r>
              <w:rPr>
                <w:szCs w:val="28"/>
              </w:rPr>
              <w:t>4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к решению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муниципального образования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от _________ № ______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«ПРИЛОЖЕНИЕ №</w:t>
            </w:r>
            <w:r>
              <w:rPr>
                <w:szCs w:val="28"/>
              </w:rPr>
              <w:t>8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УТВЕРЖДЕН</w:t>
            </w:r>
            <w:r>
              <w:rPr>
                <w:szCs w:val="28"/>
              </w:rPr>
              <w:t>О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решением Думы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муниципального образования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от 30 ноября 2016 года №513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(в редакции решения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муниципального образования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город-курорт Геленджик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от __________ № ____)</w:t>
            </w:r>
          </w:p>
        </w:tc>
      </w:tr>
    </w:tbl>
    <w:p w:rsidR="00AB4D8F" w:rsidRDefault="00AB4D8F" w:rsidP="00AB4D8F"/>
    <w:p w:rsidR="00AB4D8F" w:rsidRDefault="00AB4D8F" w:rsidP="00AB4D8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6"/>
        <w:gridCol w:w="619"/>
        <w:gridCol w:w="4629"/>
        <w:gridCol w:w="885"/>
        <w:gridCol w:w="910"/>
        <w:gridCol w:w="1870"/>
      </w:tblGrid>
      <w:tr w:rsidR="00AB4D8F" w:rsidTr="004E0752">
        <w:trPr>
          <w:cantSplit/>
        </w:trPr>
        <w:tc>
          <w:tcPr>
            <w:tcW w:w="13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  <w:tr w:rsidR="00AB4D8F" w:rsidTr="004E0752">
        <w:trPr>
          <w:cantSplit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РАСПРЕДЕЛЕНИЕ БЮДЖЕТНЫХ АССИГНОВАНИЙ </w:t>
            </w:r>
            <w:r>
              <w:rPr>
                <w:szCs w:val="28"/>
              </w:rPr>
              <w:br/>
              <w:t xml:space="preserve">по разделам и подразделам  классификации расходов бюджетов </w:t>
            </w:r>
            <w:r>
              <w:rPr>
                <w:szCs w:val="28"/>
              </w:rPr>
              <w:br/>
              <w:t>на 2017 год</w:t>
            </w:r>
          </w:p>
        </w:tc>
      </w:tr>
      <w:tr w:rsidR="00AB4D8F" w:rsidTr="004E0752">
        <w:trPr>
          <w:cantSplit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B4D8F" w:rsidTr="004E0752">
        <w:trPr>
          <w:cantSplit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(тыс.руб.)</w:t>
            </w:r>
          </w:p>
        </w:tc>
      </w:tr>
      <w:tr w:rsidR="00AB4D8F" w:rsidRPr="00A47684" w:rsidTr="004E0752">
        <w:trPr>
          <w:cantSplit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№</w:t>
            </w:r>
            <w:r w:rsidRPr="00A4768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Наименование раздела (подраздела)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Рз</w:t>
            </w:r>
          </w:p>
        </w:tc>
        <w:tc>
          <w:tcPr>
            <w:tcW w:w="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Пр</w:t>
            </w:r>
          </w:p>
        </w:tc>
        <w:tc>
          <w:tcPr>
            <w:tcW w:w="1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Сумма</w:t>
            </w:r>
          </w:p>
        </w:tc>
      </w:tr>
    </w:tbl>
    <w:p w:rsidR="00AB4D8F" w:rsidRPr="00E42377" w:rsidRDefault="00AB4D8F" w:rsidP="00AB4D8F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6"/>
        <w:gridCol w:w="619"/>
        <w:gridCol w:w="4629"/>
        <w:gridCol w:w="885"/>
        <w:gridCol w:w="910"/>
        <w:gridCol w:w="1870"/>
      </w:tblGrid>
      <w:tr w:rsidR="00AB4D8F" w:rsidRPr="00A47684" w:rsidTr="004E0752">
        <w:trPr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5</w:t>
            </w:r>
          </w:p>
        </w:tc>
      </w:tr>
      <w:tr w:rsidR="00AB4D8F" w:rsidRPr="00A47684" w:rsidTr="004E0752"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b/>
                <w:bCs/>
                <w:sz w:val="24"/>
                <w:szCs w:val="24"/>
              </w:rPr>
            </w:pPr>
            <w:r w:rsidRPr="00A4768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  <w:r w:rsidRPr="00A47684">
              <w:rPr>
                <w:b/>
                <w:bCs/>
                <w:sz w:val="24"/>
                <w:szCs w:val="24"/>
              </w:rPr>
              <w:t>3 079 805,8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в том числе: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327 879,2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</w:t>
            </w:r>
            <w:r w:rsidRPr="00A47684">
              <w:rPr>
                <w:sz w:val="24"/>
                <w:szCs w:val="24"/>
              </w:rPr>
              <w:t>ь</w:t>
            </w:r>
            <w:r w:rsidRPr="00A47684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1 579,0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Функционирование законодательных (предст</w:t>
            </w:r>
            <w:r w:rsidRPr="00A47684">
              <w:rPr>
                <w:sz w:val="24"/>
                <w:szCs w:val="24"/>
              </w:rPr>
              <w:t>а</w:t>
            </w:r>
            <w:r w:rsidRPr="00A47684">
              <w:rPr>
                <w:sz w:val="24"/>
                <w:szCs w:val="24"/>
              </w:rPr>
              <w:t>вительных) органов государственной власти и представительных органов муниципальных о</w:t>
            </w:r>
            <w:r w:rsidRPr="00A47684">
              <w:rPr>
                <w:sz w:val="24"/>
                <w:szCs w:val="24"/>
              </w:rPr>
              <w:t>б</w:t>
            </w:r>
            <w:r w:rsidRPr="00A47684">
              <w:rPr>
                <w:sz w:val="24"/>
                <w:szCs w:val="24"/>
              </w:rPr>
              <w:t>разований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3 121,8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120 474,7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Обеспечение деятельности финансовых, налог</w:t>
            </w:r>
            <w:r w:rsidRPr="00A47684">
              <w:rPr>
                <w:sz w:val="24"/>
                <w:szCs w:val="24"/>
              </w:rPr>
              <w:t>о</w:t>
            </w:r>
            <w:r w:rsidRPr="00A47684">
              <w:rPr>
                <w:sz w:val="24"/>
                <w:szCs w:val="24"/>
              </w:rPr>
              <w:t>вых и таможенных органов и органов финанс</w:t>
            </w:r>
            <w:r w:rsidRPr="00A47684">
              <w:rPr>
                <w:sz w:val="24"/>
                <w:szCs w:val="24"/>
              </w:rPr>
              <w:t>о</w:t>
            </w:r>
            <w:r w:rsidRPr="00A47684">
              <w:rPr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26 164,0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Обеспечение проведения выборов и референд</w:t>
            </w:r>
            <w:r w:rsidRPr="00A47684">
              <w:rPr>
                <w:sz w:val="24"/>
                <w:szCs w:val="24"/>
              </w:rPr>
              <w:t>у</w:t>
            </w:r>
            <w:r w:rsidRPr="00A47684">
              <w:rPr>
                <w:sz w:val="24"/>
                <w:szCs w:val="24"/>
              </w:rPr>
              <w:t>мов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750,2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3 000,0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172 789,5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70,0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70,0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Национальная безопасность и правоохранител</w:t>
            </w:r>
            <w:r w:rsidRPr="00A47684">
              <w:rPr>
                <w:sz w:val="24"/>
                <w:szCs w:val="24"/>
              </w:rPr>
              <w:t>ь</w:t>
            </w:r>
            <w:r w:rsidRPr="00A47684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97 507,2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Защита населения и территории от чрезвыча</w:t>
            </w:r>
            <w:r w:rsidRPr="00A47684">
              <w:rPr>
                <w:sz w:val="24"/>
                <w:szCs w:val="24"/>
              </w:rPr>
              <w:t>й</w:t>
            </w:r>
            <w:r w:rsidRPr="00A47684">
              <w:rPr>
                <w:sz w:val="24"/>
                <w:szCs w:val="24"/>
              </w:rPr>
              <w:t>ных ситуаций природного и техногенного х</w:t>
            </w:r>
            <w:r w:rsidRPr="00A47684">
              <w:rPr>
                <w:sz w:val="24"/>
                <w:szCs w:val="24"/>
              </w:rPr>
              <w:t>а</w:t>
            </w:r>
            <w:r w:rsidRPr="00A47684">
              <w:rPr>
                <w:sz w:val="24"/>
                <w:szCs w:val="24"/>
              </w:rPr>
              <w:t>рактера, гражданская оборона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62 536,6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34 970,6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4.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357 408,0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776,7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Транспорт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96,0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319 974,6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3 934,6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национальной экон</w:t>
            </w:r>
            <w:r w:rsidRPr="00A47684">
              <w:rPr>
                <w:sz w:val="24"/>
                <w:szCs w:val="24"/>
              </w:rPr>
              <w:t>о</w:t>
            </w:r>
            <w:r w:rsidRPr="00A47684">
              <w:rPr>
                <w:sz w:val="24"/>
                <w:szCs w:val="24"/>
              </w:rPr>
              <w:t>мики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32 626,1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5.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378 499,4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7 076,4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83 784,6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269 444,6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18 193,8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6.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Образование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1 321 480,1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490 999,8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585 827,3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142 637,9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843,0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28 336,8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72 835,3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221 115,6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Культура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202 209,0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культуры, кинемат</w:t>
            </w:r>
            <w:r w:rsidRPr="00A47684">
              <w:rPr>
                <w:sz w:val="24"/>
                <w:szCs w:val="24"/>
              </w:rPr>
              <w:t>о</w:t>
            </w:r>
            <w:r w:rsidRPr="00A47684">
              <w:rPr>
                <w:sz w:val="24"/>
                <w:szCs w:val="24"/>
              </w:rPr>
              <w:t>графии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18 906,6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8.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169 129,6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36 709,0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105 977,8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154,2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11 107,1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</w:t>
            </w:r>
            <w:r w:rsidRPr="00A47684">
              <w:rPr>
                <w:sz w:val="24"/>
                <w:szCs w:val="24"/>
              </w:rPr>
              <w:t>н</w:t>
            </w:r>
            <w:r w:rsidRPr="00A47684">
              <w:rPr>
                <w:sz w:val="24"/>
                <w:szCs w:val="24"/>
              </w:rPr>
              <w:t>тов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6 574,3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8 607,2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9.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67 135,2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4 808,8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30 215,8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32 060,6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50,0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127 148,6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124 470,7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2 677,9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11.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Обслуживание государственного и муниципал</w:t>
            </w:r>
            <w:r w:rsidRPr="00A47684">
              <w:rPr>
                <w:sz w:val="24"/>
                <w:szCs w:val="24"/>
              </w:rPr>
              <w:t>ь</w:t>
            </w:r>
            <w:r w:rsidRPr="00A47684">
              <w:rPr>
                <w:sz w:val="24"/>
                <w:szCs w:val="24"/>
              </w:rPr>
              <w:t>ного долга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12 356,4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12 356,4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12.</w:t>
            </w: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</w:t>
            </w:r>
            <w:r w:rsidRPr="00A47684">
              <w:rPr>
                <w:sz w:val="24"/>
                <w:szCs w:val="24"/>
              </w:rPr>
              <w:t>е</w:t>
            </w:r>
            <w:r w:rsidRPr="00A47684">
              <w:rPr>
                <w:sz w:val="24"/>
                <w:szCs w:val="24"/>
              </w:rPr>
              <w:t>дерации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76,5</w:t>
            </w: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A47684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A47684" w:rsidRDefault="00AB4D8F" w:rsidP="004E0752">
            <w:pPr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Прочие межбюджетные трансферты общего х</w:t>
            </w:r>
            <w:r w:rsidRPr="00A47684">
              <w:rPr>
                <w:sz w:val="24"/>
                <w:szCs w:val="24"/>
              </w:rPr>
              <w:t>а</w:t>
            </w:r>
            <w:r w:rsidRPr="00A47684">
              <w:rPr>
                <w:sz w:val="24"/>
                <w:szCs w:val="24"/>
              </w:rPr>
              <w:t>рактера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center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A47684" w:rsidRDefault="00AB4D8F" w:rsidP="004E0752">
            <w:pPr>
              <w:jc w:val="right"/>
              <w:rPr>
                <w:sz w:val="24"/>
                <w:szCs w:val="24"/>
              </w:rPr>
            </w:pPr>
            <w:r w:rsidRPr="00A47684">
              <w:rPr>
                <w:sz w:val="24"/>
                <w:szCs w:val="24"/>
              </w:rPr>
              <w:t>76,5</w:t>
            </w:r>
            <w:r>
              <w:rPr>
                <w:sz w:val="24"/>
                <w:szCs w:val="24"/>
              </w:rPr>
              <w:t>»</w:t>
            </w:r>
          </w:p>
        </w:tc>
      </w:tr>
      <w:tr w:rsidR="00AB4D8F" w:rsidTr="004E0752"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  <w:tr w:rsidR="00AB4D8F" w:rsidTr="004E0752">
        <w:tc>
          <w:tcPr>
            <w:tcW w:w="5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Глава муниципального образования </w:t>
            </w:r>
            <w:r>
              <w:rPr>
                <w:szCs w:val="28"/>
              </w:rPr>
              <w:br/>
              <w:t>город-курорт Геленджик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В.А. Хрестин</w:t>
            </w:r>
          </w:p>
        </w:tc>
      </w:tr>
    </w:tbl>
    <w:p w:rsidR="00AB4D8F" w:rsidRPr="001D3EAB" w:rsidRDefault="00AB4D8F" w:rsidP="00AB4D8F"/>
    <w:p w:rsidR="00AB4D8F" w:rsidRPr="006C56E0" w:rsidRDefault="00AB4D8F" w:rsidP="00AB4D8F"/>
    <w:p w:rsidR="00711F21" w:rsidRDefault="00711F21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6600"/>
      </w:tblGrid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73C3A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ПРИЛОЖЕНИЕ №</w:t>
            </w:r>
            <w:r>
              <w:rPr>
                <w:szCs w:val="28"/>
              </w:rPr>
              <w:t>5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 к решению Думы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муниципального образования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 город-курорт Геленджик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 от _________ № ______</w:t>
            </w:r>
          </w:p>
        </w:tc>
      </w:tr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73C3A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«ПРИЛОЖЕНИЕ №</w:t>
            </w:r>
            <w:r>
              <w:rPr>
                <w:szCs w:val="28"/>
              </w:rPr>
              <w:t>10</w:t>
            </w:r>
          </w:p>
        </w:tc>
      </w:tr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73C3A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 УТВЕРЖДЕН</w:t>
            </w:r>
            <w:r>
              <w:rPr>
                <w:szCs w:val="28"/>
              </w:rPr>
              <w:t>О</w:t>
            </w:r>
          </w:p>
        </w:tc>
      </w:tr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73C3A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решением Думы</w:t>
            </w:r>
          </w:p>
        </w:tc>
      </w:tr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муниципального образования</w:t>
            </w:r>
          </w:p>
        </w:tc>
      </w:tr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город-курорт Геленджик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от 30 ноября 2016 года №513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(в редакции решения Думы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муниципального образования </w:t>
            </w:r>
          </w:p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город-курорт Геленджик</w:t>
            </w:r>
          </w:p>
        </w:tc>
      </w:tr>
      <w:tr w:rsidR="00AB4D8F" w:rsidRPr="00473C3A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Cs w:val="28"/>
              </w:rPr>
            </w:pPr>
            <w:r w:rsidRPr="00473C3A">
              <w:rPr>
                <w:szCs w:val="28"/>
              </w:rPr>
              <w:t xml:space="preserve">                                           от __________ № ____)</w:t>
            </w:r>
          </w:p>
        </w:tc>
      </w:tr>
    </w:tbl>
    <w:p w:rsidR="00AB4D8F" w:rsidRDefault="00AB4D8F" w:rsidP="00AB4D8F"/>
    <w:p w:rsidR="00AB4D8F" w:rsidRDefault="00AB4D8F" w:rsidP="00AB4D8F"/>
    <w:tbl>
      <w:tblPr>
        <w:tblW w:w="0" w:type="auto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778"/>
        <w:gridCol w:w="3928"/>
        <w:gridCol w:w="351"/>
        <w:gridCol w:w="1633"/>
        <w:gridCol w:w="256"/>
        <w:gridCol w:w="424"/>
        <w:gridCol w:w="212"/>
        <w:gridCol w:w="1598"/>
        <w:gridCol w:w="216"/>
      </w:tblGrid>
      <w:tr w:rsidR="00AB4D8F" w:rsidTr="004E0752">
        <w:trPr>
          <w:cantSplit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cantSplit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cantSplit/>
        </w:trPr>
        <w:tc>
          <w:tcPr>
            <w:tcW w:w="9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РАСПРЕДЕЛЕНИЕ</w:t>
            </w:r>
            <w:r>
              <w:rPr>
                <w:szCs w:val="28"/>
              </w:rPr>
              <w:br/>
              <w:t xml:space="preserve">бюджетных ассигнований по целевым статьям </w:t>
            </w:r>
          </w:p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(муниципальным программам муниципального образования </w:t>
            </w:r>
          </w:p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город-курорт Геленджик и непрограммным направлениям </w:t>
            </w:r>
          </w:p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деятельности), группам видов расходов классификации </w:t>
            </w:r>
          </w:p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расходов бюджетов на 2017 год</w:t>
            </w:r>
          </w:p>
        </w:tc>
      </w:tr>
      <w:tr w:rsidR="00AB4D8F" w:rsidTr="004E0752">
        <w:trPr>
          <w:gridAfter w:val="1"/>
          <w:wAfter w:w="216" w:type="dxa"/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</w:p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AB4D8F" w:rsidRPr="00473C3A" w:rsidTr="004E0752">
        <w:trPr>
          <w:gridAfter w:val="1"/>
          <w:wAfter w:w="216" w:type="dxa"/>
          <w:cantSplit/>
          <w:trHeight w:val="32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№ п/п</w:t>
            </w:r>
          </w:p>
        </w:tc>
        <w:tc>
          <w:tcPr>
            <w:tcW w:w="470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ЦСР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ВР</w:t>
            </w:r>
          </w:p>
        </w:tc>
        <w:tc>
          <w:tcPr>
            <w:tcW w:w="18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Сумма</w:t>
            </w:r>
          </w:p>
        </w:tc>
      </w:tr>
      <w:tr w:rsidR="00AB4D8F" w:rsidRPr="00473C3A" w:rsidTr="004E0752">
        <w:trPr>
          <w:gridAfter w:val="1"/>
          <w:wAfter w:w="216" w:type="dxa"/>
          <w:cantSplit/>
          <w:trHeight w:val="322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</w:p>
        </w:tc>
      </w:tr>
    </w:tbl>
    <w:p w:rsidR="00AB4D8F" w:rsidRPr="00AA5F84" w:rsidRDefault="00AB4D8F" w:rsidP="00AB4D8F">
      <w:pPr>
        <w:rPr>
          <w:sz w:val="2"/>
          <w:szCs w:val="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778"/>
        <w:gridCol w:w="3928"/>
        <w:gridCol w:w="351"/>
        <w:gridCol w:w="1633"/>
        <w:gridCol w:w="256"/>
        <w:gridCol w:w="424"/>
        <w:gridCol w:w="212"/>
        <w:gridCol w:w="1598"/>
        <w:gridCol w:w="216"/>
      </w:tblGrid>
      <w:tr w:rsidR="00AB4D8F" w:rsidRPr="00473C3A" w:rsidTr="004E0752">
        <w:trPr>
          <w:gridAfter w:val="1"/>
          <w:wAfter w:w="216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473C3A" w:rsidRDefault="00AB4D8F" w:rsidP="004E0752">
            <w:pPr>
              <w:rPr>
                <w:b/>
                <w:bCs/>
                <w:sz w:val="24"/>
                <w:szCs w:val="24"/>
              </w:rPr>
            </w:pPr>
            <w:r w:rsidRPr="00473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473C3A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  <w:r w:rsidRPr="00473C3A">
              <w:rPr>
                <w:b/>
                <w:bCs/>
                <w:sz w:val="24"/>
                <w:szCs w:val="24"/>
              </w:rPr>
              <w:t>3 079 805,8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движение курорта Геленджик на росси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ском и международном туристских рынках"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5 111,0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"Рекламно-информационное продвижение курорта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3 611,0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рекламно-информационной и имиджевой кампании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Геленджик, напра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ленной на увеличение заполняемости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рорта и на расширение рамок курортного сезона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"Продвижение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рорта Геленджик на российском и междун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родном туристских рынках"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01 1 01 10960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01 1 01 10960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и обеспечение деловых встреч российских и иностранных граждан на те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ритории муниципального образования 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461,0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"Продвижение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рорта Геленджик на российском и междун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родном туристских рынках"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01 1 02 10960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461,0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01 1 02 10960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461,0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"Инвестиционное развитие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01 2 00 00000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рекламно-информационной и имиджевой кампании, направленной на продвижение инвестиционного потенциала курорта Геленджик в крупных регионал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 и промышленных центрах России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01 2 01 00000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1 350,0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Реализация мероприятий муниципальной программы муниципального образования </w:t>
            </w:r>
            <w:r w:rsidRPr="00473C3A">
              <w:rPr>
                <w:sz w:val="24"/>
                <w:szCs w:val="24"/>
              </w:rPr>
              <w:lastRenderedPageBreak/>
              <w:t>город-курорт Геленджик "Продвижение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рорта Геленджик на российском и междун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родном туристских рынках"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01 2 01 10960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1 350,0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01 2 01 10960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1 350,0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повышения инвест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ционной привлекательности курорта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01 2 02 00000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"Продвижение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рорта Геленджик на российском и междун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родном туристских рынках"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01 2 02 10960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01 2 02 10960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1 206 430,7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1 206 430,7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Модернизация содержания образования и условий организации образовательного процесса для получения качественного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и воспитания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43 082,1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обучающихся  муниципальных общеобразовательных учреждений питан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ем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02 1 01 10640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36 950,7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02 1 01 10640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36 950,7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02 1 01 60600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02 1 01 60600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обеспечению льготным п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танием учащихся из многодетных семей в муниципальных общеобразовательных о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02 1 01 62370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2 131,4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02 1 01 62370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2 131,4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S0600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01 S0600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в образовательных учреждениях условий, обеспечивающих безопасность учащихся, воспитанников и работников, с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хранность зданий и оборудования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18 837,1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муниципальными учрежд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ниями капитального ремонта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02 1 02 09020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16 795,3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02 1 02 09020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16 795,3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Профилактика терроризма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02 1 02 60460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793,0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02 1 02 60460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793,0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02 1 02 60600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lastRenderedPageBreak/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02 1 02 60600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мероприятий по предупр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ждению детского дорожно-транспортного травматизма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02 1 02 62470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403,8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02 1 02 62470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403,8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Профилактика терроризма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S0460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42,7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S0460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42,7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S0600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234,3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S0600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234,3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мероприятий по предупр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ждению детского дорожно-транспортного травматизма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S2470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02 S2470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32 010,8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Дополнительные меры социальной по</w:t>
            </w:r>
            <w:r w:rsidRPr="00473C3A">
              <w:rPr>
                <w:sz w:val="24"/>
                <w:szCs w:val="24"/>
              </w:rPr>
              <w:t>д</w:t>
            </w:r>
            <w:r w:rsidRPr="00473C3A">
              <w:rPr>
                <w:sz w:val="24"/>
                <w:szCs w:val="24"/>
              </w:rPr>
              <w:t>держки по оплате проезда учащихся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ципальных общеобразовательных учрежд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ний, учреждений начального професси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нального образования, студентов высших и средних специальных учебных заведений дневной формы обучения, расположенных на территории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02 1 03 10220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5 828,0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02 1 03 10220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5 828,0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Возмещение недополученных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ными образовательными организациями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ступлений родительской платы на ос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ществление присмотра и ухода за детьми, родители (законные представители) кот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рых частично либо полностью освобождены от взимания родительской платы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9 784,8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9 784,8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учебных сборов с учащимися-юношами 10-х классов общеобразовател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757,3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757,3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Подготовка и проведение торжественной церемонии "Одаренные дети - будущее Ро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сии"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участия муниципального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 город-курорт Геленджик в офиц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альных мероприятиях (олимпиадах, конку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сах, мероприятиях, направленных на выя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ление и развитие у обучающихся интелле</w:t>
            </w:r>
            <w:r w:rsidRPr="00473C3A">
              <w:rPr>
                <w:sz w:val="24"/>
                <w:szCs w:val="24"/>
              </w:rPr>
              <w:t>к</w:t>
            </w:r>
            <w:r w:rsidRPr="00473C3A">
              <w:rPr>
                <w:sz w:val="24"/>
                <w:szCs w:val="24"/>
              </w:rPr>
              <w:t>туальных и творческих способностей, сп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собностей к занятиям физической культ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рой и спортом, интереса к научной (научно-исследовательской) деятельности, творч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ской деятельности, физкультурно-спортивной деятельности)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3 317,1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795,0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02 1 03 10670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2 522,1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обеспечению выплаты ко</w:t>
            </w:r>
            <w:r w:rsidRPr="00473C3A">
              <w:rPr>
                <w:sz w:val="24"/>
                <w:szCs w:val="24"/>
              </w:rPr>
              <w:t>м</w:t>
            </w:r>
            <w:r w:rsidRPr="00473C3A">
              <w:rPr>
                <w:sz w:val="24"/>
                <w:szCs w:val="24"/>
              </w:rPr>
              <w:t>пенсации части родительской платы за пр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смотр и уход за детьми, посещающими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разовательные организации, реализующие общеобразовательную программу дошкол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02 1 03 60710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10 143,0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02 1 03 60710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135,9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02 1 03 60710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10 007,1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государственных полном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чий по материально-техническому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вующим в проведении единого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ственного экзамена, компенсации за работу по подготовке и проведению единого гос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дарственного экзамена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02 1 03 62500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2 151,7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02 1 03 62500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104,8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02 1 03 62500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2 046,9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Разработка и реализация механизмов мот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вации работников муниципальных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вательных учреждений к повышению кач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ства работы и непрерывному професси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нальному образованию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19 322,4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в виде компенсации (частичной компе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сации) за наем жилых помещений для 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дельных категорий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образования, культ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ры и здравоохранения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Геленджик, прож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lastRenderedPageBreak/>
              <w:t>вающих на территории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02 1 05 10190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5 935,0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5 935,0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мероприятий, связанных с уч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стием, подготовкой и проведением конку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сов, конференций, семинаров по професс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ональному мастерству педагогических 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ботников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02 1 05 10680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02 1 05 10680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Ежемесячная доплата отдельным категор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ям работников муниципальных общеобр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зовательных учреждений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02 1 05 10690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10 009,6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02 1 05 10690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10 009,6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мер социальной поддержки в виде компенсации расходов на оплату 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лых помещений, отопления и освещения отдельным категориям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образовательных учреждений, не  являющихся педагогическими работниками, проживающих и работающих в сельской местности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02 1 05 11150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02 1 05 11150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Дополнительное профессиональное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 социал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ной поддержки отдельным категориям 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ботников муниципальных физкультурно-спортивных организаций, осуществляющих подготовку спортивного резерва, 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образовательных учреждений д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полнительного образования детей Красн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дарского края отраслей "Образование" и "Физическая культура и спорт"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02 1 05 60740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203,2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02 1 05 60740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203,2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альной поддержки в виде компенсации ра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ходов на оплату жилых помещений, отопл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и освещения педагогическим работн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кам муниципальных образовательных орг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низаций, проживающим и работающим в сельских населенных пунктах, рабочих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селках (поселках городского типа) на терр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тории Краснодарского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02 1 05 60820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2 869,3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02 1 05 60820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2 869,3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Развитие системы управления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ными образовательными учреждениями (о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ганизациями), в том числе путем соверше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ствования муниципальных заданий на 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муниципальных услуг (выполнение 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1 093 178,3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6 482,2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 xml:space="preserve">ственными (муниципальными) органами, </w:t>
            </w:r>
            <w:r w:rsidRPr="00473C3A">
              <w:rPr>
                <w:sz w:val="24"/>
                <w:szCs w:val="24"/>
              </w:rPr>
              <w:lastRenderedPageBreak/>
              <w:t>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02 1 06 00190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6 113,9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373 343,7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45 266,4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8 350,3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319 663,9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63,1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государственных полном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чий по обеспечению государственных 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рантий реализации прав на получение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щедоступного и бесплатного образования в муниципальных дошкольных и общеобр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02 1 06 60860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713 352,4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02 1 06 60860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4 795,2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02 1 06 60860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708 557,2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266 944,2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культ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266 944,2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Совершенствование деятельности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культуры и дополн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тельного образования детей в области и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кусств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227 399,9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146 060,5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146 060,5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муниципальными учрежд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ниями капитального ремонта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03 1 01 09020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2 591,5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03 1 01 09020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2 591,5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в виде ежемесячной денежной выплаты отдельным категориям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культуры и здрав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03 1 01 10170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1 476,5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03 1 01 10170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1 476,5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Поэтапное повышение уровня средней зар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03 1 01 60120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39 022,0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lastRenderedPageBreak/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03 1 01 60120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39 022,0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03 1 01 60640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13 600,0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03 1 01 60640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13 600,0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Поэтапное повышение уровня средней зар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S0120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19 986,2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S0120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19 986,2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S0640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4 663,2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01 S0640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4 663,2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мероприятий в области культ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19 650,0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03 1 02 10450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03 1 02 10450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713,3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03 1 02 10450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18 786,7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Гранты главы муниципального образования город-курорт Геленджик "Одаренные дети"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03 1 02 11140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03 1 02 11140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Укрепление кадрового потенциала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отрасли "Культура"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987,7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мер социальной поддержки в виде компенсации расходов на оплату 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лых помещений, отопления и освещения отдельным категориям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культуры, прожива</w:t>
            </w:r>
            <w:r w:rsidRPr="00473C3A">
              <w:rPr>
                <w:sz w:val="24"/>
                <w:szCs w:val="24"/>
              </w:rPr>
              <w:t>ю</w:t>
            </w:r>
            <w:r w:rsidRPr="00473C3A">
              <w:rPr>
                <w:sz w:val="24"/>
                <w:szCs w:val="24"/>
              </w:rPr>
              <w:t>щих и работающих в сельской местности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03 1 03 10180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281,1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03 1 03 10180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281,1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в виде компенсации (частичной компе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сации) за наем жилых помещений для 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дельных категорий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образования, культ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ры и здравоохранения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Геленджик, прож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вающих на территории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03 1 03 10190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468,6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03 1 03 10190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468,6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Дополнительное профессиональное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Стипендии главы муниципального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вания город-курорт Геленджик для одаре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ных студентов высших и средних специал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 учебных заведений культуры и иску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ства, имеющих постоянную регистрацию на территории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03 1 03 40060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108,0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03 1 03 40060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108,0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lastRenderedPageBreak/>
              <w:t>альной поддержки в виде компенсации ра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ходов на оплату жилых помещений, отопл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и освещения педагогическим работн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кам муниципальных образовательных орг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низаций, проживающим и работающим в сельских населенных пунктах, рабочих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селках (поселках городского типа) на терр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тории Краснодарского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03 1 03 60820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03 1 03 60820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эффективности муниципальн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управления в сфере культуры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18 906,6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4 004,6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3 865,8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136,6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14 902,0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13 620,3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1 174,7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73 918,3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физич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ской культуры и спорта на территории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73 918,3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Развитие массового спорта, приобщение различных слоев общества к регулярным занятиям физической культурой и спортом, развитие спорта высших достижений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73 918,3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2 677,9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2 510,9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165,8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66 610,6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10 383,5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04 1 01 00590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54 335,5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426,1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Субсидии некоммерческим организациям на возмещение части затрат по участию в учебно-тренировочных сборах, соревнов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ниях среди мужских команд по футболу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04 1 01 10520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04 1 01 10520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участия муниципального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 город-курорт Геленджик в зонал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ных, региональных, всероссийских, межд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народных мероприятиях в области физич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04 1 01 10730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3 129,8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04 1 01 10730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690,1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04 1 01 10730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205,7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04 1 01 10730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2 234,0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лодежь Геленджика"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18 043,3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"Молодежь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18 043,3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Организационное и методическое обеспеч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ние реализации молодежной политики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16 085,2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2 632,4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2 522,0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109,2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13 452,8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11 656,3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1 586,4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Гражданское и военно-патриотическое во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питание, творческое, интеллектуальное и духовно-нравственное развитие молодежи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916,2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"Молодежь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lastRenderedPageBreak/>
              <w:t>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05 1 02 10460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916,2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05 1 02 10460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05 1 02 10460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833,4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Формирование здорового образа жизни в молодежной среде муниципального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517,7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"Молодежь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05 1 04 10460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517,7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05 1 04 10460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151,5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05 1 04 10460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Содействие экономической самостоятел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ности молодых граждан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456,3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Гранты муниципального образования город-курорт Геленджик для социально и общ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ственно активной молодежи, обучающейся в образовательных организациях, реализ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ющих образовательные программы высшего и (или) среднего профессионального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зования, расположенных на территории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05 1 05 10260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473C3A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05 1 05 10260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"Молодежь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05 1 05 10460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255,9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05 1 05 10460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255,9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Временное трудоустройство несовершенн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летних граждан в возрасте от 14 до 18 лет в свободное от учебы время в муниципальные учреждения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05 1 05 10720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05 1 05 10720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Информационное обеспечение реализации молодежной политики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05 1 09 00000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67,9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"Молодежь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05 1 09 10460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67,9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05 1 09 10460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67,9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591 715,4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"Развитие, реконструкция, капитальный ремонт и содержание объектов внешнего благоустройства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180 285,3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комплексных мероприятий по содержанию и обновлению благоустрое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ных территорий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180 285,3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Развитие и содержание сетей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61 824,5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57 824,5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Озеленение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80 758,2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80 758,2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и содержание мест захорон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3 133,5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3 133,5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3 252,1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3 252,1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сбора, вывоза, утилизации и переработки бытовых и промышленных 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06 3 01 10560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26 317,0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06 3 01 10560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26 317,0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Уборка и содержание пляжной территории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06 3 01 11110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 xml:space="preserve">чения государственных (муниципальных) </w:t>
            </w:r>
            <w:r w:rsidRPr="00473C3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06 3 01 11110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06 3 01 60170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06 3 01 60170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1 800,0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06 3 01 60170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"Проведение капитального ремонта многоквартирных домов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06 4 00 00000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06 4 01 00000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4 01 S9601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4 01 S9601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"Обращение с твердыми коммунальными отходами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эффективной системы сбора ТКО на территории муниципального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06 5 01 00000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сбора, вывоза, утилизации и переработки бытовых и промышленных 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06 5 01 10560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06 5 01 10560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"Развитие дорожного хозя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ства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271 924,2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комплекса мероприятий по 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дернизации, строительству, реконструкции и ремонту объектов дорожного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271 924,2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и реконструкция автом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бильных дорог местного значения, включая проектно-изыскательские работы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Капитальный ремонт, ремонт автомобил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 дорог местного значения, включая пр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ектно-изыскательские работы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35 736,4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35 736,4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112 507,1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112 507,1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безопасности дорожного дв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38 071,0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06 6 01 10330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38 071,0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Оценка недвижимости, признание прав и регулирование отношений по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ной собственности, а также оформление прав на размещение нестационарных торг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вых объектов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Капитальный ремонт и ремонт автомобил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06 6 01 62440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47 604,2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06 6 01 62440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47 604,2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Капитальный ремонт и ремонт автомобил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S2440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2 505,5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6 01 S2440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2 505,5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жили</w:t>
            </w:r>
            <w:r w:rsidRPr="00473C3A">
              <w:rPr>
                <w:sz w:val="24"/>
                <w:szCs w:val="24"/>
              </w:rPr>
              <w:t>щ</w:t>
            </w:r>
            <w:r w:rsidRPr="00473C3A">
              <w:rPr>
                <w:sz w:val="24"/>
                <w:szCs w:val="24"/>
              </w:rPr>
              <w:t>но-коммунального хозяйства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 город-курорт Геленджик", не вошедшие в подпрограммы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19 296,5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"Развитие жили</w:t>
            </w:r>
            <w:r w:rsidRPr="00473C3A">
              <w:rPr>
                <w:sz w:val="24"/>
                <w:szCs w:val="24"/>
              </w:rPr>
              <w:t>щ</w:t>
            </w:r>
            <w:r w:rsidRPr="00473C3A">
              <w:rPr>
                <w:sz w:val="24"/>
                <w:szCs w:val="24"/>
              </w:rPr>
              <w:t>но-коммунального хозяйства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 город-курорт Геленджик", не вошедших в подпрограммы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19 296,5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13 019,1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12 243,6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766,8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5 174,7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473C3A">
              <w:rPr>
                <w:sz w:val="24"/>
                <w:szCs w:val="24"/>
              </w:rPr>
              <w:lastRenderedPageBreak/>
              <w:t>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06 7 01 00590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4 826,4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344,0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Уплата взносов на капитальный ремонт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06 7 01 11620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1 102,7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06 7 01 11620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1 102,7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"Формирование совреме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ной городской среды на территории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ципального образования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70 190,9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Благоустройство общественной территории и дворовых территорий многоквартирных домов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70 190,9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06 8 01 10370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06 8 01 10370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ципальных программ формирования совр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01 L5550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6 290,1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01 L5550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6 290,1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Поддержка государственных программ субъектов Российской Федерации и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ципальных программ формирования совр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06 8 01 R5550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62 900,8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06 8 01 R5550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62 900,8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топливно-энергетического комплекса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07 0 00 00000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16 018,8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топли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но-энергетического комплекса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 город-курорт Геленджик", не вошедшие в подпрограммы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07 4 00 00000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16 018,8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Техническое обслуживание и содержание уличного и декоративного освещения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ципального образования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07 4 01 00000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16 018,8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Развитие и содержание сетей наружного освещения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07 4 01 10340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16 018,8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07 4 01 10340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16 018,8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38 371,8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"Дети Гелендж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38 371,8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28 390,2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и проведение мероприятий для детей-сирот и детей, оставшихся без поп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08 1 01 10120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08 1 01 10120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организации отдыха, озд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ровления и занятости детей и подростков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08 1 01 10420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08 1 01 10420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Мероприятия, направленные на укрепление института семьи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08 1 01 10510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77,5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08 1 01 10510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77,5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выплате единовременного пособия детям-сиротам и детям, оставши</w:t>
            </w:r>
            <w:r w:rsidRPr="00473C3A">
              <w:rPr>
                <w:sz w:val="24"/>
                <w:szCs w:val="24"/>
              </w:rPr>
              <w:t>м</w:t>
            </w:r>
            <w:r w:rsidRPr="00473C3A">
              <w:rPr>
                <w:sz w:val="24"/>
                <w:szCs w:val="24"/>
              </w:rPr>
              <w:t>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ществления, за исключением жилых пом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щений, приобретенных за счет средств кр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евого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выплате ежемесячных 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нежных средств на содержание детей-сирот и детей, оставшихся без попечения родит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лей, находящихся под опекой (попечител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ством), включая предварительную опеку (попечительство), или переданных на во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питание в приемную семью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08 1 01 60670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13 442,8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08 1 01 60670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13 442,8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выплате ежемесячного во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lastRenderedPageBreak/>
              <w:t>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08 1 01 60680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6 998,6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08 1 01 60680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6 998,6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выплате денежных средств на обеспечение бесплатного проезда на 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родском, пригородном, в сельской местн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 - на внутрирайонном транспорте (кроме такси) детей-сирот и детей, оставшихся без попечения родителей, находящихся под опекой (попечительством), включая предв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рительную опеку (попечительство), пер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данных на воспитании в приемную с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мью(за исключением детей, обучающихся в федеральных образовательных организац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ях)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08 1 01 60700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932,5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08 1 01 60700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932,5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выплате ежемесячных 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нежных выплат на содержание детей, ну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дающихся в особой заботе государства, 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реданных на патронатное воспитание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08 1 01 60720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237,4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08 1 01 60720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237,4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выплате ежемесячного во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награждения, причитающегося патрона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08 1 01 60730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306,3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08 1 01 60730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306,3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лей, находящихся под опекой (попечител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 xml:space="preserve">ством), включая предварительную опеку </w:t>
            </w:r>
            <w:r w:rsidRPr="00473C3A">
              <w:rPr>
                <w:sz w:val="24"/>
                <w:szCs w:val="24"/>
              </w:rPr>
              <w:lastRenderedPageBreak/>
              <w:t>(попечительство), переданных на воспит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ние в приемную семью или на патронатное воспитание, к месту лечения и обратно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08 1 01 60840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08 1 01 60840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Краснодарского края на выпл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ту единовременного пособия на ремонт 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лых помещений, принадлежащих детям-сиротам и детям, оставшимся без попечения родителей, лицам из их числа на праве со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ственности, по окончании пребывания в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разовательных и иных организациях, в том числе в организациях социального обсл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живания граждан, приемных семьях, семьях опекунов (попечителей), а также по оконч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нии службы в Вооруженных Силах Росси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ской Федерации или по возвращении из учреждений, исполняющих наказание в в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де лишения свободы, при их возвращении в указанные жилые помещения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08 1 01 61020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330,0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08 1 01 61020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330,0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жилых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мещений детям-сиротам и детям, оставши</w:t>
            </w:r>
            <w:r w:rsidRPr="00473C3A">
              <w:rPr>
                <w:sz w:val="24"/>
                <w:szCs w:val="24"/>
              </w:rPr>
              <w:t>м</w:t>
            </w:r>
            <w:r w:rsidRPr="00473C3A">
              <w:rPr>
                <w:sz w:val="24"/>
                <w:szCs w:val="24"/>
              </w:rPr>
              <w:t>ся без попечения родителей, и лицам из их числа по договорам найма специализир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ванных жилых помещений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L0820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2 384,6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L0820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2 384,6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жилых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мещений детям-сиротам и детям, оставши</w:t>
            </w:r>
            <w:r w:rsidRPr="00473C3A">
              <w:rPr>
                <w:sz w:val="24"/>
                <w:szCs w:val="24"/>
              </w:rPr>
              <w:t>м</w:t>
            </w:r>
            <w:r w:rsidRPr="00473C3A">
              <w:rPr>
                <w:sz w:val="24"/>
                <w:szCs w:val="24"/>
              </w:rPr>
              <w:t>ся без попечения родителей, и лицам из их числа по договорам найма специализир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ванных жилых помещений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R0820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3 570,6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01 R0820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3 570,6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отдыха, оздоровления и зан</w:t>
            </w:r>
            <w:r w:rsidRPr="00473C3A">
              <w:rPr>
                <w:sz w:val="24"/>
                <w:szCs w:val="24"/>
              </w:rPr>
              <w:t>я</w:t>
            </w:r>
            <w:r w:rsidRPr="00473C3A">
              <w:rPr>
                <w:sz w:val="24"/>
                <w:szCs w:val="24"/>
              </w:rPr>
              <w:lastRenderedPageBreak/>
              <w:t>тости детей и подростков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08 1 02 00000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9 861,6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организации отдыха, озд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ровления и занятости детей и подростков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08 1 02 10420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5 354,4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08 1 02 10420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173,4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08 1 02 10420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5 181,0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Временное трудоустройство несовершенн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летних граждан в возрасте от 14 до 18 лет в свободное от учебы время в муниципальные учреждения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08 1 02 10720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1 497,8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08 1 02 10720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1 497,8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государственной программы Краснодарского края "Дети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бани"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08 1 02 60590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2 708,4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08 1 02 60590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2 708,4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государственной программы Краснодарского края "Дети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бани"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S0590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02 S0590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Профилактика безнадзорности и правон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рушений несовершеннолетних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профилактике безнадзо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ности и правонарушений несовершенноле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них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08 1 03 10480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08 1 03 10480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зификация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34 151,2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"Газификация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34 151,2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уровня газификации населе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ных пунктов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34 151,2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19 438,2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19 438,2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газоснабжения населения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09 1 01 60620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10 299,0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09 1 01 60620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10 299,0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газоснабжения населения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S0620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4 414,0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09 1 01 S0620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4 414,0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тиводействие незаконному потреблению и обороту наркотических средств на террит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рии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296,7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Основные мероприятия муниципальной программы муниципального образования город-курорт Геленджик "Противодействие </w:t>
            </w:r>
            <w:r w:rsidRPr="00473C3A">
              <w:rPr>
                <w:sz w:val="24"/>
                <w:szCs w:val="24"/>
              </w:rPr>
              <w:lastRenderedPageBreak/>
              <w:t>незаконному потреблению и обороту нарк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тических средств на территории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10 1 00 00000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296,7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Совершенствование антинаркотической пропаганды на территории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"Противодействие незаконному потреблению и обороту нарк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тических средств на территории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10 1 01 10980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10 1 01 10980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10 1 01 10980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Формирование у населения здорового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 жизни и негативного отношения к нарк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тикам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"Противодействие незаконному потреблению и обороту нарк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тических средств на территории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10 1 03 10980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10 1 03 10980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10 1 03 10980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189,7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"По</w:t>
            </w:r>
            <w:r w:rsidRPr="00473C3A">
              <w:rPr>
                <w:sz w:val="24"/>
                <w:szCs w:val="24"/>
              </w:rPr>
              <w:t>д</w:t>
            </w:r>
            <w:r w:rsidRPr="00473C3A">
              <w:rPr>
                <w:sz w:val="24"/>
                <w:szCs w:val="24"/>
              </w:rPr>
              <w:t>держка казачьих обществ на территории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18 881,3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"Поддержка каз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чьих обществ на территории муниципальн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18 881,3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Сохранение духовно-нравственного насл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дия кубанского казачества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"Поддержка каз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чьих обществ на территории муниципальн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11 1 01 10970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11 1 01 10970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Военно-патриотическое воспитание членов казачьих обществ и казачьей молодежи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"Поддержка каз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чьих обществ на территории муниципальн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11 1 02 10970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11 1 02 10970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11 1 02 10970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участия членов каз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чьих обществ в охране общественного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рядка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18 761,3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Муниципальная поддержка Геленджикского </w:t>
            </w:r>
            <w:r w:rsidRPr="00473C3A">
              <w:rPr>
                <w:sz w:val="24"/>
                <w:szCs w:val="24"/>
              </w:rPr>
              <w:lastRenderedPageBreak/>
              <w:t>районного казачьего общества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11 1 03 11040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18 761,3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11 1 03 11040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18 761,3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ступная среда"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8 552,0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"Доступная среда"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8 552,0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уровня доступности приорите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ных объектов и услуг в приоритетных сф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рах жизнедеятельности инвалидов и иных маломобильных групп населения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7 552,0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"Доступная среда"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12 1 01 10990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6 956,0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12 1 01 10990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240,5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12 1 01 10990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6 715,5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01 L0270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596,0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01 L0270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596,0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уровня доступности мест для массового отдыха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"Доступная среда"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12 1 03 10990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12 1 03 10990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114 959,5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"Защита населения и терр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тории муниципального образования город-курорт Геленджик от чрезвычайных ситу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ций природного и техногенного характера, обеспечение пожарной безопасности и бе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опасности людей на водных объектах"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92 576,0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безопасности людей на во</w:t>
            </w:r>
            <w:r w:rsidRPr="00473C3A">
              <w:rPr>
                <w:sz w:val="24"/>
                <w:szCs w:val="24"/>
              </w:rPr>
              <w:t>д</w:t>
            </w:r>
            <w:r w:rsidRPr="00473C3A">
              <w:rPr>
                <w:sz w:val="24"/>
                <w:szCs w:val="24"/>
              </w:rPr>
              <w:t>ных объектах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10 672,4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10 672,4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9 115,8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1 438,3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13 1 01 00590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пожарной безопасности на территории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25 309,8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25 249,8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13 1 02 00590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23 610,8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1 407,1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231,9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Информирование населения о мерах пожа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13 1 02 10800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13 1 02 10800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Дополнительное профессиональное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13 1 02 20400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Защита населения и территории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 от чрезвычайных ситуаций природн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и техногенного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51 947,3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43 848,0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36 976,8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6 099,2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772,0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предупреждению и ликв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 xml:space="preserve">дации последствий чрезвычайных ситуаций, стихийных бедствий и их последствий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13 1 03 10540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2 487,3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13 1 03 10540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2 487,3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Система комплексного обеспечения бе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опасности жизнедеятельности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3 934,6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3 934,6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землеустройству и земл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пользованию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795,0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795,0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Резерв материальных ресурсов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 для ликвидации чрезвычайных ситу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ций природного и техногенного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Подготовка населения и организаций к де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ствиям в чрезвычайной ситуации в мирное и военное время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13 1 03 11540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Дополнительное профессиональное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13 1 03 20400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Управление реализацией подпрограммы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4 646,5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1 556,4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1 518,4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37,4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3 090,1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2 624,6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444,6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13 1 04 00590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"Противодействие корру</w:t>
            </w:r>
            <w:r w:rsidRPr="00473C3A">
              <w:rPr>
                <w:sz w:val="24"/>
                <w:szCs w:val="24"/>
              </w:rPr>
              <w:t>п</w:t>
            </w:r>
            <w:r w:rsidRPr="00473C3A">
              <w:rPr>
                <w:sz w:val="24"/>
                <w:szCs w:val="24"/>
              </w:rPr>
              <w:t>ции в муниципальном образовании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22 383,5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Формирование нетерпимого отношения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щественности к коррупционным проявлен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Социальная реклама, направленная на с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здание в обществе неприятия к коррупц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онному поведению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13 2 01 11520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13 2 01 11520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быстрого, удобного и экон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мически эффективного процесса оказания государственных и муниципальных услуг физическим и юридическим лицами за счет реализации принципа "одного окна"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22 372,8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22 372,8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19 551,5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2 769,2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13 2 02 00590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гражданского общества 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пальном образовании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гра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данского общества в муниципальном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Укрепление единства народов России и 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национальных культур 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пальном образовании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"Развитие гра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данского общества в муниципальном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14 1 01 10910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14 1 01 10910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14 1 01 10910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Поддержка социально ориентированных н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коммерческих организаций в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Субсидии социально ориентированным н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коммерческим организациям в целях реал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зации программ (проектов) по социальной поддержке и защите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14 1 02 10570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14 1 02 10570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местного самоуправления 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пальном образовании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93 181,0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местн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самоуправления в муниципальном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93 181,0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всестороннего разв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тия территориального общественного сам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управления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4 189,1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Компенсация расходов на оплату жилых помещений и коммунальных услуг руков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дителям органов территориального общ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ственного самоуправления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2 586,0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2 586,0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"Развитие местн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самоуправления в муниципальном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15 1 01 10930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453,1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15 1 01 10930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453,1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Премирование руководителей органов те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риториального общественного самоупра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ления, признанных победителями конкурса на звание "Лучший орган территориального общественного самоуправления 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пальном образовании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15 1 01 11130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15 1 01 11130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640,0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Премирование победителей ежегодного смотра-конкурса на звание "Лучший ква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тал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Премирование победителей конкурса на звание "Лучший объединенный квартал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ный округ в муниципальном образовании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Премирование победителей ежегодного смотра-конкурса на звание "Лучший мног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квартирный дом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Премирование победителей ежегодного смотра-конкурса на звание "Дом образцов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lastRenderedPageBreak/>
              <w:t>го содержания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15 1 01 11570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15 1 01 11570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информационной открытости органов местного самоуправления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 и создание оптимальных условий для наиболее полного информирования насел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о деятельности органов местного сам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управления город-курорт Геленджик, о с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бытиях и мероприятиях, проводимых на к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рорте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23 800,0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15 1 02 10030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23 800,0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15 1 02 10030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23 800,0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Поддержание международных и межмун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ципальных связей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374,5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Уплата членских взносов в международную ассоциацию "Породненные города"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15 1 03 10040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15 1 03 10040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Уплата членских взносов в ассоциацию "Совет муниципальных образований Кра</w:t>
            </w:r>
            <w:r w:rsidRPr="00473C3A">
              <w:rPr>
                <w:sz w:val="24"/>
                <w:szCs w:val="24"/>
              </w:rPr>
              <w:t>с</w:t>
            </w:r>
            <w:r w:rsidRPr="00473C3A">
              <w:rPr>
                <w:sz w:val="24"/>
                <w:szCs w:val="24"/>
              </w:rPr>
              <w:t>нодарского края"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15 1 03 10050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15 1 03 10050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Формирование высококвалифицированного кадрового корпуса как основы функцион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рования органов местного самоуправления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375,3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Дополнительное профессиональное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15 1 04 20400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375,3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473C3A">
              <w:rPr>
                <w:sz w:val="24"/>
                <w:szCs w:val="24"/>
              </w:rPr>
              <w:lastRenderedPageBreak/>
              <w:t>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15 1 04 20400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15 1 04 20400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357,6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обеспечения фина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сово-хозяйственной деятельности органов местного самоуправления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64 442,1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деятельности (ок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61 868,2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34 733,3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26 042,4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1 092,5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Приобретение муниципальными учрежд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ниями движимого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15 1 05 09010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15 1 05 09010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муниципальными учрежд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ниями капитального ремонта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1 873,9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15 1 05 09020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1 873,9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lastRenderedPageBreak/>
              <w:t>циально-экономическое и территориальное развитие муниципального образования 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16 0 00 00000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213 724,0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"Развитие  общественной инфраструктуры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159 231,7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и реконструкция объектов отрасли "Образование"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40 943,0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16 1 01 11580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40 943,0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16 1 01 11580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40 943,0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объектов отраслей "Физич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ская культура, спорт" и "Молодежная пол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тика"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57 127,7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18 209,1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18 209,1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16 1 02 62620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16 1 02 62620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S2620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18 918,6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02 S2620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18 918,6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объектов обеспечения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жарной безопасности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9 660,8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16 1 04 11580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9 660,8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16 1 04 11580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9 660,8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объектов отрасли "Жили</w:t>
            </w:r>
            <w:r w:rsidRPr="00473C3A">
              <w:rPr>
                <w:sz w:val="24"/>
                <w:szCs w:val="24"/>
              </w:rPr>
              <w:t>щ</w:t>
            </w:r>
            <w:r w:rsidRPr="00473C3A">
              <w:rPr>
                <w:sz w:val="24"/>
                <w:szCs w:val="24"/>
              </w:rPr>
              <w:t>но-коммунальное хозяйство"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16 1 06 00000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36 592,3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16 1 06 11580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36 592,3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16 1 06 11580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36 592,3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в пределах полномочий управления и координации управления строительства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16 1 07 00000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4 915,1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16 1 07 00190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4 915,1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16 1 07 00190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4 699,3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16 1 07 00190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213,0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16 1 07 00190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объектов отрасли "Здрав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охранение"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16 1 08 00000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9 992,8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строительству и реко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lastRenderedPageBreak/>
              <w:t>струкции объектов здравоохранения, вкл</w:t>
            </w:r>
            <w:r w:rsidRPr="00473C3A">
              <w:rPr>
                <w:sz w:val="24"/>
                <w:szCs w:val="24"/>
              </w:rPr>
              <w:t>ю</w:t>
            </w:r>
            <w:r w:rsidRPr="00473C3A">
              <w:rPr>
                <w:sz w:val="24"/>
                <w:szCs w:val="24"/>
              </w:rPr>
              <w:t>чая проектно-изыскательские работы, нео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ходимых для организации оказания мед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цинской помощи в соответствии с террит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риальной программой государственных 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рантий бесплатного оказания гражданам медицинской помощи в Краснодарском крае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16 1 08 60960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8 400,0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16 1 08 60960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124,1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16 1 08 60960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8 275,9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строительству и реко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струкции объектов здравоохранения, вкл</w:t>
            </w:r>
            <w:r w:rsidRPr="00473C3A">
              <w:rPr>
                <w:sz w:val="24"/>
                <w:szCs w:val="24"/>
              </w:rPr>
              <w:t>ю</w:t>
            </w:r>
            <w:r w:rsidRPr="00473C3A">
              <w:rPr>
                <w:sz w:val="24"/>
                <w:szCs w:val="24"/>
              </w:rPr>
              <w:t>чая проектно-изыскательские работы, нео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ходимых для организации оказания мед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цинской помощи в соответствии с террит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риальной программой государственных 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рантий бесплатного оказания гражданам медицинской помощи в Краснодарском крае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08 V0960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1 592,8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1 08 V0960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1 592,8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"Жилище"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24 261,6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функционирования механи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мов финансовой поддержки отдельных 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тегорий граждан при решении их жилищной проблемы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11 220,5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подпрограммы "Обеспечение жильем молодых семей" федеральной цел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вой программы "Жилище"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01 L0200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6 788,9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01 L0200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6 788,9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подпрограммы "Обеспечение жильем молодых семей" федеральной цел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вой программы "Жилище"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01 R0200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4 431,6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01 R0200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4 431,6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развития жилищного строительства на территории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13 041,1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3 772,5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3 772,5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развития жилищного строительства, в том числе жилья эк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номкласса, а также обеспечения земельных участков инженерной и социальной инфр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структурой, в том числе для семей, име</w:t>
            </w:r>
            <w:r w:rsidRPr="00473C3A">
              <w:rPr>
                <w:sz w:val="24"/>
                <w:szCs w:val="24"/>
              </w:rPr>
              <w:t>ю</w:t>
            </w:r>
            <w:r w:rsidRPr="00473C3A">
              <w:rPr>
                <w:sz w:val="24"/>
                <w:szCs w:val="24"/>
              </w:rPr>
              <w:t>щих трех и более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16 2 02 62450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8 463,1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16 2 02 62450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8 463,1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условий для развития жилищного строительства, в том числе жилья эк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номкласса, а также обеспечения земельных участков инженерной и социальной инфр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структурой, в том числе для семей, име</w:t>
            </w:r>
            <w:r w:rsidRPr="00473C3A">
              <w:rPr>
                <w:sz w:val="24"/>
                <w:szCs w:val="24"/>
              </w:rPr>
              <w:t>ю</w:t>
            </w:r>
            <w:r w:rsidRPr="00473C3A">
              <w:rPr>
                <w:sz w:val="24"/>
                <w:szCs w:val="24"/>
              </w:rPr>
              <w:t>щих трех и более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S2450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2 02 S2450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"Подготовка градостро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тельной и землеустроительной  документ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ции на территории муниципального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21 121,9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работы по разработке и акту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лизации документов территориального пл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нирования, подготовке градостроительной и землеустроительной документации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21 121,9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19 204,8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17 745,3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1 432,4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землеустройству и земл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пользованию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16 3 01 11050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1 917,1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16 3 01 11050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1 917,1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Подпрограмма "Развитие и поддержка м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лого и среднего предпринимательства в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ниципальном образовании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8 910,2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Возмещение (субсидирование) части затрат на оплату процентов по кредитам росси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ских кредитных организаций, полученным субъектами малого и среднего предприн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мательства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16 5 01 11090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16 5 01 11090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Стимулирование конкурентоспособности малого бизнеса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7 362,1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Распространение положительного опыта организации и ведения предпринимател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16 5 02 10830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16 5 02 10830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Оценка недвижимости, признание прав и регулирование отношений по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ной собственности, а также оформление прав на размещение нестационарных торг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вых объектов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16 5 02 20310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7 312,1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16 5 02 20310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16 5 02 20310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7 012,1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Вовлечение в предпринимательскую среду молодежи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Премирование победителей муниципальн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  конкурса "Лучший студенческий инв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стиционный проект муниципального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16 5 03 11080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16 5 03 11080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Развитие производства сельскохозяйстве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ной продукции малыми формами хозя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ствования в агропромышленном комплексе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578,1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поддержке сельскохозя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ственного производства в Краснодарском крае в части предоставления субсидий гражданам, ведущим личное подсобное х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зяйство, крестьянским (фермерским) хозя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ствам, индивидуальным предпринимателям, осуществляющим деятельность в области сельскохозяйственного производства, сел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скохозяйственным потребительским кооп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ративам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16 5 04 60090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578,1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16 5 04 60090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578,1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Геленджик", не вошедшие в подпрограммы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16 6 00 00000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Геленджик", не вошедших в подпрограммы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16 6 01 00000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 государственных полном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чий по  предупреждению и ликвидации б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лезней животных, их лечению, защите нас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ления от болезней, общих для человека и животных, в части регулирования числе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ности безнадзорных животных на террит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рии муниципальных образований Красн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дарского края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16 6 01 61650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16 6 01 61650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здравоохранения"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161 422,9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"Развитие здрав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охранения"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161 422,9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эффективности медицинских услуг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67 442,0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6 422,4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Капитальные вложения в объекты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lastRenderedPageBreak/>
              <w:t>ственной (муниципальной)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17 1 01 11580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6 422,4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альной поддержки жертвам политических репрессий, труженикам тыла, ветеранам труда, ветеранам военной службы, дости</w:t>
            </w:r>
            <w:r w:rsidRPr="00473C3A">
              <w:rPr>
                <w:sz w:val="24"/>
                <w:szCs w:val="24"/>
              </w:rPr>
              <w:t>г</w:t>
            </w:r>
            <w:r w:rsidRPr="00473C3A">
              <w:rPr>
                <w:sz w:val="24"/>
                <w:szCs w:val="24"/>
              </w:rPr>
              <w:t>шим возраста, дающего право на пенсию по старости, в бесплатном изготовлении и 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монте зубных протезов (кроме изготовле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ных из драгоценных металлов) в сложных клинических и технологических случаях з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бопротезирования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17 1 01 60810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634,0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17 1 01 60810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634,0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мед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цинской помощи в соответствии с Террит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риальной программой государственных 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рантий бесплатного оказания гражданам медицинской помощи в Краснодарском крае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17 1 01 60850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52 555,1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17 1 01 60850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776,7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17 1 01 60850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51 778,4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мед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цинской помощи в соответствии с Террит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риальной программой государственных г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рантий бесплатного оказания гражданам медицинской помощи в Краснодарском крае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V0850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7 830,5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 xml:space="preserve">ления государственными внебюджетными </w:t>
            </w:r>
            <w:r w:rsidRPr="00473C3A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17 1 01 V0850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7 139,9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V0850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690,3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01 V0850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0,3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1 438,9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Мера социальной поддержки в виде оплаты 90% стоимости изготовления и ремонта зубных протезов, кроме расходов на оплату стоимости драгоценных металлов и мета</w:t>
            </w:r>
            <w:r w:rsidRPr="00473C3A">
              <w:rPr>
                <w:sz w:val="24"/>
                <w:szCs w:val="24"/>
              </w:rPr>
              <w:t>л</w:t>
            </w:r>
            <w:r w:rsidRPr="00473C3A">
              <w:rPr>
                <w:sz w:val="24"/>
                <w:szCs w:val="24"/>
              </w:rPr>
              <w:t>локерамики, для отдельных категорий граждан, постоянно проживающих на те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ритории муниципального образования 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17 1 02 10240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17 1 02 10240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40,6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доноров крови и её компонентов в виде денежной выплаты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17 1 02 40100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484,8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17 1 02 40100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484,8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дополн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тельной денежной компенсации на усиле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ное питание доноров крови и (или) её ко</w:t>
            </w:r>
            <w:r w:rsidRPr="00473C3A">
              <w:rPr>
                <w:sz w:val="24"/>
                <w:szCs w:val="24"/>
              </w:rPr>
              <w:t>м</w:t>
            </w:r>
            <w:r w:rsidRPr="00473C3A">
              <w:rPr>
                <w:sz w:val="24"/>
                <w:szCs w:val="24"/>
              </w:rPr>
              <w:t>понентов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17 1 02 60690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913,5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17 1 02 60690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913,5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Совершенствование кадрового обеспечения отрасли здравоохранения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22 116,3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мер социальной поддержки в виде компенсации расходов на оплату 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лых помещений, отопления и освещения отдельным категориям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lastRenderedPageBreak/>
              <w:t>пальных учреждений здравоохранения, проживающих и работающих в сельской местности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17 1 03 10130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509,8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17 1 03 10130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509,8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в виде ежемесячной денежной выплаты отдельным категориям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культуры и здрав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11 430,7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17 1 03 10170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11 430,7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в виде компенсации (частичной компе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сации) за наем жилых помещений для 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дельных категорий работников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пальных учреждений образования, культ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ры и здравоохранения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Геленджик, прож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вающих на территории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2 187,5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2 187,5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Мера социальной поддержки в виде ежем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сячной денежной выплаты работникам, з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мещающим должности в муниципальных учреждениях здравоохранения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4 452,9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4 452,9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ежемесячная денежная в</w:t>
            </w:r>
            <w:r w:rsidRPr="00473C3A">
              <w:rPr>
                <w:sz w:val="24"/>
                <w:szCs w:val="24"/>
              </w:rPr>
              <w:t>ы</w:t>
            </w:r>
            <w:r w:rsidRPr="00473C3A">
              <w:rPr>
                <w:sz w:val="24"/>
                <w:szCs w:val="24"/>
              </w:rPr>
              <w:t>плата водителям скорой медицинской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мощи муниципальных учреждений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17 1 03 10250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2 812,3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17 1 03 10250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2 812,3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квалификации работников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ниципальных учреждений здравоохранения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17 1 03 61630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601,6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17 1 03 61630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601,6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межбюджетные трансферты, перед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17 1 03 67000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17 1 03 67000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76,5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Повышение квалификации работников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ниципальных учреждений здравоохранения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S1630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03 S1630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Совершенствование системы льготного 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карственного обеспечения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17 1 04 00000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69 925,7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лины, таблетированные сахароснижающие препараты, средства самоконтроля и ди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17 1 04 61080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69 925,7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17 1 04 61080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5 760,5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17 1 04 61080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64 165,2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Профилактика террористических и экстр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мистских появлений на территории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ципального образования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17 1 05 00000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реализации в медицинских организациях, подведомственных органам местного самоуправления в Краснодарском крае, мероприятий по профилактике терр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ризма в Краснодарском крае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17 1 05 60480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17 1 05 60480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"И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форматизация органов местного самоупра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муниципального образования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3 460,4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"Информатизация органов местного самоуправления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3 460,4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Внедрение и использование информацио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но-коммуникационных технологий в де</w:t>
            </w:r>
            <w:r w:rsidRPr="00473C3A">
              <w:rPr>
                <w:sz w:val="24"/>
                <w:szCs w:val="24"/>
              </w:rPr>
              <w:t>я</w:t>
            </w:r>
            <w:r w:rsidRPr="00473C3A">
              <w:rPr>
                <w:sz w:val="24"/>
                <w:szCs w:val="24"/>
              </w:rPr>
              <w:t>тельности органов местного самоуправл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3 460,4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18 1 01 10140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3 460,4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18 1 01 10140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3 460,4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Муниципальная программа муниципального </w:t>
            </w:r>
            <w:r w:rsidRPr="00473C3A">
              <w:rPr>
                <w:sz w:val="24"/>
                <w:szCs w:val="24"/>
              </w:rPr>
              <w:lastRenderedPageBreak/>
              <w:t>образования город-курорт Геленджик "С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циальная поддержка граждан в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пальном образовании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19 0 00 00000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15 902,0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"Социальная по</w:t>
            </w:r>
            <w:r w:rsidRPr="00473C3A">
              <w:rPr>
                <w:sz w:val="24"/>
                <w:szCs w:val="24"/>
              </w:rPr>
              <w:t>д</w:t>
            </w:r>
            <w:r w:rsidRPr="00473C3A">
              <w:rPr>
                <w:sz w:val="24"/>
                <w:szCs w:val="24"/>
              </w:rPr>
              <w:t>держка граждан в муниципальном образ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вании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15 902,0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предоставления мер социал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ной поддержки отдельным категориям граждан, проживающих на территории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15 902,0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пенсионеров в виде бесплатных поездок на автомобильном транспорте общего пол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зования на маршрутах муниципального пригородного регулярного сообщения и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междугородного регулярного сообщения (кроме такси)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5 900,0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233,4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19 1 01 10200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5 666,6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мера социальной поддер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ки отдельных категорий граждан в виде предоставления бесплатной подписки на периодические печатные издания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19 1 01 10210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4 804,4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19 1 01 10210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4 804,4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Мера социальной поддержки лиц, награ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денных медалью "За достойный вклад в ра</w:t>
            </w:r>
            <w:r w:rsidRPr="00473C3A">
              <w:rPr>
                <w:sz w:val="24"/>
                <w:szCs w:val="24"/>
              </w:rPr>
              <w:t>з</w:t>
            </w:r>
            <w:r w:rsidRPr="00473C3A">
              <w:rPr>
                <w:sz w:val="24"/>
                <w:szCs w:val="24"/>
              </w:rPr>
              <w:t>витие муниципального образования город-курорт Геленджик", в виде бесплатного проезда на автомобильном транспорте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щего пользования на маршрутах городск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го, пригородного регулярного сообщения и муниципального междугородного регуля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ного сообщения (кроме такси)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19 1 01 10410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19 1 01 10410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211,2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Компенсация расходов на погребение, изг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товление и установку надгробия в случае смерти лица, удостоенного звания "Поче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ный гражданин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19 1 01 10490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19 1 01 10490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Частичная компенсация гражданам, име</w:t>
            </w:r>
            <w:r w:rsidRPr="00473C3A">
              <w:rPr>
                <w:sz w:val="24"/>
                <w:szCs w:val="24"/>
              </w:rPr>
              <w:t>ю</w:t>
            </w:r>
            <w:r w:rsidRPr="00473C3A">
              <w:rPr>
                <w:sz w:val="24"/>
                <w:szCs w:val="24"/>
              </w:rPr>
              <w:t>щим трех и более детей, проживающим на территории муниципального образования город-курорт Геленджик, стоимости по</w:t>
            </w:r>
            <w:r w:rsidRPr="00473C3A">
              <w:rPr>
                <w:sz w:val="24"/>
                <w:szCs w:val="24"/>
              </w:rPr>
              <w:t>д</w:t>
            </w:r>
            <w:r w:rsidRPr="00473C3A">
              <w:rPr>
                <w:sz w:val="24"/>
                <w:szCs w:val="24"/>
              </w:rPr>
              <w:t>ключения объекта капитального строител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ства  к сетям водоснабжения и (или) вод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отведения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19 1 01 10500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Компенсация расходов на санаторно-курортное лечение лиц, удостоенных звания "Почетный гражданин муниципального о</w:t>
            </w:r>
            <w:r w:rsidRPr="00473C3A">
              <w:rPr>
                <w:sz w:val="24"/>
                <w:szCs w:val="24"/>
              </w:rPr>
              <w:t>б</w:t>
            </w:r>
            <w:r w:rsidRPr="00473C3A">
              <w:rPr>
                <w:sz w:val="24"/>
                <w:szCs w:val="24"/>
              </w:rPr>
              <w:t>разования город-курорт Геленджик"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19 1 01 10710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Мера социальной поддержки в виде льго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ной стоимости услуги по помывке в бане отдельным категориям граждан, постоянно проживающим на территории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19 1 01 10740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27,6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19 1 01 10740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27,6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Пенсионное обеспечение за выслугу лет лиц, замещавших муниципальные должн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сти и должности муниципальной службы в муниципальном образовании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19 1 01 40010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4 808,8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19 1 01 40010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4 808,8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деятельности высшего дол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lastRenderedPageBreak/>
              <w:t>ностного лица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50 0 00 00000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1 579,0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Непрограммные расходы в рамках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деятельности высшего должностного лица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1 579,0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Глава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1 579,0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1 579,0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1 579,0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21.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деятельности Думы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7 621,8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Непрограммные расходы в рамках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деятельности Думы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7 621,8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Председатель Думы муниципального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Аппарат Думы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6 161,7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1 661,7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1 438,2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51 1 02 10030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51 1 02 10030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4 500,0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22.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деятельности администрации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116 639,0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Непрограммные расходы в рамках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деятельности администрации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ципального образования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116 639,0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Администрация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116 639,0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108 336,2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102 738,6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5 517,7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79,9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фо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мированию и утверждению списков гра</w:t>
            </w:r>
            <w:r w:rsidRPr="00473C3A">
              <w:rPr>
                <w:sz w:val="24"/>
                <w:szCs w:val="24"/>
              </w:rPr>
              <w:t>ж</w:t>
            </w:r>
            <w:r w:rsidRPr="00473C3A">
              <w:rPr>
                <w:sz w:val="24"/>
                <w:szCs w:val="24"/>
              </w:rPr>
              <w:t>дан, лишившихся жилого помещения в р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зультате чрезвычайной ситуации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52 1 01 60070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ведению учета граждан о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дельных категорий в качестве нуждающи</w:t>
            </w:r>
            <w:r w:rsidRPr="00473C3A">
              <w:rPr>
                <w:sz w:val="24"/>
                <w:szCs w:val="24"/>
              </w:rPr>
              <w:t>х</w:t>
            </w:r>
            <w:r w:rsidRPr="00473C3A">
              <w:rPr>
                <w:sz w:val="24"/>
                <w:szCs w:val="24"/>
              </w:rPr>
              <w:t>ся в жилых помещениях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488,1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организации и осуществл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нию деятельности по опеке и попечител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ству в отношении несовершеннолетних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3 465,8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3 289,8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52 1 01 60880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176,0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созданию и организации д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ятельности комиссий по делам несоверше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2 106,9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2 051,4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52 1 01 60890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55,5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488,3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поддержке сельскохозя</w:t>
            </w:r>
            <w:r w:rsidRPr="00473C3A">
              <w:rPr>
                <w:sz w:val="24"/>
                <w:szCs w:val="24"/>
              </w:rPr>
              <w:t>й</w:t>
            </w:r>
            <w:r w:rsidRPr="00473C3A">
              <w:rPr>
                <w:sz w:val="24"/>
                <w:szCs w:val="24"/>
              </w:rPr>
              <w:t>ственного производства в Краснодарском крае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505,3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473C3A">
              <w:rPr>
                <w:sz w:val="24"/>
                <w:szCs w:val="24"/>
              </w:rPr>
              <w:lastRenderedPageBreak/>
              <w:t>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52 1 01 60910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488,3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регулированию тарифов о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ганизаций коммунального комплекса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488,2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52 1 01 60990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зания детям-сиротам и детям, оставшимся без попечения родителей, лицам из числа детей-сирот и детей, оставшихся без поп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родителей, содействия в преодолении трудной жизненной ситуации, и осущест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лению контроля за использованием детьми-сиротами и детьми, оставшимися без поп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родителей, лицами из числа детей-сирот и детей, оставшихся без попечения родителей, предоставленных им жилых п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мещений специализированного жилищного фонда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52 1 01 62340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331,0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52 1 01 62340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312,5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52 1 01 62340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18,5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23.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33 027,2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Непрограммные расходы в рамках управл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33 027,2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функционирования финанс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вого управления администрации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20 670,8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20 670,8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16 096,2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4 565,7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12 356,4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53 1 02 10150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12 356,4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Обслуживание государственного (муниц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пального)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53 1 02 10150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12 356,4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24.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деятельности Контрольно-счетной палаты муниципального образов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5 493,2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Непрограммные расходы в рамках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5 493,2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Председатель Контрольно-счетной палаты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1 460,1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Аудиторы Контрольно-счетной палаты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2 134,2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54 1 02 00190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2 134,2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54 1 02 00190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2 134,2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Аппарат Контрольно-счетной палаты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ципального образования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54 1 03 00000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1 898,9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54 1 03 00190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1 898,9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54 1 03 00190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1 393,3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54 1 03 00190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503,5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54 1 03 00190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2,1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25.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Управление имуществом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16 028,9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Непрограммные расходы в рамках управл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муниципальным имуществом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16 028,9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функционирования управл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ния имущественных отношений админ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страции муниципального образования 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13 091,5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13 091,5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12 205,7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878,5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58 1 01 00190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7,3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Отдельные непрограммные мероприятия в рамках управления имуществом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58 1 02 00000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2 937,4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Мероприятия по землеустройству и земл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пользованию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58 1 02 11050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744,0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58 1 02 11050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744,0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Оценка недвижимости, признание прав и регулирование отношений по муниципал</w:t>
            </w:r>
            <w:r w:rsidRPr="00473C3A">
              <w:rPr>
                <w:sz w:val="24"/>
                <w:szCs w:val="24"/>
              </w:rPr>
              <w:t>ь</w:t>
            </w:r>
            <w:r w:rsidRPr="00473C3A">
              <w:rPr>
                <w:sz w:val="24"/>
                <w:szCs w:val="24"/>
              </w:rPr>
              <w:t>ной собственности, а также оформление прав на размещение нестационарных торг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вых объектов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58 1 02 20310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2 193,4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58 1 02 20310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2 118,2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58 1 02 20310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26.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99 0 00 00000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17 982,2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Обеспечение проведения выборов и реф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рендумов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99 1 00 00000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99 1 01 00000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Проведение выборов депутатов Думы м</w:t>
            </w:r>
            <w:r w:rsidRPr="00473C3A">
              <w:rPr>
                <w:sz w:val="24"/>
                <w:szCs w:val="24"/>
              </w:rPr>
              <w:t>у</w:t>
            </w:r>
            <w:r w:rsidRPr="00473C3A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99 1 01 12230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99 1 01 12230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750,2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99 2 00 00000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Создание и использование резервов фина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совых  ресурсов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99 2 01 00000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Резервный фонд администрации муниц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пального образования город-курорт Геле</w:t>
            </w:r>
            <w:r w:rsidRPr="00473C3A">
              <w:rPr>
                <w:sz w:val="24"/>
                <w:szCs w:val="24"/>
              </w:rPr>
              <w:t>н</w:t>
            </w:r>
            <w:r w:rsidRPr="00473C3A">
              <w:rPr>
                <w:sz w:val="24"/>
                <w:szCs w:val="24"/>
              </w:rPr>
              <w:t>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99 2 01 20590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99 2 01 20590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3 000,0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99 9 00 00000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14 232,0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Осуществление комплекса мероприятий по мобилизационной подготовке экономики муниципального образования город-курорт Геленджик к работе в период мобилизации и в военное время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99 9 01 00000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Организация и проведение органами мес</w:t>
            </w:r>
            <w:r w:rsidRPr="00473C3A">
              <w:rPr>
                <w:sz w:val="24"/>
                <w:szCs w:val="24"/>
              </w:rPr>
              <w:t>т</w:t>
            </w:r>
            <w:r w:rsidRPr="00473C3A">
              <w:rPr>
                <w:sz w:val="24"/>
                <w:szCs w:val="24"/>
              </w:rPr>
              <w:t>ного самоуправления муниципального обр</w:t>
            </w:r>
            <w:r w:rsidRPr="00473C3A">
              <w:rPr>
                <w:sz w:val="24"/>
                <w:szCs w:val="24"/>
              </w:rPr>
              <w:t>а</w:t>
            </w:r>
            <w:r w:rsidRPr="00473C3A">
              <w:rPr>
                <w:sz w:val="24"/>
                <w:szCs w:val="24"/>
              </w:rPr>
              <w:t>зования город-курорт Геленджик меропри</w:t>
            </w:r>
            <w:r w:rsidRPr="00473C3A">
              <w:rPr>
                <w:sz w:val="24"/>
                <w:szCs w:val="24"/>
              </w:rPr>
              <w:t>я</w:t>
            </w:r>
            <w:r w:rsidRPr="00473C3A">
              <w:rPr>
                <w:sz w:val="24"/>
                <w:szCs w:val="24"/>
              </w:rPr>
              <w:t>тий по мобилизационной подготовке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99 9 01 11530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lastRenderedPageBreak/>
              <w:t>99 9 01 11530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70,0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Реализация прочих муниципальных фун</w:t>
            </w:r>
            <w:r w:rsidRPr="00473C3A">
              <w:rPr>
                <w:sz w:val="24"/>
                <w:szCs w:val="24"/>
              </w:rPr>
              <w:t>к</w:t>
            </w:r>
            <w:r w:rsidRPr="00473C3A">
              <w:rPr>
                <w:sz w:val="24"/>
                <w:szCs w:val="24"/>
              </w:rPr>
              <w:t>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99 9 09 00000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14 162,0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Прочие выплаты по обязательствам мун</w:t>
            </w:r>
            <w:r w:rsidRPr="00473C3A">
              <w:rPr>
                <w:sz w:val="24"/>
                <w:szCs w:val="24"/>
              </w:rPr>
              <w:t>и</w:t>
            </w:r>
            <w:r w:rsidRPr="00473C3A">
              <w:rPr>
                <w:sz w:val="24"/>
                <w:szCs w:val="24"/>
              </w:rPr>
              <w:t>ципального образования город-курорт Г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99 9 09 10060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9 907,0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Закупка товаров, работ и услуг для обесп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99 9 09 10060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200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300,0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99 9 09 10060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800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9 607,0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Дополнительная помощь местным бюдж</w:t>
            </w:r>
            <w:r w:rsidRPr="00473C3A">
              <w:rPr>
                <w:sz w:val="24"/>
                <w:szCs w:val="24"/>
              </w:rPr>
              <w:t>е</w:t>
            </w:r>
            <w:r w:rsidRPr="00473C3A">
              <w:rPr>
                <w:sz w:val="24"/>
                <w:szCs w:val="24"/>
              </w:rPr>
              <w:t>там для решения социально значимых в</w:t>
            </w:r>
            <w:r w:rsidRPr="00473C3A">
              <w:rPr>
                <w:sz w:val="24"/>
                <w:szCs w:val="24"/>
              </w:rPr>
              <w:t>о</w:t>
            </w:r>
            <w:r w:rsidRPr="00473C3A">
              <w:rPr>
                <w:sz w:val="24"/>
                <w:szCs w:val="24"/>
              </w:rPr>
              <w:t>просов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99 9 09 60050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4 255,0</w:t>
            </w: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473C3A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Предоставление субсидий бюджетным, а</w:t>
            </w:r>
            <w:r w:rsidRPr="00473C3A">
              <w:rPr>
                <w:sz w:val="24"/>
                <w:szCs w:val="24"/>
              </w:rPr>
              <w:t>в</w:t>
            </w:r>
            <w:r w:rsidRPr="00473C3A">
              <w:rPr>
                <w:sz w:val="24"/>
                <w:szCs w:val="24"/>
              </w:rPr>
              <w:t>тономным учреждениям и иным некомме</w:t>
            </w:r>
            <w:r w:rsidRPr="00473C3A">
              <w:rPr>
                <w:sz w:val="24"/>
                <w:szCs w:val="24"/>
              </w:rPr>
              <w:t>р</w:t>
            </w:r>
            <w:r w:rsidRPr="00473C3A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99 9 09 60050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473C3A" w:rsidRDefault="00AB4D8F" w:rsidP="004E0752">
            <w:pPr>
              <w:jc w:val="center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600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473C3A" w:rsidRDefault="00AB4D8F" w:rsidP="004E0752">
            <w:pPr>
              <w:jc w:val="right"/>
              <w:rPr>
                <w:sz w:val="24"/>
                <w:szCs w:val="24"/>
              </w:rPr>
            </w:pPr>
            <w:r w:rsidRPr="00473C3A">
              <w:rPr>
                <w:sz w:val="24"/>
                <w:szCs w:val="24"/>
              </w:rPr>
              <w:t>4 255,0</w:t>
            </w:r>
            <w:r>
              <w:rPr>
                <w:sz w:val="24"/>
                <w:szCs w:val="24"/>
              </w:rPr>
              <w:t>»</w:t>
            </w:r>
          </w:p>
        </w:tc>
      </w:tr>
      <w:tr w:rsidR="00AB4D8F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</w:p>
        </w:tc>
      </w:tr>
      <w:tr w:rsidR="00AB4D8F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gridAfter w:val="1"/>
          <w:wAfter w:w="216" w:type="dxa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Глава муниципального образования </w:t>
            </w:r>
            <w:r>
              <w:rPr>
                <w:szCs w:val="28"/>
              </w:rPr>
              <w:br/>
              <w:t>город-курорт Геленджик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В.А. Хрестин</w:t>
            </w:r>
          </w:p>
        </w:tc>
      </w:tr>
      <w:tr w:rsidR="00AB4D8F" w:rsidTr="004E0752">
        <w:trPr>
          <w:gridAfter w:val="1"/>
          <w:wAfter w:w="216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</w:tbl>
    <w:p w:rsidR="00AB4D8F" w:rsidRPr="004F66A3" w:rsidRDefault="00AB4D8F" w:rsidP="00AB4D8F"/>
    <w:p w:rsidR="00AB4D8F" w:rsidRPr="00745476" w:rsidRDefault="00AB4D8F" w:rsidP="00AB4D8F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6600"/>
      </w:tblGrid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ПРИЛОЖЕНИЕ №</w:t>
            </w:r>
            <w:r>
              <w:rPr>
                <w:szCs w:val="28"/>
              </w:rPr>
              <w:t>6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к решению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муниципального образования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от _________ № ______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«ПРИЛОЖЕНИЕ №</w:t>
            </w:r>
            <w:r>
              <w:rPr>
                <w:szCs w:val="28"/>
              </w:rPr>
              <w:t>12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УТВЕРЖДЕН</w:t>
            </w:r>
            <w:r>
              <w:rPr>
                <w:szCs w:val="28"/>
              </w:rPr>
              <w:t>А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решением Думы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муниципального образования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от 30 ноября 2016 года №513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(в редакции решения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муниципального образования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город-курорт Геленджик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от __________ № ____)</w:t>
            </w:r>
          </w:p>
        </w:tc>
      </w:tr>
    </w:tbl>
    <w:p w:rsidR="00AB4D8F" w:rsidRDefault="00AB4D8F" w:rsidP="00AB4D8F"/>
    <w:p w:rsidR="00AB4D8F" w:rsidRDefault="00AB4D8F" w:rsidP="00AB4D8F"/>
    <w:p w:rsidR="00AB4D8F" w:rsidRDefault="00AB4D8F" w:rsidP="00AB4D8F"/>
    <w:tbl>
      <w:tblPr>
        <w:tblW w:w="9877" w:type="dxa"/>
        <w:tblLayout w:type="fixed"/>
        <w:tblLook w:val="04A0" w:firstRow="1" w:lastRow="0" w:firstColumn="1" w:lastColumn="0" w:noHBand="0" w:noVBand="1"/>
      </w:tblPr>
      <w:tblGrid>
        <w:gridCol w:w="624"/>
        <w:gridCol w:w="663"/>
        <w:gridCol w:w="2649"/>
        <w:gridCol w:w="794"/>
        <w:gridCol w:w="480"/>
        <w:gridCol w:w="87"/>
        <w:gridCol w:w="560"/>
        <w:gridCol w:w="7"/>
        <w:gridCol w:w="475"/>
        <w:gridCol w:w="541"/>
        <w:gridCol w:w="651"/>
        <w:gridCol w:w="737"/>
        <w:gridCol w:w="324"/>
        <w:gridCol w:w="1155"/>
        <w:gridCol w:w="130"/>
      </w:tblGrid>
      <w:tr w:rsidR="00AB4D8F" w:rsidTr="004E0752">
        <w:trPr>
          <w:cantSplit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</w:tr>
      <w:tr w:rsidR="00AB4D8F" w:rsidTr="004E0752">
        <w:trPr>
          <w:cantSplit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ВЕДОМСТВЕННАЯ СТРУКТУРА </w:t>
            </w:r>
            <w:r>
              <w:rPr>
                <w:szCs w:val="28"/>
              </w:rPr>
              <w:br/>
              <w:t xml:space="preserve"> расходов бюджета  муниципального образования </w:t>
            </w:r>
            <w:r>
              <w:rPr>
                <w:szCs w:val="28"/>
              </w:rPr>
              <w:br/>
              <w:t>город-курорт Геленджик на 2017  год</w:t>
            </w:r>
          </w:p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</w:tr>
      <w:tr w:rsidR="00AB4D8F" w:rsidTr="004E0752">
        <w:trPr>
          <w:gridAfter w:val="1"/>
          <w:wAfter w:w="130" w:type="dxa"/>
          <w:cantSplit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AB4D8F" w:rsidRPr="000B1288" w:rsidTr="004E0752">
        <w:trPr>
          <w:gridAfter w:val="1"/>
          <w:wAfter w:w="130" w:type="dxa"/>
          <w:cantSplit/>
          <w:trHeight w:val="322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№ п/п</w:t>
            </w:r>
          </w:p>
        </w:tc>
        <w:tc>
          <w:tcPr>
            <w:tcW w:w="331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</w:t>
            </w:r>
            <w:r w:rsidRPr="000B1288">
              <w:rPr>
                <w:sz w:val="24"/>
                <w:szCs w:val="24"/>
              </w:rPr>
              <w:t>показателя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ЦСР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ВР</w:t>
            </w:r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Сумма</w:t>
            </w:r>
          </w:p>
        </w:tc>
      </w:tr>
      <w:tr w:rsidR="00AB4D8F" w:rsidRPr="000B1288" w:rsidTr="004E0752">
        <w:trPr>
          <w:gridAfter w:val="1"/>
          <w:wAfter w:w="130" w:type="dxa"/>
          <w:cantSplit/>
          <w:trHeight w:val="322"/>
        </w:trPr>
        <w:tc>
          <w:tcPr>
            <w:tcW w:w="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</w:p>
        </w:tc>
      </w:tr>
    </w:tbl>
    <w:p w:rsidR="00AB4D8F" w:rsidRPr="00F11A73" w:rsidRDefault="00AB4D8F" w:rsidP="00AB4D8F">
      <w:pPr>
        <w:rPr>
          <w:sz w:val="2"/>
          <w:szCs w:val="2"/>
        </w:rPr>
      </w:pPr>
    </w:p>
    <w:tbl>
      <w:tblPr>
        <w:tblW w:w="9877" w:type="dxa"/>
        <w:tblLayout w:type="fixed"/>
        <w:tblLook w:val="04A0" w:firstRow="1" w:lastRow="0" w:firstColumn="1" w:lastColumn="0" w:noHBand="0" w:noVBand="1"/>
      </w:tblPr>
      <w:tblGrid>
        <w:gridCol w:w="624"/>
        <w:gridCol w:w="663"/>
        <w:gridCol w:w="2649"/>
        <w:gridCol w:w="794"/>
        <w:gridCol w:w="480"/>
        <w:gridCol w:w="87"/>
        <w:gridCol w:w="560"/>
        <w:gridCol w:w="7"/>
        <w:gridCol w:w="475"/>
        <w:gridCol w:w="541"/>
        <w:gridCol w:w="651"/>
        <w:gridCol w:w="447"/>
        <w:gridCol w:w="290"/>
        <w:gridCol w:w="324"/>
        <w:gridCol w:w="1155"/>
        <w:gridCol w:w="130"/>
      </w:tblGrid>
      <w:tr w:rsidR="00AB4D8F" w:rsidRPr="000B1288" w:rsidTr="004E0752">
        <w:trPr>
          <w:gridAfter w:val="1"/>
          <w:wAfter w:w="130" w:type="dxa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rPr>
                <w:b/>
                <w:bCs/>
                <w:sz w:val="24"/>
                <w:szCs w:val="24"/>
              </w:rPr>
            </w:pPr>
            <w:r w:rsidRPr="000B128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0B1288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  <w:r w:rsidRPr="000B1288">
              <w:rPr>
                <w:b/>
                <w:bCs/>
                <w:sz w:val="24"/>
                <w:szCs w:val="24"/>
              </w:rPr>
              <w:t>3 079 805,8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Дума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7 621,8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Общегосударственные 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7 621,8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Функционирование законод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тельных (представительных) органов государственной власти и представительных органов муниципальных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3 121,8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Думы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3 121,8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обеспечения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Думы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3 121,8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Председатель Думы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1 460,1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1 460,1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1 460,1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Аппарат Думы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1 661,7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1 661,7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 xml:space="preserve">ными) органами, казенными </w:t>
            </w:r>
            <w:r w:rsidRPr="000B1288">
              <w:rPr>
                <w:sz w:val="24"/>
                <w:szCs w:val="24"/>
              </w:rPr>
              <w:lastRenderedPageBreak/>
              <w:t>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Думы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обеспечения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Думы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Аппарат Думы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Информирование граждан о деятельности органов мес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51 1 02 10030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51 1 02 10030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Администрация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336 067,0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Общегосударственные 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268 467,5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1 579,0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высшего должностного лица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1 579,0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обеспечения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высшего должностного лица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1 579,0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Глава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1 579,0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1 579,0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1 579,0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Функционирование Прав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тельства Российской Федер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ции, высших исполнительных органов государственной власти субъектов Российской Федерации, местных админ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страций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120 474,7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375,3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 xml:space="preserve">управления в муниципальном </w:t>
            </w:r>
            <w:r w:rsidRPr="000B1288">
              <w:rPr>
                <w:sz w:val="24"/>
                <w:szCs w:val="24"/>
              </w:rPr>
              <w:lastRenderedPageBreak/>
              <w:t>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375,3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Формирование высококвал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фицированного кадрового корпуса как основы функц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онирования органов местного самоуправления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375,3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15 1 04 20400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375,3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15 1 04 20400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15 1 04 20400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Внедрение и использование информационно-коммуникационных технол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 xml:space="preserve">гий в деятельности органов местного самоуправления муниципального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18 1 01 10140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18 1 01 10140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администрации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116 639,0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обеспечения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администрации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116 639,0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Администрация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116 639,0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108 336,2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102 738,6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5 517,7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Краснодарского края по фо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мированию и утверждению списков граждан, лишивши</w:t>
            </w:r>
            <w:r w:rsidRPr="000B1288">
              <w:rPr>
                <w:sz w:val="24"/>
                <w:szCs w:val="24"/>
              </w:rPr>
              <w:t>х</w:t>
            </w:r>
            <w:r w:rsidRPr="000B1288">
              <w:rPr>
                <w:sz w:val="24"/>
                <w:szCs w:val="24"/>
              </w:rPr>
              <w:t>ся жилого помещения в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зультате чрезвычайной сит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52 1 01 60070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52 1 01 60070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52 1 01 60070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деятельности админ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стративных комиссий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ведению учета граждан отдельных категорий в кач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стве нуждающихся в жилых помещениях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и осущест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лению деятельности по опеке и попечительству в отнош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нии несовершеннолетних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3 289,8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2 106,9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2 051,4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52 1 01 60890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поддержке сельскохозя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ственного производства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регулированию тарифов организаций коммунального комплекса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Закупка товаров, работ и </w:t>
            </w:r>
            <w:r w:rsidRPr="000B1288">
              <w:rPr>
                <w:sz w:val="24"/>
                <w:szCs w:val="24"/>
              </w:rPr>
              <w:lastRenderedPageBreak/>
              <w:t>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ходимости оказания детям-сиротам и детям, оставшимся без попечения родителей, л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цам из числа детей-сирот и детей, оставшихся без поп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чения родителей, содействия в преодолении трудной жи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ненной ситуации, и 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ществлению контроля за и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пользованием детьми-сиротами и детьми, оставш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мися без попечения родит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лей, лицами из числа детей-сирот и детей, оставшихся без попечения родителей, предоставленных им жилых помещений специализир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ванного жилищного фонда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52 1 01 62340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52 1 01 62340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312,5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52 1 01 62340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проведения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боров и референдумов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проведения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lastRenderedPageBreak/>
              <w:t>боров и референдумов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выборов депут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тов Думы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99 1 01 12230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99 1 01 12230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и использование резервов финансовых  ресу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Резервный фонд администр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99 2 01 20590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99 2 01 20590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142 663,6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"Рекламно-информационное продвиж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ние курорта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Организация и обеспечение </w:t>
            </w:r>
            <w:r w:rsidRPr="000B1288">
              <w:rPr>
                <w:sz w:val="24"/>
                <w:szCs w:val="24"/>
              </w:rPr>
              <w:lastRenderedPageBreak/>
              <w:t>деловых встреч российских и иностранных граждан на те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ритории муниципального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разования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01 1 02 10960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01 1 02 10960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Профилактика безнадзорн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 и правонарушений нес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профила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тике безнадзорности и прав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нарушений несовершенн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летних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08 1 03 10480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08 1 03 10480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18 761,3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18 761,3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уч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стия членов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в охране общественн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порядка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18 761,3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поддержка Геленджикского районного казачьего общества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11 1 03 11040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18 761,3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11 1 03 11040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18 761,3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22 383,5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"Противоде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ствие коррупции 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22 383,5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Формирование нетерпимого отношения общественности к коррупционным проявлениям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Социальная реклама, напра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ленная на создание в общ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стве неприятия к коррупц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онному поведению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13 2 01 11520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13 2 01 11520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быстрого, удо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ного и экономически эффе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тивного процесса оказания государственных 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услуг физическим и юридическим лицами за счет реализации принципа "одного окна"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22 372,8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22 372,8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19 551,5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2 769,2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13 2 02 00590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единства нар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дов России и развитие наци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нальных культур 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lastRenderedPageBreak/>
              <w:t>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14 1 01 10910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14 1 01 10910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92 295,7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92 295,7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вс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стороннего развития терр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ториального общественного самоуправления 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3 679,1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Компенсация расходов на оплату жилых помещений и коммунальных услуг руков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дителям органов территор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ального общественного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15 1 01 10070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2 586,0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Социальное обеспечение и </w:t>
            </w:r>
            <w:r w:rsidRPr="000B1288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15 1 01 10070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2 586,0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15 1 01 10930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15 1 01 10930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Премирование руководителей органов территориального общественного самоуправл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ния, признанных победит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лями конкурса на звание "Лучший орган территор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ального общественного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15 1 01 11130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15 1 01 11130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информацио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ной открытости органов местного самоуправления муниципального образования город-курорт Геленджик и создание оптимальных усл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вий для наиболее полного информирования населения о деятельности органов мес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ного самоуправления город-курорт Геленджик, о событ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ях и мероприятиях, провод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мых на курорте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23 800,0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Информирование граждан о деятельности органов мес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15 1 02 10030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23 800,0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15 1 02 10030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23 800,0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Поддержание междунаро</w:t>
            </w:r>
            <w:r w:rsidRPr="000B1288">
              <w:rPr>
                <w:sz w:val="24"/>
                <w:szCs w:val="24"/>
              </w:rPr>
              <w:t>д</w:t>
            </w:r>
            <w:r w:rsidRPr="000B1288">
              <w:rPr>
                <w:sz w:val="24"/>
                <w:szCs w:val="24"/>
              </w:rPr>
              <w:t>ных и межмуниципальных связей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374,5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Уплата членских взносов в международную ассоциацию "Породненные города"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15 1 03 10040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15 1 03 10040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Уплата членских взносов в ассоциацию "Совет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образований Кра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нодарского края"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15 1 03 10050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15 1 03 10050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обе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печения финансово-хозяйственной деятельности органов местного самоупра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ления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64 442,1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61 868,2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34 733,3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26 042,4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1 092,5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Приобретение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ными учреждениями движ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мого имущества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15 1 05 09010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15 1 05 09010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 учреждениями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1 873,9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15 1 05 09020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1 873,9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7 312,1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и поддержка малого и среднего предпринимательства в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7 312,1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Стимулирование конкурент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способности малого бизнеса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7 312,1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Оценка недвижимости, пр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знание прав и регулирование отношений по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ной собственности, а также оформление прав на разм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щение нестационарных то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говых объектов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7 312,1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7 012,1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прочих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функций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Прочие выплаты по обяз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тельствам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99 9 09 10060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99 9 09 10060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99 9 09 10060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комплекса мероприятий по мобилизац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онной подготовке экономики муниципального образования город-курорт Геленджик к работе в период мобилизации и в военное время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органами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 xml:space="preserve">управления муниципального образования город-курорт Геленджик мероприятий по </w:t>
            </w:r>
            <w:r w:rsidRPr="000B1288">
              <w:rPr>
                <w:sz w:val="24"/>
                <w:szCs w:val="24"/>
              </w:rPr>
              <w:lastRenderedPageBreak/>
              <w:t>мобилизационной подготовке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99 9 01 11530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99 9 01 11530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5 393,1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Сельское хозяйство и рыб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ловство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и поддержка малого и среднего предпринимательства в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производства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скохозяйственной продукции малыми формами хозяйств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в агропромышленном комплексе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поддержке сельскохозя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ственного производства в Краснодарском крае в части предоставления субсидий гражданам, ведущим личное подсобное хозяйство, кр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стьянским (фермерским) 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зяйствам, индивидуальным предпринимателям, 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ществляющим деятельность в области сельскохозяйстве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производства, сельск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хозяйственным потребител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ским кооперативам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16 5 04 60090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16 5 04 60090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4 815,0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"Рекламно-информационное продвиж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ние курорта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рекламно-информационной и имидж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вой кампании муниципальн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образования город-курорт Геленджик, направленной на увеличение заполняемости курорта и на расширение 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мок курортного сезона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01 1 01 10960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01 1 01 10960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"Защита нас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ления и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lastRenderedPageBreak/>
              <w:t>пального образования город-курорт Геленджик от чрезв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и безопасности людей на водных объектах"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от чрезвычайных сит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аций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земл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устройству и землепользов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и поддержка малого и среднего предпринимательства в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системы финанс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вой поддержки субъектов м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лого и среднего предприн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Возмещение (субсидиров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ние) части затрат на оплату процентов по кредитам ро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сийских кредитных организ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ций, полученным субъектами малого и среднего предпр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16 5 01 11090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16 5 01 11090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Стимулирование конкурент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способности малого бизнеса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Распространение полож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тельного опыта организации и ведения предпринимател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16 5 02 10830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16 5 02 10830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Вовлечение в предприним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тельскую среду молодежи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Премирование победителей муниципального  конкурса "Лучший студенческий инв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стиционный проект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16 5 03 11080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16 5 03 11080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прав и законных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тересов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организации отдыха, оздоровления и зан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lastRenderedPageBreak/>
              <w:t>тости детей и подростков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08 1 01 10420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08 1 01 10420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печительством), включая предварительную опеку (п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печительство), переданных на воспитание в приемную 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мью или на патронатное во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питание, к месту лечения и обратно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08 1 01 60840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08 1 01 60840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49 725,3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предоставления мер социальной поддержки отдельным категориям гра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дан, проживающих на терр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тории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lastRenderedPageBreak/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Пенсионное обеспечение за выслугу лет лиц, замещавших муниципальные должности и должности муниципальной службы в муниципальном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19 1 01 40010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19 1 01 40010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22 948,9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прав и законных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тересов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выплате единовременного пособия детям-сиротам и 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тям, оставшимся без попеч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ния родителей, и лицам из их числа на государственную регистрацию права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 (права пожизненного наследуемого владения), в том числе на оплату услуг, необходимых для ее 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ществления, за исключением жилых помещений, приобр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тенных за счет средств кра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вого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Краснодарского края на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плату единовременного пос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бия на ремонт жилых пом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щений, принадлежащих 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тям-сиротам и детям, оста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шимся без попечения родит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лей, лицам из их числа на праве собственности, по окончании пребывания в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разовательных и иных орг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низациях, в том числе в орг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низациях социального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служивания граждан, прие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ных семьях, семьях опекунов (попечителей), а также по окончании службы в Воор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женных Силах Российской Федерации или по возвращ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нии из учреждений, испо</w:t>
            </w:r>
            <w:r w:rsidRPr="000B1288">
              <w:rPr>
                <w:sz w:val="24"/>
                <w:szCs w:val="24"/>
              </w:rPr>
              <w:t>л</w:t>
            </w:r>
            <w:r w:rsidRPr="000B1288">
              <w:rPr>
                <w:sz w:val="24"/>
                <w:szCs w:val="24"/>
              </w:rPr>
              <w:t>няющих наказание в виде лишения свободы, при их возвращении в указанные жилые помещения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08 1 01 61020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08 1 01 61020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330,0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Поддержка социально орие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тированных некоммерческих организаций в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ном образовании город-</w:t>
            </w:r>
            <w:r w:rsidRPr="000B1288">
              <w:rPr>
                <w:sz w:val="24"/>
                <w:szCs w:val="24"/>
              </w:rPr>
              <w:lastRenderedPageBreak/>
              <w:t>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Субсидии социально орие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тированным некоммерческим организациям в целях реал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зации программ (проектов) по социальной поддержке и защите граждан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14 1 02 10570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14 1 02 10570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11 220,5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"Жилище"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11 220,5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функционир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механизмов финанс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вой поддержки отдельных категорий граждан при реш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нии их жилищной проблемы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11 220,5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подпрограммы "Обеспечение жильем мол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дых семей" федеральной ц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левой программы "Жилище"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01 L0200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6 788,9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01 L0200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6 788,9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подпрограммы "Обеспечение жильем мол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дых семей" федеральной ц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левой программы "Жилище"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01 R0200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4 431,6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01 R0200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4 431,6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Муниципальная программа муниципального образования город-курорт Геленджик "Социальная поддержка граждан в муниципальном </w:t>
            </w:r>
            <w:r w:rsidRPr="000B1288">
              <w:rPr>
                <w:sz w:val="24"/>
                <w:szCs w:val="24"/>
              </w:rPr>
              <w:lastRenderedPageBreak/>
              <w:t>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предоставления мер социальной поддержки отдельным категориям гра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дан, проживающих на терр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тории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пенсион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ров в виде бесплатных пое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док на автомобильном тран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порте общего пользования на маршрутах муниципального пригородного регулярного сообщения и муниципального междугородного регулярного сообщения (кроме такси)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5 900,0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5 666,6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отдельных категорий граждан в виде предоставления бесплатной подписки на периодические печатные издания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19 1 01 10210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4 804,4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19 1 01 10210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4 804,4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Мера социальной поддержки лиц, награжденных медалью "За достойный вклад в 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тие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джик", в виде бесплатного проезда на автомобильном транспорте общего пользов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на маршрутах городск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го, пригородного регулярного сообщения и муниципального междугородного регулярного сообщения (кроме такси)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19 1 01 10410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19 1 01 10410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Компенсация расходов на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гребение, изготовление и установку надгробия в случае смерти лица, удостоенного звания "Почетный гражданин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19 1 01 10490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19 1 01 10490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Частичная компенсация гражданам, имеющим трех и более детей, проживающим на территории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Геленджик, стоимости подключения объекта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строительства  к 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тям водоснабжения и (или) водоотведения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Компенсация расходов на с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наторно-курортное лечение лиц, удостоенных звания "Почетный гражданин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19 1 01 10710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19 1 01 10710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Мера социальной поддержки в виде льготной стоимости услуги по помывке в бане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lastRenderedPageBreak/>
              <w:t>дельным категориям граждан, постоянно проживающим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19 1 01 10740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19 1 01 10740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21 917,6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21 917,6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21 917,6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прав и законных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тересов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21 917,6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выплате ежемесячных 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нежных средств на содерж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ние детей-сирот и детей, оставшихся без попечения родителей, находящихся под опекой (попечительством), включая предварительную опеку (попечительство), или переданных на воспитание в приемную семью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13 442,8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13 442,8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</w:t>
            </w:r>
            <w:r w:rsidRPr="000B1288">
              <w:rPr>
                <w:sz w:val="24"/>
                <w:szCs w:val="24"/>
              </w:rPr>
              <w:t>ю</w:t>
            </w:r>
            <w:r w:rsidRPr="000B1288">
              <w:rPr>
                <w:sz w:val="24"/>
                <w:szCs w:val="24"/>
              </w:rPr>
              <w:t>щегося приемным родителям за оказание услуг по восп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танию приемных детей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08 1 01 60680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6 998,6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08 1 01 60680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6 998,6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выплате денежных средств на обеспечение бесплатного проезда на городском, приг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родном, в сельской местности - на внутрирайонном тран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порте (кроме такси) детей-сирот и детей, оставшихся без попечения родителей, находящихся под опекой (п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печительством), включая предварительную опеку (п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печительство), переданных на воспитании в приемную 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мью(за исключением детей, обучающихся в федеральных образовательных организац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ях)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08 1 01 60700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08 1 01 60700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выплате ежемесячных 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нежных выплат на содерж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08 1 01 60720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237,4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08 1 01 60720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237,4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</w:t>
            </w:r>
            <w:r w:rsidRPr="000B1288">
              <w:rPr>
                <w:sz w:val="24"/>
                <w:szCs w:val="24"/>
              </w:rPr>
              <w:t>ю</w:t>
            </w:r>
            <w:r w:rsidRPr="000B1288">
              <w:rPr>
                <w:sz w:val="24"/>
                <w:szCs w:val="24"/>
              </w:rPr>
              <w:t>щегося патронатным восп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тателям за оказание услуг по осуществлению патронатного воспитания и постинтерна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ного сопровождения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08 1 01 60730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306,3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08 1 01 60730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306,3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прав и законных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тересов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для детей-сирот и детей, оставшихся без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08 1 01 10120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08 1 01 10120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Обслуживание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Обслуживание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внутреннего 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муниципальн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финансами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управления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пальными финансами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Процентные платежи по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ниципальному долгу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53 1 02 10150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Обслуживание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53 1 02 10150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12 356,4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Финансовое управление а</w:t>
            </w:r>
            <w:r w:rsidRPr="000B1288">
              <w:rPr>
                <w:sz w:val="24"/>
                <w:szCs w:val="24"/>
              </w:rPr>
              <w:t>д</w:t>
            </w:r>
            <w:r w:rsidRPr="000B1288">
              <w:rPr>
                <w:sz w:val="24"/>
                <w:szCs w:val="24"/>
              </w:rPr>
              <w:t>министрации муниципальн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29 257,8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Общегосударственные 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29 257,8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20 670,8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муниципальн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финансами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20 670,8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управления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пальными финансами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20 670,8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функционир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финансового управл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ния администрации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20 670,8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20 670,8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16 096,2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4 565,7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8 587,0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8 587,0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8 587,0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прочих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функций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8 587,0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Прочие выплаты по обяз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тельствам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99 9 09 10060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8 587,0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99 9 09 10060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8 587,0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Контрольно-счетная палата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Общегосударственные 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обеспечения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Контрольно-счетной палаты муниципального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разования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Председатель Контрольно-счетной палаты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1 460,1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1 460,1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1 460,1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Аудиторы Контрольно-счетной палаты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54 1 02 00190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54 1 02 00190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Аппарат Контрольно-счетной палаты муниципального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разования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1 898,9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54 1 03 00190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1 898,9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54 1 03 00190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1 393,3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lastRenderedPageBreak/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54 1 03 00190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54 1 03 00190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архитектуры и градостроительства админ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страции муниципального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разования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22 771,9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22 771,9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22 771,9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"Инвестиц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онное развитие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рекламно-информационной и имидж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вой кампании, направленной на продвижение инвестиц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онного потенциала курорта Геленджик в крупных реги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нальных и промышленных центрах России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01 2 01 10960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01 2 01 10960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пов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шения инвестиционной пр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влекательности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"Продвижение курорта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на российском и международном туристских рынках"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01 2 02 10960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01 2 02 10960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"Защита нас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ления и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 от чрезв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и безопасности людей на водных объектах"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от чрезвычайных сит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аций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земл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устройству и землепользов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Закупка товаров, работ и </w:t>
            </w:r>
            <w:r w:rsidRPr="000B1288">
              <w:rPr>
                <w:sz w:val="24"/>
                <w:szCs w:val="24"/>
              </w:rPr>
              <w:lastRenderedPageBreak/>
              <w:t>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21 121,9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"Подготовка градостроительной и земл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устроительной  документ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на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21 121,9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работы по ра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работке и актуализации 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кументов территориального планирования, подготовке градостроительной и земл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устроительной документации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21 121,9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19 204,8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17 745,3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земл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устройству и землепользов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1 917,1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16 3 01 11050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1 917,1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 строительства администрации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206 424,0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объектов обеспечения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16 1 04 11580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16 1 04 11580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9 660,8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5 039,2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5 039,2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5 039,2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5 039,2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в пределах полномочий управления и координации управления строительства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16 1 07 00000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4 915,1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16 1 07 00190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4 915,1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16 1 07 00190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4 699,3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16 1 07 00190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16 1 07 00190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объектов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расли "Здравоохранение"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124,1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строительству и реко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струкции объектов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охранения, включая проек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но-изыскательские работы, необходимых для организ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оказания медицинской помощи в соответствии с территориальной программой государственных гарантий бесплатного оказания гра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16 1 08 60960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124,1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16 1 08 60960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124,1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Жилищно-коммунальное 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зяйство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83 784,6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83 784,6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"Г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зификация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34 151,2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"Г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зификация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34 151,2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газиф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кации населенных пунктов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34 151,2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19 438,2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19 438,2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газоснабжения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09 1 01 60620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10 299,0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09 1 01 60620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10 299,0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газоснабжения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S0620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4 414,0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 1 01 S0620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4 414,0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49 633,4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36 592,3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объектов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расли "Жилищно-коммунальное хозяйство"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16 1 06 00000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36 592,3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16 1 06 11580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36 592,3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0B1288">
              <w:rPr>
                <w:sz w:val="24"/>
                <w:szCs w:val="24"/>
              </w:rPr>
              <w:lastRenderedPageBreak/>
              <w:t>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16 1 06 11580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36 592,3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"Жилище"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13 041,1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тия жилищного строител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ства на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13 041,1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3 772,5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3 772,5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тия жилищного строител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ства, в том числе жилья эк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номкласса, а также обеспеч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ния земельных участков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женерной и социальной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фраструктурой, в том числе для семей, имеющих трех и более детей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16 2 02 62450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8 463,1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16 2 02 62450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8 463,1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тия жилищного строител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ства, в том числе жилья эк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номкласса, а также обеспеч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ния земельных участков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женерной и социальной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фраструктурой, в том числе для семей, имеющих трех и более детей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S2450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0B1288">
              <w:rPr>
                <w:sz w:val="24"/>
                <w:szCs w:val="24"/>
              </w:rPr>
              <w:lastRenderedPageBreak/>
              <w:t>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2 02 S2450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40 943,0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22 243,0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22 243,0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22 243,0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и 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 объектов отрасли "Обр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22 243,0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22 243,0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22 243,0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и 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 объектов отрасли "Обр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объектов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расли "Здравоохранение"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строительству и реко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струкции объектов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охранения, включая проек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но-изыскательские работы, необходимых для организ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 xml:space="preserve">ции оказания медицинской помощи в соответствии с территориальной программой </w:t>
            </w:r>
            <w:r w:rsidRPr="000B1288">
              <w:rPr>
                <w:sz w:val="24"/>
                <w:szCs w:val="24"/>
              </w:rPr>
              <w:lastRenderedPageBreak/>
              <w:t>государственных гарантий бесплатного оказания гра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16 1 08 60960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8 275,9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16 1 08 60960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8 275,9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строительству и реко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струкции объектов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охранения, включая проек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но-изыскательские работы, необходимых для организ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оказания медицинской помощи в соответствии с территориальной программой государственных гарантий бесплатного оказания гра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V0960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1 592,8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08 V0960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1 592,8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57 127,7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57 127,7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57 127,7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 общественной инфраструкт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57 127,7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объектов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раслей "Физическая культура, спорт" и "Молодежная пол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lastRenderedPageBreak/>
              <w:t>тика"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57 127,7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18 209,1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18 209,1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малобюдже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ных спортивных залов шаг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вой доступности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16 1 02 62620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16 1 02 62620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малобюдже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ных спортивных залов шаг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вой доступности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S2620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18 918,6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1 02 S2620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18 918,6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гражданской обороны и чрезвычайных с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туаций администрации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91 675,0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87 740,4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от чрезвычайных ситу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62 430,6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62 430,6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"Защита нас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ления и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 от чрезв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и безопасности людей на водных объектах"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62 430,6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безопасности людей на водных объектах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10 672,4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10 672,4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9 115,8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от чрезвычайных сит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аций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47 111,7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 xml:space="preserve">тельности (оказание услуг) </w:t>
            </w:r>
            <w:r w:rsidRPr="000B1288"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43 848,0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36 976,8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6 099,2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772,0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предупр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ждению и ликвидации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следствий чрезвычайных с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 xml:space="preserve">туаций, стихийных бедствий и их последствий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13 1 03 10540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2 487,3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13 1 03 10540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2 487,3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Резерв материальных ресу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сов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для ликвидации чре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вычайных ситуаций приро</w:t>
            </w:r>
            <w:r w:rsidRPr="000B1288">
              <w:rPr>
                <w:sz w:val="24"/>
                <w:szCs w:val="24"/>
              </w:rPr>
              <w:t>д</w:t>
            </w:r>
            <w:r w:rsidRPr="000B1288">
              <w:rPr>
                <w:sz w:val="24"/>
                <w:szCs w:val="24"/>
              </w:rPr>
              <w:t>ного и техногенного характ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Подготовка населения и 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ганизаций к действиям в чрезвычайной ситуации в мирное и военное время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13 1 03 11540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13 1 03 11540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реализацией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4 646,5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1 556,4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1 518,4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37,4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3 090,1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2 624,6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444,6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25 309,8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25 309,8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"Защита нас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ления и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 от чрезв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и безопасности людей на водных объектах"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25 309,8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25 309,8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25 249,8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23 610,8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Информирование населения о мерах пожарной безопасн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13 1 02 10800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13 1 02 10800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13 1 02 20400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"Защита нас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ления и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 от чрезв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и безопасности людей на водных объектах"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от чрезвычайных сит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аций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Система комплексного обе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печения безопасности жизн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Закупка товаров, работ и </w:t>
            </w:r>
            <w:r w:rsidRPr="000B1288">
              <w:rPr>
                <w:sz w:val="24"/>
                <w:szCs w:val="24"/>
              </w:rPr>
              <w:lastRenderedPageBreak/>
              <w:t>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3 934,6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имущественных отношений администрации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22 552,5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Общегосударственные 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имуществом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Непрограммные расходы в рамках управления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пальным имуществом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функционир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управления имущ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ственных отношений адм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нистрации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13 091,5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13 091,5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12 205,7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878,5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Отдельные непрограммные мероприятия в рамках упра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ления имуществом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2 937,4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земл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устройству и землепользов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58 1 02 11050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744,0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58 1 02 11050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744,0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Оценка недвижимости, пр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знание прав и регулирование отношений по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ной собственности, а также оформление прав на разм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щение нестационарных то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говых объектов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58 1 02 20310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2 193,4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58 1 02 20310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2 118,2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58 1 02 20310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Транспорт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ной программы Российской Федерации "Доступная ср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да" на 2011 - 2020 годы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L0270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L0270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Жилищно-коммунальное 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зяйство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6 427,6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6 427,6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472,4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"Проведение капитального ремонта мног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квартирных домов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мероприятий по капитальному ремонту мн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гоквартирных домов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мероприятий по капитальному ремонту мн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гоквартирных домов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01 S9601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01 S9601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 xml:space="preserve">ниципального образования город-курорт Геленджик "Развитие жилищно-коммунального хозяйства муниципального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Геленджик", не вошедшие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жилищно-коммунального хозяйства муниципального образования город-курорт Геленджик", не вошедших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Уплата взносов на капитал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ный ремонт общего имущ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ства в многоквартирном доме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06 7 01 11620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06 7 01 11620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5 955,2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5 955,2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прав и законных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тересов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5 955,2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L0820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2 384,6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L0820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2 384,6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чения родителей, и лицам из их числа по договорам найма специализированных жилых помещений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R0820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3 570,6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R0820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3 570,6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жилищно-коммунального хозяйства администрации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609 470,4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Общегосударственные 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рожного хозяйства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комплекса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приятий по модернизации, строительству, 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ции и ремонту объектов 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Оценка недвижимости, пр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знание прав и регулирование отношений по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ной собственности, а также оформление прав на разм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щение нестационарных то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говых объектов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06 6 01 20310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в муниципальном образовании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условий для вс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стороннего развития терр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ториального общественного самоуправления 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Премирование победителей ежегодного смотра-конкурса на звание "Лучший квартал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Премирование победителей конкурса на звание "Лучший объединенный квартальный округ в муниципальном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зовании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Социальное обеспечение и </w:t>
            </w:r>
            <w:r w:rsidRPr="000B1288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Премирование победителей ежегодного смотра-конкурса на звание "Лучший мног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квартирный дом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Премирование победителей ежегодного смотра-конкурса на звание "Дом образцового содержания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15 1 01 11570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320 173,2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Сельское хозяйство и рыб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ловство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"Социально-экономическое и территориальное развитие муниципального образования город-курорт Геленджик", не вошедшие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16 6 00 00000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 xml:space="preserve">ниципального образования город-курорт Геленджик "Социально-экономическое и территориальное развитие </w:t>
            </w:r>
            <w:r w:rsidRPr="000B1288">
              <w:rPr>
                <w:sz w:val="24"/>
                <w:szCs w:val="24"/>
              </w:rPr>
              <w:lastRenderedPageBreak/>
              <w:t>муниципального образования город-курорт Геленджик", не вошедших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16 6 01 00000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ственных полномочий по  предупреждению и ликвид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болезней животных, их лечению, защите населения от болезней, общих для чел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века и животных, в части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16 6 01 61650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16 6 01 61650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198,6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Дорожное хозяйство (доро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319 974,6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318 474,6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 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рожного хозяйства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271 424,2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комплекса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приятий по модернизации, строительству, 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ции и ремонту объектов 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271 424,2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и 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 автомобильных дорог местного значения, включая проектно-изыскательские 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боты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Капитальные вложения в </w:t>
            </w:r>
            <w:r w:rsidRPr="000B1288">
              <w:rPr>
                <w:sz w:val="24"/>
                <w:szCs w:val="24"/>
              </w:rPr>
              <w:lastRenderedPageBreak/>
              <w:t>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Капитальный ремонт, ремонт автомобильных дорог мес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ного значения, включая пр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ектно-изыскательские работы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35 736,4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35 736,4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112 507,1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112 507,1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безопасности 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38 071,0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06 6 01 10330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38 071,0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Капитальный ремонт и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монт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06 6 01 62440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47 604,2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06 6 01 62440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47 604,2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Капитальный ремонт и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монт автомобильных дорог общего пользования местного значения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S2440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2 505,5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6 01 S2440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2 505,5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"Формиров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ние современной городской среды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47 050,4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Благоустройство обществе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ной территории и дворовых территорий многоквартирных домов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47 050,4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Прочие мероприятия по бл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гоустройству городского округа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06 8 01 10370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06 8 01 10370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Поддержка государственных программ субъектов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 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программ формир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современной городской среды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L5550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4 195,5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L5550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4 195,5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Поддержка государственных программ субъектов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 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программ формир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современной городской среды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R5550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41 954,9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R5550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41 954,9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lastRenderedPageBreak/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ной программы Российской Федерации "Доступная ср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да" на 2011 - 2020 годы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L0270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L0270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мест для массового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дыха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12 1 03 10990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12 1 03 10990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Жилищно-коммунальное 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зяйство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288 287,2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"Проведение капитального ремонта мног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квартирных домов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мероприятий по капитальному ремонту мн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гоквартирных домов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мероприятий по капитальному ремонту мн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гоквартирных домов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01 S9601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4 01 S9601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жилищно-коммунального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жилищно-коммунального хозяйства муниципального образования город-курорт Геленджик", не вошедших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Уплата взносов на капитал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ный ремонт общего имущ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ства в многоквартирном доме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06 7 01 11620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06 7 01 11620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269 444,6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Муниципальная программа муниципального образования город-курорт Геленджик </w:t>
            </w:r>
            <w:r w:rsidRPr="000B1288">
              <w:rPr>
                <w:sz w:val="24"/>
                <w:szCs w:val="24"/>
              </w:rPr>
              <w:lastRenderedPageBreak/>
              <w:t>"Развитие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253 425,8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"Развитие,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конструкция, капитальный ремонт и содержание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внешнего благоустро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ства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180 285,3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комплексных мероприятий по содержанию и обновлению благоустрое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ных территорий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180 285,3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и содержание сетей наружного освещения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61 824,5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57 824,5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Озеленение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80 758,2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80 758,2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3 133,5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3 133,5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Прочие мероприятия по бл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гоустройству городского округа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3 252,1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3 252,1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сбора, вывоза, утилизации и переработки бытовых и промышленных отходов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06 3 01 10560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26 317,0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06 3 01 10560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26 317,0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Уборка и содержание пля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ной территории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06 3 01 11110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06 3 01 11110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Поощрение победителей кр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евого конкурса на звание "Лучший орган территор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ального общественного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06 3 01 60170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06 3 01 60170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06 3 01 60170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"Обращение с твердыми коммунальными отходами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06 5 00 00000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эффективной системы сбора ТКО на терр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тории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06 5 01 00000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сбора, вывоза, утилизации и переработки бытовых и промышленных отходов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06 5 01 10560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06 5 01 10560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"Формиров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ние современной городской среды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23 140,5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Благоустройство обществе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ной территории и дворовых территорий многоквартирных домов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23 140,5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Прочие мероприятия по бл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гоустройству городского округа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06 8 01 10370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06 8 01 10370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Поддержка государственных программ субъектов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 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программ формир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современной городской среды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L5550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2 094,6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L5550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2 094,6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Поддержка государственных программ субъектов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 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программ формир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современной городской среды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R5550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20 945,9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Закупка товаров, работ и </w:t>
            </w:r>
            <w:r w:rsidRPr="000B1288">
              <w:rPr>
                <w:sz w:val="24"/>
                <w:szCs w:val="24"/>
              </w:rPr>
              <w:lastRenderedPageBreak/>
              <w:t>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8 01 R5550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20 945,9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топливно-энергетического комплекса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16 018,8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топливно-энергетического комплекса муниципального образования город-курорт Геленджик", не вошедшие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07 4 00 00000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16 018,8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Техническое обслуживание и содержание уличного и дек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ративного освещения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07 4 01 00000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16 018,8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и содержание сетей наружного освещения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07 4 01 10340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16 018,8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07 4 01 10340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16 018,8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жилищно-коммунального 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зяйства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18 193,8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жилищно-коммунального хозяйства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18 193,8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 xml:space="preserve">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 "Развитие жилищно-коммунального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18 193,8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жилищно-коммунального хозяйства муниципального образования город-курорт Геленджик", не вошедших в подпрограммы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18 193,8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13 019,1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12 243,6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766,8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5 174,7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4 826,4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344,0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06 7 01 00590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образования а</w:t>
            </w:r>
            <w:r w:rsidRPr="000B1288">
              <w:rPr>
                <w:sz w:val="24"/>
                <w:szCs w:val="24"/>
              </w:rPr>
              <w:t>д</w:t>
            </w:r>
            <w:r w:rsidRPr="000B1288">
              <w:rPr>
                <w:sz w:val="24"/>
                <w:szCs w:val="24"/>
              </w:rPr>
              <w:t>министрации муниципальн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1 224 336,3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1 207 338,8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468 756,8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466 445,8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466 445,8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в образовательных учреждениях условий, обе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печивающих безопасность учащихся, воспитанников и работников, сохранность зд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ний и оборудования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10 375,6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 учреждениями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9 539,9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9 539,9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Профилактика терроризма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02 1 02 60460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02 1 02 60460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Профилактика терроризма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S0460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42,7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S0460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42,7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9 784,8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Возмещение недополученных муниципальными 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тельными организациями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ступлений родительской пл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ты на осуществление пр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смотра и ухода за детьми, 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дители (законные представ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тели) которых частично либо полностью освобождены от взимания родительской пл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9 784,8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9 784,8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Разработка и реализация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ханизмов мотивации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зовательных учреждений к повышению качества работы и непрерывному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нальному образованию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2 205,1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1 093,7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1 093,7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пед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гогическим работникам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ниципальных 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организаций, прожив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ющим и работающим в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ских населенных пунктах, рабочих поселках (поселках городского типа) на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Краснодарского края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1 111,4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1 111,4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системы управления муниципальными 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тельными учреждениями (о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ганизациями), в том числе путем совершенствования муниципальных заданий на оказание муниципальных услуг (выполнение работ)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444 080,3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137 967,7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137 791,9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ственных полномочий по обеспечению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ных гарантий реализации прав на получение общед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ступного и бесплатного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в муниципальных дошкольных и общеобразов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02 1 06 60860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306 112,6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02 1 06 60860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306 112,6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B1288">
              <w:rPr>
                <w:sz w:val="24"/>
                <w:szCs w:val="24"/>
              </w:rPr>
              <w:lastRenderedPageBreak/>
              <w:t>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1 961,0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прочих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функций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помощь местным бюджетам для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шения социально значимых вопросов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99 9 09 60050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99 9 09 60050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567 127,3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561 394,3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561 394,3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Модернизация содержания образования и условий орг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низации образовательного процесса для получения кач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ственного образования и во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питания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43 082,1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обучающихся  муниципальных общеобраз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вательных учреждений пит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нием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02 1 01 10640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36 950,7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</w:t>
            </w:r>
            <w:r w:rsidRPr="000B1288">
              <w:rPr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02 1 01 10640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36 950,7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го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ударственной программы Краснодарского края "Разв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02 1 01 60600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02 1 01 60600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годетных семей 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общеобразовател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организациях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02 1 01 62370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02 1 01 62370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го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ударственной программы Краснодарского края "Разв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S0600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01 S0600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в образовательных учреждениях условий, обе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печивающих безопасность учащихся, воспитанников и работников, сохранность зд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ний и оборудования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8 383,8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 учреждениями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7 177,7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7 177,7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го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ударственной программы Краснодарского края "Разв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02 1 02 60600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02 1 02 60600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02 1 02 62470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02 1 02 62470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го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ударственной программы Краснодарского края "Разв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S0600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S0600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234,3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мероприятий по предупреждению детского дорожно-транспортного травматизма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S2470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S2470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2 909,0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учебных сборов с учащимися-юношами 10-х классов общеобразовател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757,3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ственных полномочий по м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териально-техническому обеспечению пунктов пров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дения экзаменов для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ственной итоговой аттест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по образовательным пр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граммам основного общего и среднего общего образования и выплате педагогическим работникам, участвующим в проведении единого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ственного экзамена, компе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сации за работу по подгото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ке и проведению единого государственного экзамена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02 1 03 62500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2 151,7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02 1 03 62500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02 1 03 62500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2 046,9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Разработка и реализация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ханизмов мотивации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зовательных учреждений к повышению качества работы и непрерывному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нальному образованию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15 882,4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 xml:space="preserve">охранения муниципального образования город-курорт Геленджик, проживающих на </w:t>
            </w:r>
            <w:r w:rsidRPr="000B1288">
              <w:rPr>
                <w:sz w:val="24"/>
                <w:szCs w:val="24"/>
              </w:rPr>
              <w:lastRenderedPageBreak/>
              <w:t>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4 138,3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4 138,3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Ежемесячная доплата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дельным категориям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общ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образовательных учреждений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02 1 05 10690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10 009,6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02 1 05 10690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10 009,6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дельным категориям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зовательных учреждений, не  являющихся педагогическ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ми работниками, прожива</w:t>
            </w:r>
            <w:r w:rsidRPr="000B1288">
              <w:rPr>
                <w:sz w:val="24"/>
                <w:szCs w:val="24"/>
              </w:rPr>
              <w:t>ю</w:t>
            </w:r>
            <w:r w:rsidRPr="000B1288">
              <w:rPr>
                <w:sz w:val="24"/>
                <w:szCs w:val="24"/>
              </w:rPr>
              <w:t>щих и работающих в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ской местности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02 1 05 11150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02 1 05 11150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пед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гогическим работникам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ниципальных 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организаций, прожив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ющим и работающим в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 xml:space="preserve">ских населенных пунктах, </w:t>
            </w:r>
            <w:r w:rsidRPr="000B1288">
              <w:rPr>
                <w:sz w:val="24"/>
                <w:szCs w:val="24"/>
              </w:rPr>
              <w:lastRenderedPageBreak/>
              <w:t>рабочих поселках (поселках городского типа) на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Краснодарского края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1 713,1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1 713,1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системы управления муниципальными 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тельными учреждениями (о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ганизациями), в том числе путем совершенствования муниципальных заданий на оказание муниципальных услуг (выполнение работ)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491 137,0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88 692,4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88 692,4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ственных полномочий по обеспечению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ных гарантий реализации прав на получение общед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ступного и бесплатного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в муниципальных дошкольных и общеобразов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02 1 06 60860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402 444,6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02 1 06 60860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402 444,6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lastRenderedPageBreak/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Военно-патриотическое во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питание членов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и казачьей молодежи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11 1 02 10970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11 1 02 10970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2 258,0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2 258,0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2 258,0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2 258,0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</w:t>
            </w:r>
            <w:r w:rsidRPr="000B1288">
              <w:rPr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2 258,0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3 455,0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3 455,0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прочих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функций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3 455,0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помощь местным бюджетам для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шения социально значимых вопросов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99 9 09 60050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3 455,0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99 9 09 60050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3 455,0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94 208,3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94 208,3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94 208,3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Создание в образовательных учреждениях условий, обе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печивающих безопасность учащихся, воспитанников и работников, сохранность зд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ний и оборудования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 учреждениями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02 1 02 09020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Разработка и реализация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ханизмов мотивации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зовательных учреждений к повышению качества работы и непрерывному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нальному образованию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951,0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 социал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ной поддержки отдельным категориям работников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ниципальных физкультурно-спортивных организаций, осуществляющих подготовку спортивного резерва, 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образовательных учреждений дополнительного образования детей Красн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дарского края отраслей "О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разование" и "Физическая культура и спорт"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02 1 05 60740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B1288">
              <w:rPr>
                <w:sz w:val="24"/>
                <w:szCs w:val="24"/>
              </w:rPr>
              <w:lastRenderedPageBreak/>
              <w:t>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02 1 05 60740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пед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гогическим работникам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ниципальных 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организаций, прожив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ющим и работающим в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ских населенных пунктах, рабочих поселках (поселках городского типа) на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Краснодарского края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системы управления муниципальными 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тельными учреждениями (о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ганизациями), в том числе путем совершенствования муниципальных заданий на оказание муниципальных услуг (выполнение работ)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93 179,6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93 179,6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93 179,6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Профессиональная подгото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ка, переподготовка и пов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Разработка и реализация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ханизмов мотивации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зовательных учреждений к повышению качества работы и непрерывному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нальному образованию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отдыха, озд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ровления и занятости детей и подростков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9 861,6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по организации отдыха, оздоровления и зан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тости детей и подростков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08 1 02 10420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5 354,4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08 1 02 10420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08 1 02 10420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5 181,0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в муниципальные учреждения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08 1 02 10720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1 497,8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08 1 02 10720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1 497,8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го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ударственной программы Краснодарского края "Дети Кубани"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08 1 02 60590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2 708,4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08 1 02 60590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2 708,4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го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ударственной программы Краснодарского края "Дети Кубани"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S0590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02 S0590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67 233,4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67 233,4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67 233,4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2 319,5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Подготовка и проведение торжественной церемонии "Одаренные дети - будущее России"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участия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 в официальных мероприятиях (олимпиадах, конкурсах,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роприятиях, направленных на выявление и развитие у об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чающихся интеллектуальных и творческих способностей, способностей к занятиям ф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зической культурой и спо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том, интереса к научной (научно-исследовательской) деятельности, творческой 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ятельности, физкультурно-спортивной деятельности)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2 290,6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1 495,6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Разработка и реализация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ханизмов мотивации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lastRenderedPageBreak/>
              <w:t>зовательных учреждений к повышению качества работы и непрерывному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нальному образованию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мероприятий, связанных с участием, подг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товкой и проведением 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курсов, конференций, сем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наров по профессиональному мастерству педагогических работников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02 1 05 10680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02 1 05 10680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132,5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системы управления муниципальными 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тельными учреждениями (о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ганизациями), в том числе путем совершенствования муниципальных заданий на оказание муниципальных услуг (выполнение работ)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64 781,4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6 482,2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6 113,9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53 504,0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45 149,2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8 296,1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58,7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госуда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ственных полномочий по обеспечению государстве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ных гарантий реализации прав на получение общед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ступного и бесплатного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в муниципальных дошкольных и общеобразов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02 1 06 60860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4 795,2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02 1 06 60860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4 795,2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15 971,0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5 828,0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5 828,0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 xml:space="preserve">ниципального образования город-курорт Геленджик </w:t>
            </w:r>
            <w:r w:rsidRPr="000B1288">
              <w:rPr>
                <w:sz w:val="24"/>
                <w:szCs w:val="24"/>
              </w:rPr>
              <w:lastRenderedPageBreak/>
              <w:t>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5 828,0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5 828,0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Дополнительные меры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по оплате проезда учащихся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общеобразовател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учреждений, учреждений начального профессионал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образования, студентов высших и средних специал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учебных заведений дневной формы обучения, расположенных на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02 1 03 10220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5 828,0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02 1 03 10220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5 828,0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ской платы за присмотр и уход за детьми, посещающ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ми образовательные орган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зации, реализующие общео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разовательную программу дошкольного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02 1 03 60710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10 143,0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02 1 03 60710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02 1 03 60710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10 007,1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образования"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Организация и проведение мероприятий различной направленности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участия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 в официальных мероприятиях (олимпиадах, конкурсах,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роприятиях, направленных на выявление и развитие у об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чающихся интеллектуальных и творческих способностей, способностей к занятиям ф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зической культурой и спо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том, интереса к научной (научно-исследовательской) деятельности, творческой 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ятельности, физкультурно-спортивной деятельности)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02 1 03 10670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1 026,5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культуры, иску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lastRenderedPageBreak/>
              <w:t>ства и кинематографии адм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нистрации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269 698,2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48 582,6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48 429,6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46 585,4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46 585,4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муниципальных учр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ждений культуры и дополн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тельного образования детей в области искусств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46 422,3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45 962,6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45 962,6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 учреждениями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459,7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459,7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кадрового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тенциала муниципальных учреждений отрасли "Кул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163,1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lastRenderedPageBreak/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78,1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пед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гогическим работникам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ниципальных образовател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организаций, прожив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ющим и работающим в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ских населенных пунктах, рабочих поселках (поселках городского типа) на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Краснодарского края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03 1 03 60820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1 844,2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1 844,2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1 844,2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1 844,2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1 844,2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Профессиональная подгото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ка, переподготовка и пов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кадрового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тенциала муниципальных учреждений отрасли "Кул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Дополнительное професси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нальное 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03 1 03 20400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кадрового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тенциала муниципальных учреждений отрасли "Кул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Стипендии главы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 для од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ренных студентов высших и средних специальных уче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ных заведений культуры и искусства, имеющих пост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янную регистрацию на терр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тории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03 1 03 40060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03 1 03 40060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108,0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221 115,6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202 209,0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201 299,2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201 299,2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ности муниципальных учр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ждений культуры и дополн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тельного образования детей в области искусств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180 977,6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lastRenderedPageBreak/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100 097,9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100 097,9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 учреждениями кап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03 1 01 09020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2 131,8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ежемесячной денежной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платы отдельным категориям работников муниципальных учреждений культуры 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Поэтапное повышение уро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ня средней заработной платы работников муниципальных учреждений Краснодарского края в целях выполнения Указов Президента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03 1 01 60120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39 022,0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03 1 01 60120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39 022,0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материально-технической базы, технич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ского оснащения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учреждений культ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03 1 01 60640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13 600,0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B1288">
              <w:rPr>
                <w:sz w:val="24"/>
                <w:szCs w:val="24"/>
              </w:rPr>
              <w:lastRenderedPageBreak/>
              <w:t>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03 1 01 60640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13 600,0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Поэтапное повышение уро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ня средней заработной платы работников муниципальных учреждений Краснодарского края в целях выполнения Указов Президента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S0120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19 986,2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S0120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19 986,2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материально-технической базы, технич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ского оснащения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учреждений культ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ры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S0640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4 663,2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01 S0640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4 663,2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19 650,0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 в области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03 1 02 10450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19 500,0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03 1 02 10450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713,3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03 1 02 10450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18 786,7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Гранты главы муниципальн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образования город-курорт Геленджик "Одаренные дети"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03 1 02 11140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03 1 02 11140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кадрового п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lastRenderedPageBreak/>
              <w:t>тенциала муниципальных учреждений отрасли "Кул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дельным категориям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учр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ждений культуры, прожив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ющих и работающих в сел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ской местности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03 1 03 10180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281,1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03 1 03 10180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281,1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390,5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390,5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ти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прав и законных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тересов детей-сирот и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Мероприятия, направленные на укрепление института 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мьи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08 1 01 10510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08 1 01 10510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ант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наркотической пропаганды на территории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10 1 01 10980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10 1 01 10980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10 1 01 10980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Сохранение духовно-нравственного наследия к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банского казачества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11 1 01 10970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11 1 01 10970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Укрепление единства нар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дов России и развитие наци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нальных культур в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 xml:space="preserve">ниципального образования город-курорт Геленджик </w:t>
            </w:r>
            <w:r w:rsidRPr="000B1288">
              <w:rPr>
                <w:sz w:val="24"/>
                <w:szCs w:val="24"/>
              </w:rPr>
              <w:lastRenderedPageBreak/>
              <w:t>"Развитие гражданского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щества в муниципальном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разовании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14 1 01 10910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14 1 01 10910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18 906,6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18 906,6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18 906,6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эффективности муниципального управления в сфере культуры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18 906,6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4 004,6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3 865,8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14 902,0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13 620,3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1 174,7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03 1 04 00590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по здравоохр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нению администрации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161 528,9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ность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от чрезвычайных ситу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Подпрограмма "Защита нас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ления и территории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 от чрезв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чайных ситуаций природного и техногенного характера, обеспечение пожарной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lastRenderedPageBreak/>
              <w:t>опасности и безопасности людей на водных объектах"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Защита населения и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от чрезвычайных сит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аций природного и техноге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Резерв материальных ресу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сов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 для ликвидации чре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вычайных ситуаций приро</w:t>
            </w:r>
            <w:r w:rsidRPr="000B1288">
              <w:rPr>
                <w:sz w:val="24"/>
                <w:szCs w:val="24"/>
              </w:rPr>
              <w:t>д</w:t>
            </w:r>
            <w:r w:rsidRPr="000B1288">
              <w:rPr>
                <w:sz w:val="24"/>
                <w:szCs w:val="24"/>
              </w:rPr>
              <w:t>ного и техногенного характ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13 1 03 11100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106,0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Профессиональная подгото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ка, переподготовка и пов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646,6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квалификации работников муниципальных учреждений здравоохранения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17 1 03 61630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</w:t>
            </w:r>
            <w:r w:rsidRPr="000B1288">
              <w:rPr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17 1 03 61630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квалификации работников муниципальных учреждений здравоохранения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S1630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S1630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159 260,9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36 709,0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36 709,0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36 709,0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эффективности медицинских услуг 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ципальном образовании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24 780,6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Строительство (реконстру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ция, в том числе с элемент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ми реставрации, техническ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перевооружения) объектов капитального строительства муниципальной собственн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6 422,4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17 1 01 11580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6 422,4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дицинской помощи в соо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lastRenderedPageBreak/>
              <w:t>ветствии с Территориальной программой государственных гарантий бесплатного оказ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гражданам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18 358,2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18 358,2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11 928,4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ежемесячной денежной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платы отдельным категориям работников муниципальных учреждений культуры 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6 616,2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6 616,2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859,3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859,3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Мера социальной поддержки в виде ежемесячной дене</w:t>
            </w:r>
            <w:r w:rsidRPr="000B1288">
              <w:rPr>
                <w:sz w:val="24"/>
                <w:szCs w:val="24"/>
              </w:rPr>
              <w:t>ж</w:t>
            </w:r>
            <w:r w:rsidRPr="000B1288">
              <w:rPr>
                <w:sz w:val="24"/>
                <w:szCs w:val="24"/>
              </w:rPr>
              <w:t>ной выплаты работникам, 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мещающим должности в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ниципальных учреждениях здравоохранения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17 1 03 10230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4 452,9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17 1 03 10230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4 452,9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96 109,1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96 109,1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96 109,1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эффективности медицинских услуг 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ципальном образовании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21 411,6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товлении и ремонте зубных протезов (кроме изготовле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ных из драгоценных мета</w:t>
            </w:r>
            <w:r w:rsidRPr="000B1288">
              <w:rPr>
                <w:sz w:val="24"/>
                <w:szCs w:val="24"/>
              </w:rPr>
              <w:t>л</w:t>
            </w:r>
            <w:r w:rsidRPr="000B1288">
              <w:rPr>
                <w:sz w:val="24"/>
                <w:szCs w:val="24"/>
              </w:rPr>
              <w:t>лов) в сложных клинических и технологических случаях зубопротезирования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634,0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B1288">
              <w:rPr>
                <w:sz w:val="24"/>
                <w:szCs w:val="24"/>
              </w:rPr>
              <w:lastRenderedPageBreak/>
              <w:t>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634,0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дицинской помощи в соо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ветствии с Территориальной программой государственных гарантий бесплатного оказ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гражданам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20 777,6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20 777,6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4 571,8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расходов на оплату жилых помещений, отопления и освещения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дельным категориям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учр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ждений здравоохранения, проживающих и работающих в сельской местности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ежемесячной денежной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платы отдельным категориям работников муниципальных учреждений культуры 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0B1288">
              <w:rPr>
                <w:sz w:val="24"/>
                <w:szCs w:val="24"/>
              </w:rPr>
              <w:lastRenderedPageBreak/>
              <w:t>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3 463,8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703,2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системы льготного лекарственного обеспечения в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69 925,7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отдельным группам населения в обесп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чении лекарственными пр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паратами и медицинскими изделиями, кроме групп населения, получающих и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сулины, таблетированные с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хароснижающие препараты, средства самоконтроля и ди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гностические средства, либо перенесших пересадки орг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нов и тканей, получающих иммунодепрессанты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17 1 04 61080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69 925,7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17 1 04 61080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5 760,5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17 1 04 61080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64 165,2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Профилактика террористич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ских и экстремистских поя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лений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реализации в медицинских организациях, подведо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ственных органам местного самоуправления в Красн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дарском крае, мероприятий по профилактике терроризма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17 1 05 60480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02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17 1 05 60480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ежемесячной денежной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платы отдельным категориям работников муниципальных учреждений культуры 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lastRenderedPageBreak/>
              <w:t>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154,2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11 107,1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эффективности медицинских услуг 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ципальном образовании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6 147,6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дицинской помощи в соо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ветствии с Территориальной программой государственных гарантий бесплатного оказ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гражданам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6 147,6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6 147,6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4 659,5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 xml:space="preserve">альной поддержки в виде компенсации расходов на оплату жилых помещений, </w:t>
            </w:r>
            <w:r w:rsidRPr="000B1288">
              <w:rPr>
                <w:sz w:val="24"/>
                <w:szCs w:val="24"/>
              </w:rPr>
              <w:lastRenderedPageBreak/>
              <w:t>отопления и освещения 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дельным категориям рабо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ников муниципальных учр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ждений здравоохранения, проживающих и работающих в сельской местности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ежемесячной денежной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платы отдельным категориям работников муниципальных учреждений культуры 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1 117,2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1 117,2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компенсации (частичной компенсации) за наем жилых помещений для отдельных категорий работников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ципальных учреждений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зования, культуры и здрав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охранения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625,0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625,0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ежемесячная денежная выплата водителям скорой медицинской помощи муниципальных учреждений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17 1 03 10250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2 812,3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17 1 03 10250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2 812,3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Профилактика террористич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ских и экстремистских поя</w:t>
            </w:r>
            <w:r w:rsidRPr="000B1288">
              <w:rPr>
                <w:sz w:val="24"/>
                <w:szCs w:val="24"/>
              </w:rPr>
              <w:t>в</w:t>
            </w:r>
            <w:r w:rsidRPr="000B1288">
              <w:rPr>
                <w:sz w:val="24"/>
                <w:szCs w:val="24"/>
              </w:rPr>
              <w:t>лений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реализации в медицинских организациях, подведо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ственных органам местного самоуправления в Красн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дарском крае, мероприятий по профилактике терроризма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17 1 05 60480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17 1 05 60480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Заготовка, переработка, хр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нение и обеспечение бе</w:t>
            </w:r>
            <w:r w:rsidRPr="000B1288">
              <w:rPr>
                <w:sz w:val="24"/>
                <w:szCs w:val="24"/>
              </w:rPr>
              <w:t>з</w:t>
            </w:r>
            <w:r w:rsidRPr="000B1288">
              <w:rPr>
                <w:sz w:val="24"/>
                <w:szCs w:val="24"/>
              </w:rPr>
              <w:t>опасности донорской крови и ее компонентов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6 574,3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6 574,3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6 574,3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эффективности медицинских услуг 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ципальном образовании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6 495,0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lastRenderedPageBreak/>
              <w:t>дицинской помощи в соо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ветствии с Территориальной программой государственных гарантий бесплатного оказ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гражданам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6 495,0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6 495,0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в виде ежемесячной денежной в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платы отдельным категориям работников муниципальных учреждений культуры 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06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17 1 03 10170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79,3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8 607,2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8 607,2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8 607,2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эффективности медицинских услуг в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ципальном образовании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8 607,2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дицинской помощи в соо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ветствии с Территориальной программой государственных гарантий бесплатного оказ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гражданам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17 1 01 60850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776,7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организации оказания м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дицинской помощи в соо</w:t>
            </w:r>
            <w:r w:rsidRPr="000B1288">
              <w:rPr>
                <w:sz w:val="24"/>
                <w:szCs w:val="24"/>
              </w:rPr>
              <w:t>т</w:t>
            </w:r>
            <w:r w:rsidRPr="000B1288">
              <w:rPr>
                <w:sz w:val="24"/>
                <w:szCs w:val="24"/>
              </w:rPr>
              <w:t>ветствии с Территориальной программой государственных гарантий бесплатного оказ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 гражданам медицинской помощи в Краснодарском крае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V0850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7 830,5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V0850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7 139,9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V0850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690,3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01 V0850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Социальное обеспечение </w:t>
            </w:r>
            <w:r w:rsidRPr="000B1288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мер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отдельным категориям граждан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1 438,9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Мера социальной поддержки в виде оплаты 90% стоимости изготовления и ремонта зу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ных протезов, кроме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дов на оплату стоимости 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гоценных металлов и мета</w:t>
            </w:r>
            <w:r w:rsidRPr="000B1288">
              <w:rPr>
                <w:sz w:val="24"/>
                <w:szCs w:val="24"/>
              </w:rPr>
              <w:t>л</w:t>
            </w:r>
            <w:r w:rsidRPr="000B1288">
              <w:rPr>
                <w:sz w:val="24"/>
                <w:szCs w:val="24"/>
              </w:rPr>
              <w:t>локерамики, для отдельных категорий граждан, постоя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 проживающих на террит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рии муниципального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17 1 02 10240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17 1 02 10240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40,6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мера соц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альной поддержки доноров крови и её компонентов в в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де денежной выплаты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17 1 02 40100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17 1 02 40100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484,8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Осуществление отдельных государственных полномочий по предоставлению дополн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тельной денежной компенс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на усиленное питание доноров крови и (или) её компонентов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17 1 02 60690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17 1 02 60690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913,5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Межбюджетные трансферты общего характера бюджетам бюджетной системы Росси</w:t>
            </w:r>
            <w:r w:rsidRPr="000B1288">
              <w:rPr>
                <w:sz w:val="24"/>
                <w:szCs w:val="24"/>
              </w:rPr>
              <w:t>й</w:t>
            </w:r>
            <w:r w:rsidRPr="000B1288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здравоохранения"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Совершенствование кадров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го обеспечения отрасли здр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воохранения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межбюджетные тран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ферты, передаваемые для компенсации дополнител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 расходов, возникших в результате решений, прин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тых органами власти другого уровня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17 1 03 67000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17 1 03 67000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по физической культуре и спорту админ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страции муниципального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разования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74 488,3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физической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туры и спорта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физической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туры и спорта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массового спорта, приобщение различных слоев общества к регулярным зан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тиям физической культурой и спортом, развитие спорта высших достижений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5 493,9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4 962,3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528,2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09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68 994,4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66 316,5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физической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 xml:space="preserve">туры и спорта на территории муниципального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65 746,5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физической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туры и спорта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65 746,5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массового спорта, приобщение различных слоев общества к регулярным зан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тиям физической культурой и спортом, развитие спорта высших достижений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65 746,5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61 116,7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5 421,2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937,3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54 335,5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422,7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Субсидии некоммерческим организациям на возмещение части затрат по участию в учебно-тренировочных сб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рах, соревнованиях среди мужских команд по футболу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04 1 01 10520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04 1 01 10520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1 500,0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Обеспечение участия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 в 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нальных, региональных, вс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российских, международных мероприятиях в области ф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04 1 01 10730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3 129,8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04 1 01 10730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690,1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04 1 01 10730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205,7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04 1 01 10730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2 234,0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 xml:space="preserve">ному потреблению и обороту наркотических средств на территории муниципального образования город-курорт </w:t>
            </w:r>
            <w:r w:rsidRPr="000B1288">
              <w:rPr>
                <w:sz w:val="24"/>
                <w:szCs w:val="24"/>
              </w:rPr>
              <w:lastRenderedPageBreak/>
              <w:t>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Формирование у населения здорового образа жизни и негативного отношения к наркотикам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7,0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53,0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Военно-патриотическое во</w:t>
            </w:r>
            <w:r w:rsidRPr="000B1288">
              <w:rPr>
                <w:sz w:val="24"/>
                <w:szCs w:val="24"/>
              </w:rPr>
              <w:t>с</w:t>
            </w:r>
            <w:r w:rsidRPr="000B1288">
              <w:rPr>
                <w:sz w:val="24"/>
                <w:szCs w:val="24"/>
              </w:rPr>
              <w:t>питание членов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lastRenderedPageBreak/>
              <w:t>ществ и казачьей молодежи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"Поддержка казачьих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ществ на территории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11 1 02 10970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11 1 02 10970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расх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ды органов местного сам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управления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непрограммные мер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приятия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прочих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пальных функций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Дополнительная помощь местным бюджетам для р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шения социально значимых вопросов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99 9 09 60050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0B1288">
              <w:rPr>
                <w:sz w:val="24"/>
                <w:szCs w:val="24"/>
              </w:rPr>
              <w:t>м</w:t>
            </w:r>
            <w:r w:rsidRPr="000B1288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99 9 09 60050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Другие вопросы в области физической культуры и спо</w:t>
            </w:r>
            <w:r w:rsidRPr="000B1288">
              <w:rPr>
                <w:sz w:val="24"/>
                <w:szCs w:val="24"/>
              </w:rPr>
              <w:t>р</w:t>
            </w:r>
            <w:r w:rsidRPr="000B1288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2 677,9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"Развитие физической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туры и спорта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2 677,9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lastRenderedPageBreak/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"Развитие физической кул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туры и спорта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2 677,9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Развитие массового спорта, приобщение различных слоев общества к регулярным зан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тиям физической культурой и спортом, развитие спорта высших достижений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2 677,9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2 677,9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2 510,9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165,8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04 1 01 00190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14.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Управление по делам мол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дежи администрации мун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ципального образования г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18 420,5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18 420,5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18 420,5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"Молодежь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18 043,3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lastRenderedPageBreak/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"Молодежь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18 043,3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Организационное и метод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ческое обеспечение реализ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ции молодежной политики в муниципальном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16 085,2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2 632,4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2 522,0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109,2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05 1 01 00190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обеспечение де</w:t>
            </w:r>
            <w:r w:rsidRPr="000B1288">
              <w:rPr>
                <w:sz w:val="24"/>
                <w:szCs w:val="24"/>
              </w:rPr>
              <w:t>я</w:t>
            </w:r>
            <w:r w:rsidRPr="000B1288">
              <w:rPr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13 452,8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11 656,3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1 586,4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Иные бюджетные ассигнов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05 1 01 00590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210,1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Гражданское и военно-патриотическое воспитание, творческое, интеллектуал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ное и духовно-нравственное развитие молодежи муниц</w:t>
            </w:r>
            <w:r w:rsidRPr="000B1288">
              <w:rPr>
                <w:sz w:val="24"/>
                <w:szCs w:val="24"/>
              </w:rPr>
              <w:t>и</w:t>
            </w:r>
            <w:r w:rsidRPr="000B1288">
              <w:rPr>
                <w:sz w:val="24"/>
                <w:szCs w:val="24"/>
              </w:rPr>
              <w:t>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05 1 02 00000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"Молодежь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05 1 02 10460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916,2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05 1 02 10460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82,8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05 1 02 10460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833,4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Формирование здорового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раза жизни в молодежной среде муниципального обр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зования город-курорт Геле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05 1 04 00000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"Молодежь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05 1 04 10460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517,7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05 1 04 10460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151,5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05 1 04 10460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366,2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Содействие экономической самостоятельности молодых граждан в муниципальном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456,3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Гранты муниципального о</w:t>
            </w:r>
            <w:r w:rsidRPr="000B1288">
              <w:rPr>
                <w:sz w:val="24"/>
                <w:szCs w:val="24"/>
              </w:rPr>
              <w:t>б</w:t>
            </w:r>
            <w:r w:rsidRPr="000B1288">
              <w:rPr>
                <w:sz w:val="24"/>
                <w:szCs w:val="24"/>
              </w:rPr>
              <w:t>разования город-курорт Г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ленджик для социально и общественно активной мол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дежи, обучающейся в образ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вательных организациях, ре</w:t>
            </w:r>
            <w:r w:rsidRPr="000B1288">
              <w:rPr>
                <w:sz w:val="24"/>
                <w:szCs w:val="24"/>
              </w:rPr>
              <w:t>а</w:t>
            </w:r>
            <w:r w:rsidRPr="000B1288">
              <w:rPr>
                <w:sz w:val="24"/>
                <w:szCs w:val="24"/>
              </w:rPr>
              <w:t>лизующих образовательные программы высшего и (или) среднего профессионального образования, расположенных на территории 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05 1 05 10260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05 1 05 10260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300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50,0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"Молодежь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255,9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Временное трудоустройство несовершеннолетних граждан в возрасте от 14 до 18 лет в свободное от учебы время в муниципальные учреждения муниципального образования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05 1 05 10720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Расходы на выплаты перс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дарственными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0B1288">
              <w:rPr>
                <w:sz w:val="24"/>
                <w:szCs w:val="24"/>
              </w:rPr>
              <w:t>ы</w:t>
            </w:r>
            <w:r w:rsidRPr="000B128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05 1 05 10720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150,4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Информационное обеспеч</w:t>
            </w:r>
            <w:r w:rsidRPr="000B1288">
              <w:rPr>
                <w:sz w:val="24"/>
                <w:szCs w:val="24"/>
              </w:rPr>
              <w:t>е</w:t>
            </w:r>
            <w:r w:rsidRPr="000B1288">
              <w:rPr>
                <w:sz w:val="24"/>
                <w:szCs w:val="24"/>
              </w:rPr>
              <w:t>ние реализации молодежной политики в муниципальном образовании город-курорт Геленджик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05 1 09 00000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"Молодежь Геленджика"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05 1 09 10460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05 1 09 10460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67,9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Формирование у населения здорового образа жизни и негативного отношения к наркотикам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 xml:space="preserve">ниципального образования </w:t>
            </w:r>
            <w:r w:rsidRPr="000B1288">
              <w:rPr>
                <w:sz w:val="24"/>
                <w:szCs w:val="24"/>
              </w:rPr>
              <w:lastRenderedPageBreak/>
              <w:t>город-курорт Геленджик "Противодействие незако</w:t>
            </w:r>
            <w:r w:rsidRPr="000B1288">
              <w:rPr>
                <w:sz w:val="24"/>
                <w:szCs w:val="24"/>
              </w:rPr>
              <w:t>н</w:t>
            </w:r>
            <w:r w:rsidRPr="000B1288">
              <w:rPr>
                <w:sz w:val="24"/>
                <w:szCs w:val="24"/>
              </w:rPr>
              <w:t>ному потреблению и обороту наркотических средств на территории муниципального образования город-курорт Геленджик"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lastRenderedPageBreak/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10 1 03 10980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136,7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12 0 00 00000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240,5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Основные мероприятия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12 1 00 00000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240,5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Повышение уровня досту</w:t>
            </w:r>
            <w:r w:rsidRPr="000B1288">
              <w:rPr>
                <w:sz w:val="24"/>
                <w:szCs w:val="24"/>
              </w:rPr>
              <w:t>п</w:t>
            </w:r>
            <w:r w:rsidRPr="000B1288">
              <w:rPr>
                <w:sz w:val="24"/>
                <w:szCs w:val="24"/>
              </w:rPr>
              <w:t>ности приоритетных объе</w:t>
            </w:r>
            <w:r w:rsidRPr="000B1288">
              <w:rPr>
                <w:sz w:val="24"/>
                <w:szCs w:val="24"/>
              </w:rPr>
              <w:t>к</w:t>
            </w:r>
            <w:r w:rsidRPr="000B1288">
              <w:rPr>
                <w:sz w:val="24"/>
                <w:szCs w:val="24"/>
              </w:rPr>
              <w:t>тов и услуг в приоритетных сферах жизнедеятельности инвалидов и иных малом</w:t>
            </w:r>
            <w:r w:rsidRPr="000B1288">
              <w:rPr>
                <w:sz w:val="24"/>
                <w:szCs w:val="24"/>
              </w:rPr>
              <w:t>о</w:t>
            </w:r>
            <w:r w:rsidRPr="000B1288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12 1 01 00000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240,5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Реализация мероприятий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ниципальной программы м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ниципального образования город-курорт Геленджик "Доступная среда"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240,5</w:t>
            </w: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B1288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Закупка товаров, работ и услуг для обеспечения гос</w:t>
            </w:r>
            <w:r w:rsidRPr="000B1288">
              <w:rPr>
                <w:sz w:val="24"/>
                <w:szCs w:val="24"/>
              </w:rPr>
              <w:t>у</w:t>
            </w:r>
            <w:r w:rsidRPr="000B1288">
              <w:rPr>
                <w:sz w:val="24"/>
                <w:szCs w:val="24"/>
              </w:rPr>
              <w:t>дарственных (муниципал</w:t>
            </w:r>
            <w:r w:rsidRPr="000B1288">
              <w:rPr>
                <w:sz w:val="24"/>
                <w:szCs w:val="24"/>
              </w:rPr>
              <w:t>ь</w:t>
            </w:r>
            <w:r w:rsidRPr="000B1288">
              <w:rPr>
                <w:sz w:val="24"/>
                <w:szCs w:val="24"/>
              </w:rPr>
              <w:t>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934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07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12 1 01 10990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center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B1288" w:rsidRDefault="00AB4D8F" w:rsidP="004E0752">
            <w:pPr>
              <w:jc w:val="right"/>
              <w:rPr>
                <w:sz w:val="24"/>
                <w:szCs w:val="24"/>
              </w:rPr>
            </w:pPr>
            <w:r w:rsidRPr="000B1288">
              <w:rPr>
                <w:sz w:val="24"/>
                <w:szCs w:val="24"/>
              </w:rPr>
              <w:t>240,5</w:t>
            </w:r>
            <w:r>
              <w:rPr>
                <w:sz w:val="24"/>
                <w:szCs w:val="24"/>
              </w:rPr>
              <w:t>»</w:t>
            </w:r>
          </w:p>
        </w:tc>
      </w:tr>
      <w:tr w:rsidR="00AB4D8F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</w:p>
        </w:tc>
      </w:tr>
      <w:tr w:rsidR="00AB4D8F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b/>
                <w:bCs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gridAfter w:val="1"/>
          <w:wAfter w:w="130" w:type="dxa"/>
        </w:trPr>
        <w:tc>
          <w:tcPr>
            <w:tcW w:w="5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Глава муниципального образования </w:t>
            </w:r>
            <w:r>
              <w:rPr>
                <w:szCs w:val="28"/>
              </w:rPr>
              <w:br/>
              <w:t>город-курорт Геленджик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В.А. Хрестин</w:t>
            </w:r>
          </w:p>
        </w:tc>
      </w:tr>
      <w:tr w:rsidR="00AB4D8F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rPr>
          <w:gridAfter w:val="1"/>
          <w:wAfter w:w="130" w:type="dxa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  <w:tr w:rsidR="00AB4D8F" w:rsidTr="004E0752"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rFonts w:ascii="Arial" w:hAnsi="Arial" w:cs="Arial"/>
                <w:sz w:val="20"/>
              </w:rPr>
            </w:pPr>
          </w:p>
        </w:tc>
      </w:tr>
    </w:tbl>
    <w:p w:rsidR="00AB4D8F" w:rsidRPr="00BC5978" w:rsidRDefault="00AB4D8F" w:rsidP="00AB4D8F"/>
    <w:p w:rsidR="00AB4D8F" w:rsidRPr="004E1342" w:rsidRDefault="00AB4D8F" w:rsidP="00AB4D8F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tbl>
      <w:tblPr>
        <w:tblW w:w="9639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9"/>
        <w:gridCol w:w="78"/>
        <w:gridCol w:w="4458"/>
        <w:gridCol w:w="1984"/>
      </w:tblGrid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ПРИЛОЖЕНИЕ №</w:t>
            </w:r>
            <w:r>
              <w:rPr>
                <w:szCs w:val="28"/>
              </w:rPr>
              <w:t>7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к решению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муниципального образования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от _________ № ______</w:t>
            </w:r>
          </w:p>
        </w:tc>
      </w:tr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«ПРИЛОЖЕНИЕ №</w:t>
            </w:r>
            <w:r>
              <w:rPr>
                <w:szCs w:val="28"/>
              </w:rPr>
              <w:t>14</w:t>
            </w:r>
          </w:p>
        </w:tc>
      </w:tr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УТВЕРЖДЕН</w:t>
            </w:r>
            <w:r>
              <w:rPr>
                <w:szCs w:val="28"/>
              </w:rPr>
              <w:t>Ы</w:t>
            </w:r>
          </w:p>
        </w:tc>
      </w:tr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решением Думы</w:t>
            </w:r>
          </w:p>
        </w:tc>
      </w:tr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муниципального образования</w:t>
            </w:r>
          </w:p>
        </w:tc>
      </w:tr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от 30 ноября 2016 года №513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(в редакции решения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муниципального образования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город-курорт Геленджик</w:t>
            </w:r>
          </w:p>
        </w:tc>
      </w:tr>
      <w:tr w:rsidR="00AB4D8F" w:rsidRPr="004D4B36" w:rsidTr="004E0752">
        <w:trPr>
          <w:cantSplit/>
        </w:trPr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от __________ № ____)</w:t>
            </w:r>
          </w:p>
        </w:tc>
      </w:tr>
      <w:tr w:rsidR="00AB4D8F" w:rsidTr="004E0752">
        <w:tblPrEx>
          <w:tblCellMar>
            <w:top w:w="0" w:type="dxa"/>
            <w:left w:w="34" w:type="dxa"/>
            <w:right w:w="34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  <w:tr w:rsidR="00AB4D8F" w:rsidTr="004E0752">
        <w:tblPrEx>
          <w:tblCellMar>
            <w:top w:w="0" w:type="dxa"/>
            <w:left w:w="34" w:type="dxa"/>
            <w:right w:w="34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  <w:tr w:rsidR="00AB4D8F" w:rsidTr="004E0752">
        <w:tblPrEx>
          <w:tblCellMar>
            <w:top w:w="0" w:type="dxa"/>
            <w:left w:w="34" w:type="dxa"/>
            <w:right w:w="34" w:type="dxa"/>
          </w:tblCellMar>
        </w:tblPrEx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ИСТОЧНИКИ </w:t>
            </w:r>
            <w:r>
              <w:rPr>
                <w:szCs w:val="28"/>
              </w:rPr>
              <w:br/>
              <w:t xml:space="preserve">внутреннего финансирования дефицита бюджета </w:t>
            </w:r>
            <w:r>
              <w:rPr>
                <w:szCs w:val="28"/>
              </w:rPr>
              <w:br/>
              <w:t xml:space="preserve">муниципального образования город-курорт Геленджик, </w:t>
            </w:r>
            <w:r>
              <w:rPr>
                <w:szCs w:val="28"/>
              </w:rPr>
              <w:br/>
              <w:t xml:space="preserve">перечень статей источников финансирования </w:t>
            </w:r>
            <w:r>
              <w:rPr>
                <w:szCs w:val="28"/>
              </w:rPr>
              <w:br/>
              <w:t>дефицитов бюджетов на 2017 год</w:t>
            </w:r>
          </w:p>
        </w:tc>
      </w:tr>
      <w:tr w:rsidR="00AB4D8F" w:rsidTr="004E0752">
        <w:tblPrEx>
          <w:tblCellMar>
            <w:top w:w="0" w:type="dxa"/>
            <w:left w:w="34" w:type="dxa"/>
            <w:right w:w="34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B4D8F" w:rsidTr="004E0752">
        <w:tblPrEx>
          <w:tblCellMar>
            <w:top w:w="0" w:type="dxa"/>
            <w:left w:w="34" w:type="dxa"/>
            <w:right w:w="34" w:type="dxa"/>
          </w:tblCellMar>
        </w:tblPrEx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AB4D8F" w:rsidRPr="00080AE2" w:rsidTr="004E0752">
        <w:tblPrEx>
          <w:tblCellMar>
            <w:top w:w="0" w:type="dxa"/>
            <w:left w:w="34" w:type="dxa"/>
            <w:right w:w="34" w:type="dxa"/>
          </w:tblCellMar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080AE2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Наименование кода группы, подгруппы, статьи, подвида, аналитической группы </w:t>
            </w:r>
          </w:p>
          <w:p w:rsidR="00AB4D8F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вида источников финансирования </w:t>
            </w:r>
          </w:p>
          <w:p w:rsidR="00AB4D8F" w:rsidRPr="00080AE2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080AE2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Сумма</w:t>
            </w:r>
          </w:p>
        </w:tc>
      </w:tr>
    </w:tbl>
    <w:p w:rsidR="00AB4D8F" w:rsidRPr="00FB1321" w:rsidRDefault="00AB4D8F" w:rsidP="00AB4D8F">
      <w:pPr>
        <w:rPr>
          <w:sz w:val="2"/>
          <w:szCs w:val="2"/>
        </w:rPr>
      </w:pPr>
    </w:p>
    <w:tbl>
      <w:tblPr>
        <w:tblW w:w="9639" w:type="dxa"/>
        <w:tblInd w:w="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119"/>
        <w:gridCol w:w="4536"/>
        <w:gridCol w:w="1984"/>
      </w:tblGrid>
      <w:tr w:rsidR="00AB4D8F" w:rsidRPr="00080AE2" w:rsidTr="004E0752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080AE2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080AE2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080AE2" w:rsidRDefault="00AB4D8F" w:rsidP="004E0752">
            <w:pPr>
              <w:jc w:val="center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Источники внутреннего финансирования дефицитов бюджетов,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21 230,8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6 000,0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Получение кредитов от кредитных орган</w:t>
            </w:r>
            <w:r w:rsidRPr="00080AE2">
              <w:rPr>
                <w:sz w:val="24"/>
                <w:szCs w:val="24"/>
              </w:rPr>
              <w:t>и</w:t>
            </w:r>
            <w:r w:rsidRPr="00080AE2">
              <w:rPr>
                <w:sz w:val="24"/>
                <w:szCs w:val="24"/>
              </w:rPr>
              <w:t>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96 000,0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902 01 02 00 00 04 0000 710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Получение кредитов от кредитных орган</w:t>
            </w:r>
            <w:r w:rsidRPr="00080AE2">
              <w:rPr>
                <w:sz w:val="24"/>
                <w:szCs w:val="24"/>
              </w:rPr>
              <w:t>и</w:t>
            </w:r>
            <w:r w:rsidRPr="00080AE2">
              <w:rPr>
                <w:sz w:val="24"/>
                <w:szCs w:val="24"/>
              </w:rPr>
              <w:t>заций бюджетами городских округов в в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96 000,0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Погашение кредитов, предоставленных кредитными организациями в валюте Ро</w:t>
            </w:r>
            <w:r w:rsidRPr="00080AE2">
              <w:rPr>
                <w:sz w:val="24"/>
                <w:szCs w:val="24"/>
              </w:rPr>
              <w:t>с</w:t>
            </w:r>
            <w:r w:rsidRPr="00080AE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902 01 02 00 00 04 0000 810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Бюджетные кредиты от других бюджетов бюджетной системы Российской Федер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color w:val="FF0000"/>
                <w:sz w:val="24"/>
                <w:szCs w:val="24"/>
              </w:rPr>
              <w:t>-6 000,0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Бюджетные кредиты от других бюджетов бюджетной системы Российской Федер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color w:val="FF0000"/>
                <w:sz w:val="24"/>
                <w:szCs w:val="24"/>
              </w:rPr>
              <w:t>-6 000,0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54 000,0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902 01 03 01 00 04 0000 710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Получение кредитов от других бюджетов бюджетной системы Российской Федер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ции бюджетами городских округов в в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54 000,0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Погашение бюджетных кредитов, пол</w:t>
            </w:r>
            <w:r w:rsidRPr="00080AE2">
              <w:rPr>
                <w:sz w:val="24"/>
                <w:szCs w:val="24"/>
              </w:rPr>
              <w:t>у</w:t>
            </w:r>
            <w:r w:rsidRPr="00080AE2">
              <w:rPr>
                <w:sz w:val="24"/>
                <w:szCs w:val="24"/>
              </w:rPr>
              <w:t>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60 000,0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902 01 03 01 00 04 0000 810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60 000,0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21 230,8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3 213 469,2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3 213 469,2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902 01 05 02 01 04 0000 510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3 213 469,2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3 234 700,0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3 234 700,0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902 01 05 02 01 04 0000 610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3 234 700,0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Иные источники внутреннего финансир</w:t>
            </w:r>
            <w:r w:rsidRPr="00080AE2">
              <w:rPr>
                <w:sz w:val="24"/>
                <w:szCs w:val="24"/>
              </w:rPr>
              <w:t>о</w:t>
            </w:r>
            <w:r w:rsidRPr="00080AE2">
              <w:rPr>
                <w:sz w:val="24"/>
                <w:szCs w:val="24"/>
              </w:rPr>
              <w:t>вания дефицитов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—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000 01 06 04 00 00 0000 000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Исполнение государственных и муниц</w:t>
            </w:r>
            <w:r w:rsidRPr="00080AE2">
              <w:rPr>
                <w:sz w:val="24"/>
                <w:szCs w:val="24"/>
              </w:rPr>
              <w:t>и</w:t>
            </w:r>
            <w:r w:rsidRPr="00080AE2">
              <w:rPr>
                <w:sz w:val="24"/>
                <w:szCs w:val="24"/>
              </w:rPr>
              <w:t>пальных гарантий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000 01 06 04 01 00 0000 000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Исполнение государственных и муниц</w:t>
            </w:r>
            <w:r w:rsidRPr="00080AE2">
              <w:rPr>
                <w:sz w:val="24"/>
                <w:szCs w:val="24"/>
              </w:rPr>
              <w:t>и</w:t>
            </w:r>
            <w:r w:rsidRPr="00080AE2">
              <w:rPr>
                <w:sz w:val="24"/>
                <w:szCs w:val="24"/>
              </w:rPr>
              <w:t>пальных гарантий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000 01 06 04 01 00 0000 800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Исполнение государственных и муниц</w:t>
            </w:r>
            <w:r w:rsidRPr="00080AE2">
              <w:rPr>
                <w:sz w:val="24"/>
                <w:szCs w:val="24"/>
              </w:rPr>
              <w:t>и</w:t>
            </w:r>
            <w:r w:rsidRPr="00080AE2">
              <w:rPr>
                <w:sz w:val="24"/>
                <w:szCs w:val="24"/>
              </w:rPr>
              <w:t>пальных гарантий в валюте Российской Федерации в случае, если исполнение г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рантом государственных и муниципальных гарантий ведет к возникновению права р</w:t>
            </w:r>
            <w:r w:rsidRPr="00080AE2">
              <w:rPr>
                <w:sz w:val="24"/>
                <w:szCs w:val="24"/>
              </w:rPr>
              <w:t>е</w:t>
            </w:r>
            <w:r w:rsidRPr="00080AE2">
              <w:rPr>
                <w:sz w:val="24"/>
                <w:szCs w:val="24"/>
              </w:rPr>
              <w:t>грессного требования гаранта к принцип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лу либо обусловлено уступкой гаранту прав требования бенефициара к принцип</w:t>
            </w:r>
            <w:r w:rsidRPr="00080AE2">
              <w:rPr>
                <w:sz w:val="24"/>
                <w:szCs w:val="24"/>
              </w:rPr>
              <w:t>а</w:t>
            </w:r>
            <w:r w:rsidRPr="00080AE2">
              <w:rPr>
                <w:sz w:val="24"/>
                <w:szCs w:val="24"/>
              </w:rPr>
              <w:t>лу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color w:val="FF0000"/>
                <w:sz w:val="24"/>
                <w:szCs w:val="24"/>
              </w:rPr>
              <w:t>-3 944,3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902 01 06 04 01 04 0000 810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Исполнение муниципальных гарантий г</w:t>
            </w:r>
            <w:r w:rsidRPr="00080AE2">
              <w:rPr>
                <w:sz w:val="24"/>
                <w:szCs w:val="24"/>
              </w:rPr>
              <w:t>о</w:t>
            </w:r>
            <w:r w:rsidRPr="00080AE2">
              <w:rPr>
                <w:sz w:val="24"/>
                <w:szCs w:val="24"/>
              </w:rPr>
              <w:t>родских округов в валюте Российской Ф</w:t>
            </w:r>
            <w:r w:rsidRPr="00080AE2">
              <w:rPr>
                <w:sz w:val="24"/>
                <w:szCs w:val="24"/>
              </w:rPr>
              <w:t>е</w:t>
            </w:r>
            <w:r w:rsidRPr="00080AE2">
              <w:rPr>
                <w:sz w:val="24"/>
                <w:szCs w:val="24"/>
              </w:rPr>
              <w:t>дерации в случае, если исполнение гара</w:t>
            </w:r>
            <w:r w:rsidRPr="00080AE2">
              <w:rPr>
                <w:sz w:val="24"/>
                <w:szCs w:val="24"/>
              </w:rPr>
              <w:t>н</w:t>
            </w:r>
            <w:r w:rsidRPr="00080AE2">
              <w:rPr>
                <w:sz w:val="24"/>
                <w:szCs w:val="24"/>
              </w:rPr>
              <w:t>том муниципальных гарантий ведет к во</w:t>
            </w:r>
            <w:r w:rsidRPr="00080AE2">
              <w:rPr>
                <w:sz w:val="24"/>
                <w:szCs w:val="24"/>
              </w:rPr>
              <w:t>з</w:t>
            </w:r>
            <w:r w:rsidRPr="00080AE2">
              <w:rPr>
                <w:sz w:val="24"/>
                <w:szCs w:val="24"/>
              </w:rPr>
              <w:t xml:space="preserve">никновению права регрессного требования </w:t>
            </w:r>
            <w:r w:rsidRPr="00080AE2">
              <w:rPr>
                <w:sz w:val="24"/>
                <w:szCs w:val="24"/>
              </w:rPr>
              <w:lastRenderedPageBreak/>
              <w:t>гаранта к принципалу либо обусловлено уступкой гаранту прав требования бен</w:t>
            </w:r>
            <w:r w:rsidRPr="00080AE2">
              <w:rPr>
                <w:sz w:val="24"/>
                <w:szCs w:val="24"/>
              </w:rPr>
              <w:t>е</w:t>
            </w:r>
            <w:r w:rsidRPr="00080AE2">
              <w:rPr>
                <w:sz w:val="24"/>
                <w:szCs w:val="24"/>
              </w:rPr>
              <w:t>фициара к принципалу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Default="00AB4D8F" w:rsidP="004E0752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color w:val="FF0000"/>
                <w:sz w:val="24"/>
                <w:szCs w:val="24"/>
              </w:rPr>
              <w:t>-3 944,3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000 01 06 05 00 00 0000 000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Бюджетные кредиты, предоставленные внутри страны в валюте Российской Фед</w:t>
            </w:r>
            <w:r w:rsidRPr="00080AE2">
              <w:rPr>
                <w:sz w:val="24"/>
                <w:szCs w:val="24"/>
              </w:rPr>
              <w:t>е</w:t>
            </w:r>
            <w:r w:rsidRPr="00080AE2">
              <w:rPr>
                <w:sz w:val="24"/>
                <w:szCs w:val="24"/>
              </w:rPr>
              <w:t>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000 01 06 05 00 00 0000 600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Возврат бюджетных кредитов, предоста</w:t>
            </w:r>
            <w:r w:rsidRPr="00080AE2">
              <w:rPr>
                <w:sz w:val="24"/>
                <w:szCs w:val="24"/>
              </w:rPr>
              <w:t>в</w:t>
            </w:r>
            <w:r w:rsidRPr="00080AE2">
              <w:rPr>
                <w:sz w:val="24"/>
                <w:szCs w:val="24"/>
              </w:rPr>
              <w:t>ленных внутри страны в валюте Росси</w:t>
            </w:r>
            <w:r w:rsidRPr="00080AE2">
              <w:rPr>
                <w:sz w:val="24"/>
                <w:szCs w:val="24"/>
              </w:rPr>
              <w:t>й</w:t>
            </w:r>
            <w:r w:rsidRPr="00080AE2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000 01 06 05 01 00 0000 600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Возврат бюджетных кредитов, предоста</w:t>
            </w:r>
            <w:r w:rsidRPr="00080AE2">
              <w:rPr>
                <w:sz w:val="24"/>
                <w:szCs w:val="24"/>
              </w:rPr>
              <w:t>в</w:t>
            </w:r>
            <w:r w:rsidRPr="00080AE2">
              <w:rPr>
                <w:sz w:val="24"/>
                <w:szCs w:val="24"/>
              </w:rPr>
              <w:t>ленных юридическим лицам в валюте Ро</w:t>
            </w:r>
            <w:r w:rsidRPr="00080AE2">
              <w:rPr>
                <w:sz w:val="24"/>
                <w:szCs w:val="24"/>
              </w:rPr>
              <w:t>с</w:t>
            </w:r>
            <w:r w:rsidRPr="00080AE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3 944,3</w:t>
            </w: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080AE2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902 01 06 05 01 04 0000 640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Возврат бюджетных кредитов, предоста</w:t>
            </w:r>
            <w:r w:rsidRPr="00080AE2">
              <w:rPr>
                <w:sz w:val="24"/>
                <w:szCs w:val="24"/>
              </w:rPr>
              <w:t>в</w:t>
            </w:r>
            <w:r w:rsidRPr="00080AE2">
              <w:rPr>
                <w:sz w:val="24"/>
                <w:szCs w:val="24"/>
              </w:rPr>
              <w:t>ленных юридическим лицам из бюджетов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080AE2" w:rsidRDefault="00AB4D8F" w:rsidP="004E0752">
            <w:pPr>
              <w:jc w:val="right"/>
              <w:rPr>
                <w:sz w:val="24"/>
                <w:szCs w:val="24"/>
              </w:rPr>
            </w:pPr>
            <w:r w:rsidRPr="00080AE2">
              <w:rPr>
                <w:sz w:val="24"/>
                <w:szCs w:val="24"/>
              </w:rPr>
              <w:t>3 944,3</w:t>
            </w:r>
            <w:r>
              <w:rPr>
                <w:sz w:val="24"/>
                <w:szCs w:val="24"/>
              </w:rPr>
              <w:t>»</w:t>
            </w:r>
          </w:p>
        </w:tc>
      </w:tr>
      <w:tr w:rsidR="00AB4D8F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</w:p>
        </w:tc>
      </w:tr>
      <w:tr w:rsidR="00AB4D8F" w:rsidTr="004E07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rPr>
                <w:szCs w:val="28"/>
              </w:rPr>
            </w:pPr>
          </w:p>
        </w:tc>
      </w:tr>
    </w:tbl>
    <w:p w:rsidR="00AB4D8F" w:rsidRPr="00FB1321" w:rsidRDefault="00AB4D8F" w:rsidP="00AB4D8F">
      <w:pPr>
        <w:rPr>
          <w:sz w:val="2"/>
          <w:szCs w:val="2"/>
        </w:rPr>
      </w:pPr>
    </w:p>
    <w:tbl>
      <w:tblPr>
        <w:tblW w:w="9498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088"/>
        <w:gridCol w:w="2410"/>
      </w:tblGrid>
      <w:tr w:rsidR="00AB4D8F" w:rsidTr="004E075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rPr>
                <w:szCs w:val="28"/>
              </w:rPr>
            </w:pPr>
            <w:r>
              <w:rPr>
                <w:szCs w:val="28"/>
              </w:rPr>
              <w:t>Глава муниципального образования</w:t>
            </w:r>
            <w:r>
              <w:rPr>
                <w:szCs w:val="28"/>
              </w:rPr>
              <w:br/>
              <w:t>город-курорт Геленджик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В.А. Хрестин</w:t>
            </w:r>
          </w:p>
        </w:tc>
      </w:tr>
    </w:tbl>
    <w:p w:rsidR="00AB4D8F" w:rsidRPr="003A6598" w:rsidRDefault="00AB4D8F" w:rsidP="00AB4D8F"/>
    <w:p w:rsidR="00AB4D8F" w:rsidRPr="00F73AA1" w:rsidRDefault="00AB4D8F" w:rsidP="00AB4D8F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>
      <w:pPr>
        <w:sectPr w:rsidR="00AB4D8F" w:rsidSect="00E21F9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510" w:footer="510" w:gutter="0"/>
          <w:cols w:space="720"/>
          <w:titlePg/>
        </w:sectPr>
      </w:pPr>
    </w:p>
    <w:tbl>
      <w:tblPr>
        <w:tblW w:w="16791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11262"/>
      </w:tblGrid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ПРИЛОЖЕНИЕ №</w:t>
            </w:r>
            <w:r>
              <w:rPr>
                <w:szCs w:val="28"/>
              </w:rPr>
              <w:t>8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к решению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муниципального образования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от _________ № ______</w:t>
            </w:r>
          </w:p>
        </w:tc>
      </w:tr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«ПРИЛОЖЕНИЕ №</w:t>
            </w:r>
            <w:r>
              <w:rPr>
                <w:szCs w:val="28"/>
              </w:rPr>
              <w:t>15</w:t>
            </w:r>
          </w:p>
        </w:tc>
      </w:tr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УТВЕРЖДЕН</w:t>
            </w:r>
            <w:r>
              <w:rPr>
                <w:szCs w:val="28"/>
              </w:rPr>
              <w:t>Ы</w:t>
            </w:r>
          </w:p>
        </w:tc>
      </w:tr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  <w:rPr>
                <w:szCs w:val="28"/>
              </w:rPr>
            </w:pP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решением Думы</w:t>
            </w:r>
          </w:p>
        </w:tc>
      </w:tr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муниципального образования</w:t>
            </w:r>
          </w:p>
        </w:tc>
      </w:tr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от 30 ноября 2016 года №513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(в редакции решения Думы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муниципального образования </w:t>
            </w:r>
          </w:p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город-курорт Геленджик</w:t>
            </w:r>
          </w:p>
        </w:tc>
      </w:tr>
      <w:tr w:rsidR="00AB4D8F" w:rsidRPr="004D4B36" w:rsidTr="004E0752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rPr>
                <w:szCs w:val="28"/>
              </w:rPr>
            </w:pPr>
          </w:p>
        </w:tc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  <w:rPr>
                <w:szCs w:val="28"/>
              </w:rPr>
            </w:pPr>
            <w:r w:rsidRPr="004D4B36">
              <w:rPr>
                <w:szCs w:val="28"/>
              </w:rPr>
              <w:t xml:space="preserve">                                           от __________ № ____)</w:t>
            </w:r>
          </w:p>
        </w:tc>
      </w:tr>
    </w:tbl>
    <w:p w:rsidR="00AB4D8F" w:rsidRDefault="00AB4D8F" w:rsidP="00AB4D8F"/>
    <w:p w:rsidR="00AB4D8F" w:rsidRPr="00607BAC" w:rsidRDefault="00AB4D8F" w:rsidP="00AB4D8F">
      <w:pPr>
        <w:rPr>
          <w:sz w:val="20"/>
        </w:rPr>
      </w:pPr>
    </w:p>
    <w:tbl>
      <w:tblPr>
        <w:tblW w:w="14561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44"/>
        <w:gridCol w:w="7088"/>
        <w:gridCol w:w="1966"/>
        <w:gridCol w:w="1963"/>
      </w:tblGrid>
      <w:tr w:rsidR="00AB4D8F" w:rsidRPr="003A175D" w:rsidTr="004E0752">
        <w:trPr>
          <w:cantSplit/>
        </w:trPr>
        <w:tc>
          <w:tcPr>
            <w:tcW w:w="1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Pr="003A175D" w:rsidRDefault="00AB4D8F" w:rsidP="004E0752">
            <w:pPr>
              <w:jc w:val="center"/>
              <w:rPr>
                <w:bCs/>
                <w:szCs w:val="28"/>
              </w:rPr>
            </w:pPr>
            <w:r w:rsidRPr="003A175D">
              <w:rPr>
                <w:bCs/>
                <w:szCs w:val="28"/>
              </w:rPr>
              <w:t xml:space="preserve">ИСТОЧНИКИ </w:t>
            </w:r>
            <w:r w:rsidRPr="003A175D">
              <w:rPr>
                <w:bCs/>
                <w:szCs w:val="28"/>
              </w:rPr>
              <w:br/>
              <w:t xml:space="preserve">внутреннего финансирования дефицита бюджета муниципального образования город-курорт Геленджик, </w:t>
            </w:r>
            <w:r w:rsidRPr="003A175D">
              <w:rPr>
                <w:bCs/>
                <w:szCs w:val="28"/>
              </w:rPr>
              <w:br/>
              <w:t>перечень статей источников финансирования дефицитов бюджетов на плановый период 2018 и  2019 годов</w:t>
            </w:r>
          </w:p>
        </w:tc>
      </w:tr>
      <w:tr w:rsidR="00AB4D8F" w:rsidTr="004E0752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B4D8F" w:rsidTr="004E0752">
        <w:trPr>
          <w:cantSplit/>
        </w:trPr>
        <w:tc>
          <w:tcPr>
            <w:tcW w:w="1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</w:tr>
      <w:tr w:rsidR="00AB4D8F" w:rsidRPr="00607BAC" w:rsidTr="004E0752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Код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Наименование кода группы, подгруппы, статьи, подвида, аналит</w:t>
            </w:r>
            <w:r w:rsidRPr="00607BAC">
              <w:rPr>
                <w:sz w:val="24"/>
                <w:szCs w:val="24"/>
              </w:rPr>
              <w:t>и</w:t>
            </w:r>
            <w:r w:rsidRPr="00607BAC">
              <w:rPr>
                <w:sz w:val="24"/>
                <w:szCs w:val="24"/>
              </w:rPr>
              <w:t>ческой группы вида источников финансирования дефицитов бю</w:t>
            </w:r>
            <w:r w:rsidRPr="00607BAC">
              <w:rPr>
                <w:sz w:val="24"/>
                <w:szCs w:val="24"/>
              </w:rPr>
              <w:t>д</w:t>
            </w:r>
            <w:r w:rsidRPr="00607BAC">
              <w:rPr>
                <w:sz w:val="24"/>
                <w:szCs w:val="24"/>
              </w:rPr>
              <w:t>жетов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Сумма</w:t>
            </w:r>
          </w:p>
        </w:tc>
      </w:tr>
      <w:tr w:rsidR="00AB4D8F" w:rsidRPr="00607BAC" w:rsidTr="004E0752"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2018 год</w:t>
            </w:r>
          </w:p>
        </w:tc>
        <w:tc>
          <w:tcPr>
            <w:tcW w:w="19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2019 год</w:t>
            </w:r>
          </w:p>
        </w:tc>
      </w:tr>
    </w:tbl>
    <w:p w:rsidR="00AB4D8F" w:rsidRPr="00607BAC" w:rsidRDefault="00AB4D8F" w:rsidP="00AB4D8F">
      <w:pPr>
        <w:rPr>
          <w:sz w:val="2"/>
          <w:szCs w:val="2"/>
        </w:rPr>
      </w:pPr>
    </w:p>
    <w:tbl>
      <w:tblPr>
        <w:tblW w:w="14561" w:type="dxa"/>
        <w:tblInd w:w="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44"/>
        <w:gridCol w:w="7088"/>
        <w:gridCol w:w="1966"/>
        <w:gridCol w:w="1963"/>
      </w:tblGrid>
      <w:tr w:rsidR="00AB4D8F" w:rsidRPr="00607BAC" w:rsidTr="004E0752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4D8F" w:rsidRPr="00607BAC" w:rsidRDefault="00AB4D8F" w:rsidP="004E0752">
            <w:pPr>
              <w:jc w:val="center"/>
              <w:rPr>
                <w:sz w:val="24"/>
                <w:szCs w:val="24"/>
              </w:rPr>
            </w:pPr>
            <w:r w:rsidRPr="00607BAC">
              <w:rPr>
                <w:sz w:val="24"/>
                <w:szCs w:val="24"/>
              </w:rPr>
              <w:t>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Источники внутреннего финансирования дефицитов бюджетов,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—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53000,0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54000,0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-53000,0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Получение кредитов от кредитных организаций в валюте Росси</w:t>
            </w:r>
            <w:r w:rsidRPr="003A175D">
              <w:rPr>
                <w:sz w:val="24"/>
                <w:szCs w:val="24"/>
              </w:rPr>
              <w:t>й</w:t>
            </w:r>
            <w:r w:rsidRPr="003A175D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150000,0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97000,0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000 01 02 00 00 04 0000 710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Получение кредитов от кредитных организаций бюджетами горо</w:t>
            </w:r>
            <w:r w:rsidRPr="003A175D">
              <w:rPr>
                <w:sz w:val="24"/>
                <w:szCs w:val="24"/>
              </w:rPr>
              <w:t>д</w:t>
            </w:r>
            <w:r w:rsidRPr="003A175D">
              <w:rPr>
                <w:sz w:val="24"/>
                <w:szCs w:val="24"/>
              </w:rPr>
              <w:t>ских округов в валюте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150000,0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97000,0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96000,0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150000,0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000 01 02 00 00 04 0000 810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96000,0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150000,0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3A175D">
              <w:rPr>
                <w:bCs/>
                <w:sz w:val="24"/>
                <w:szCs w:val="24"/>
              </w:rPr>
              <w:t>с</w:t>
            </w:r>
            <w:r w:rsidRPr="003A175D">
              <w:rPr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A175D">
              <w:rPr>
                <w:bCs/>
                <w:sz w:val="24"/>
                <w:szCs w:val="24"/>
              </w:rPr>
              <w:t>54000,0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—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54000,0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—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54000,0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—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—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>—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bCs/>
                <w:sz w:val="24"/>
                <w:szCs w:val="24"/>
              </w:rPr>
            </w:pPr>
            <w:r w:rsidRPr="003A175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lastRenderedPageBreak/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Увеличение прочих остатков денежных средств бюджетов горо</w:t>
            </w:r>
            <w:r w:rsidRPr="003A175D">
              <w:rPr>
                <w:sz w:val="24"/>
                <w:szCs w:val="24"/>
              </w:rPr>
              <w:t>д</w:t>
            </w:r>
            <w:r w:rsidRPr="003A175D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Уменьшение прочих остатков денежных средств бюджетов горо</w:t>
            </w:r>
            <w:r w:rsidRPr="003A175D">
              <w:rPr>
                <w:sz w:val="24"/>
                <w:szCs w:val="24"/>
              </w:rPr>
              <w:t>д</w:t>
            </w:r>
            <w:r w:rsidRPr="003A175D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2867197,6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 w:val="24"/>
                <w:szCs w:val="24"/>
              </w:rPr>
            </w:pPr>
            <w:r w:rsidRPr="003A175D">
              <w:rPr>
                <w:sz w:val="24"/>
                <w:szCs w:val="24"/>
              </w:rPr>
              <w:t>2911249,4»</w:t>
            </w: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3A175D" w:rsidRDefault="00AB4D8F" w:rsidP="004E0752">
            <w:pPr>
              <w:jc w:val="center"/>
              <w:rPr>
                <w:szCs w:val="28"/>
              </w:rPr>
            </w:pPr>
            <w:r w:rsidRPr="003A175D">
              <w:rPr>
                <w:szCs w:val="28"/>
              </w:rPr>
              <w:t xml:space="preserve">    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  <w:r w:rsidRPr="003A175D">
              <w:rPr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3A175D" w:rsidRDefault="00AB4D8F" w:rsidP="004E0752">
            <w:pPr>
              <w:jc w:val="right"/>
              <w:rPr>
                <w:szCs w:val="28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  <w:r w:rsidRPr="003A175D">
              <w:rPr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</w:p>
        </w:tc>
      </w:tr>
      <w:tr w:rsidR="00AB4D8F" w:rsidRPr="003A175D" w:rsidTr="004E07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  <w:r w:rsidRPr="003A175D">
              <w:rPr>
                <w:szCs w:val="28"/>
              </w:rPr>
              <w:t>Глава муниципального о</w:t>
            </w:r>
            <w:r w:rsidRPr="003A175D">
              <w:rPr>
                <w:szCs w:val="28"/>
              </w:rPr>
              <w:t>б</w:t>
            </w:r>
            <w:r w:rsidRPr="003A175D">
              <w:rPr>
                <w:szCs w:val="28"/>
              </w:rPr>
              <w:t xml:space="preserve">разования </w:t>
            </w:r>
            <w:r w:rsidRPr="003A175D">
              <w:rPr>
                <w:szCs w:val="28"/>
              </w:rPr>
              <w:br/>
              <w:t>город-курорт Геленджик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Pr="003A175D" w:rsidRDefault="00AB4D8F" w:rsidP="004E0752">
            <w:pPr>
              <w:rPr>
                <w:szCs w:val="28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3A175D" w:rsidRDefault="00AB4D8F" w:rsidP="004E0752">
            <w:pPr>
              <w:jc w:val="right"/>
              <w:rPr>
                <w:szCs w:val="28"/>
              </w:rPr>
            </w:pPr>
            <w:r w:rsidRPr="003A175D">
              <w:rPr>
                <w:szCs w:val="28"/>
              </w:rPr>
              <w:t>В.А. Хрестин</w:t>
            </w:r>
          </w:p>
        </w:tc>
      </w:tr>
    </w:tbl>
    <w:p w:rsidR="00AB4D8F" w:rsidRPr="006C45FE" w:rsidRDefault="00AB4D8F" w:rsidP="00AB4D8F"/>
    <w:p w:rsidR="00AB4D8F" w:rsidRPr="00493564" w:rsidRDefault="00AB4D8F" w:rsidP="00AB4D8F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/>
    <w:p w:rsidR="00AB4D8F" w:rsidRDefault="00AB4D8F" w:rsidP="00711F21">
      <w:pPr>
        <w:sectPr w:rsidR="00AB4D8F" w:rsidSect="00AB4D8F">
          <w:pgSz w:w="16840" w:h="11907" w:orient="landscape" w:code="9"/>
          <w:pgMar w:top="1701" w:right="1134" w:bottom="567" w:left="1134" w:header="510" w:footer="510" w:gutter="0"/>
          <w:cols w:space="720"/>
          <w:titlePg/>
          <w:docGrid w:linePitch="381"/>
        </w:sect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6600"/>
      </w:tblGrid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ПРИЛОЖЕНИЕ №</w:t>
            </w:r>
            <w:r>
              <w:t>9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к решению Думы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муниципального образования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от _________ № ______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</w:t>
            </w:r>
          </w:p>
          <w:p w:rsidR="00AB4D8F" w:rsidRPr="004D4B36" w:rsidRDefault="00AB4D8F" w:rsidP="004E0752">
            <w:pPr>
              <w:jc w:val="center"/>
            </w:pP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«ПРИЛОЖЕНИЕ №</w:t>
            </w:r>
            <w:r>
              <w:t>16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УТВЕРЖДЕН</w:t>
            </w:r>
            <w:r>
              <w:t>А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решением Думы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r w:rsidRPr="004D4B36">
              <w:t xml:space="preserve">                                                                            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муниципального образования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/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от 30 ноября 2016 года №513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(в редакции решения Думы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муниципального образования 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город-курорт Геленджик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/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от __________ № ____)</w:t>
            </w:r>
          </w:p>
        </w:tc>
      </w:tr>
    </w:tbl>
    <w:p w:rsidR="00AB4D8F" w:rsidRDefault="00AB4D8F" w:rsidP="00AB4D8F"/>
    <w:p w:rsidR="00AB4D8F" w:rsidRDefault="00AB4D8F" w:rsidP="00AB4D8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6"/>
        <w:gridCol w:w="5853"/>
        <w:gridCol w:w="365"/>
        <w:gridCol w:w="2126"/>
      </w:tblGrid>
      <w:tr w:rsidR="00AB4D8F" w:rsidTr="004E0752">
        <w:trPr>
          <w:cantSplit/>
        </w:trPr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</w:tr>
      <w:tr w:rsidR="00AB4D8F" w:rsidTr="004E0752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jc w:val="center"/>
            </w:pPr>
            <w:r>
              <w:t xml:space="preserve">ПРОГРАММА </w:t>
            </w:r>
            <w:r>
              <w:br/>
              <w:t xml:space="preserve">муниципальных внутренних заимствований муниципального </w:t>
            </w:r>
            <w:r>
              <w:br/>
              <w:t>образования город-курорт Геленджик на 2017 год</w:t>
            </w:r>
          </w:p>
        </w:tc>
      </w:tr>
      <w:tr w:rsidR="00AB4D8F" w:rsidTr="004E0752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Tr="004E075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№ п/п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Наименование внутренних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Сумма (тыс.руб.)</w:t>
            </w:r>
          </w:p>
        </w:tc>
      </w:tr>
    </w:tbl>
    <w:p w:rsidR="00AB4D8F" w:rsidRPr="008E2D0A" w:rsidRDefault="00AB4D8F" w:rsidP="00AB4D8F">
      <w:pPr>
        <w:rPr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126"/>
      </w:tblGrid>
      <w:tr w:rsidR="00AB4D8F" w:rsidTr="004E075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Кредиты кредитных организаций в валюте Российской Федерации, всего,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  <w:r>
              <w:t>6 000,0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погашение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  <w:r>
              <w:t>90 000,0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привлечение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  <w:r>
              <w:t>96 000,0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Бюджетные кредиты, полученные от других бюджетов бюджетной системы Российской Федерации, всего,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  <w:r>
              <w:t>-6 000,0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Default="00AB4D8F" w:rsidP="004E0752">
            <w:r>
              <w:t>погашение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right"/>
            </w:pPr>
            <w:r>
              <w:t>60 000,0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D8F" w:rsidRPr="00272CA4" w:rsidRDefault="00AB4D8F" w:rsidP="004E0752">
            <w:r w:rsidRPr="00272CA4">
              <w:t>привлечение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272CA4" w:rsidRDefault="00AB4D8F" w:rsidP="004E0752">
            <w:pPr>
              <w:jc w:val="right"/>
            </w:pPr>
            <w:r w:rsidRPr="00272CA4">
              <w:t>54 000,0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Pr="00272CA4" w:rsidRDefault="00AB4D8F" w:rsidP="004E0752">
            <w:pPr>
              <w:rPr>
                <w:bCs/>
              </w:rPr>
            </w:pPr>
            <w:r w:rsidRPr="00272CA4">
              <w:rPr>
                <w:bCs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D8F" w:rsidRPr="00272CA4" w:rsidRDefault="00AB4D8F" w:rsidP="004E0752">
            <w:pPr>
              <w:jc w:val="right"/>
              <w:rPr>
                <w:bCs/>
              </w:rPr>
            </w:pPr>
            <w:r w:rsidRPr="00272CA4">
              <w:rPr>
                <w:bCs/>
              </w:rPr>
              <w:t>0,0»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Tr="004E0752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r>
              <w:t>Глава муниципального образования</w:t>
            </w:r>
            <w:r>
              <w:br/>
              <w:t xml:space="preserve">город-курорт Геленджик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</w:pPr>
            <w:r>
              <w:t xml:space="preserve">                                              В.А. Хрестин</w:t>
            </w:r>
          </w:p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Tr="004E075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</w:tbl>
    <w:p w:rsidR="00AB4D8F" w:rsidRPr="008C7787" w:rsidRDefault="00AB4D8F" w:rsidP="00AB4D8F"/>
    <w:p w:rsidR="00AB4D8F" w:rsidRPr="008E2D0A" w:rsidRDefault="00AB4D8F" w:rsidP="00AB4D8F"/>
    <w:p w:rsidR="00AB4D8F" w:rsidRDefault="00AB4D8F" w:rsidP="00711F21"/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55"/>
        <w:gridCol w:w="6600"/>
      </w:tblGrid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ПРИЛОЖЕНИЕ №</w:t>
            </w:r>
            <w:r>
              <w:t>10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к решению Думы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муниципального образования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от _________ № ______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</w:t>
            </w:r>
          </w:p>
          <w:p w:rsidR="00AB4D8F" w:rsidRPr="004D4B36" w:rsidRDefault="00AB4D8F" w:rsidP="004E0752">
            <w:pPr>
              <w:jc w:val="center"/>
            </w:pP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«ПРИЛОЖЕНИЕ №</w:t>
            </w:r>
            <w:r>
              <w:t>17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 УТВЕРЖДЕН</w:t>
            </w:r>
            <w:r>
              <w:t>А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AB4D8F" w:rsidRPr="004D4B36" w:rsidRDefault="00AB4D8F" w:rsidP="004E0752">
            <w:pPr>
              <w:ind w:left="3060"/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 решением Думы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r w:rsidRPr="004D4B36">
              <w:t xml:space="preserve">                                                                            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муниципального образования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/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город-курорт Геленджик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от 30 ноября 2016 года №513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(в редакции решения Думы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муниципального образования </w:t>
            </w:r>
          </w:p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город-курорт Геленджик</w:t>
            </w:r>
          </w:p>
        </w:tc>
      </w:tr>
      <w:tr w:rsidR="00AB4D8F" w:rsidRPr="004D4B36" w:rsidTr="004E0752">
        <w:trPr>
          <w:cantSplit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/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4D4B36" w:rsidRDefault="00AB4D8F" w:rsidP="004E0752">
            <w:pPr>
              <w:jc w:val="center"/>
            </w:pPr>
            <w:r w:rsidRPr="004D4B36">
              <w:t xml:space="preserve">                                           от __________ № ____)</w:t>
            </w:r>
          </w:p>
        </w:tc>
      </w:tr>
    </w:tbl>
    <w:p w:rsidR="00AB4D8F" w:rsidRDefault="00AB4D8F" w:rsidP="00AB4D8F"/>
    <w:p w:rsidR="00AB4D8F" w:rsidRDefault="00AB4D8F" w:rsidP="00AB4D8F"/>
    <w:p w:rsidR="00AB4D8F" w:rsidRPr="00E63928" w:rsidRDefault="00AB4D8F" w:rsidP="00AB4D8F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961"/>
        <w:gridCol w:w="1581"/>
        <w:gridCol w:w="1679"/>
      </w:tblGrid>
      <w:tr w:rsidR="00AB4D8F" w:rsidTr="004E0752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4D8F" w:rsidRDefault="00AB4D8F" w:rsidP="004E0752">
            <w:pPr>
              <w:jc w:val="center"/>
            </w:pPr>
          </w:p>
        </w:tc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jc w:val="center"/>
            </w:pPr>
            <w:r>
              <w:t xml:space="preserve">ПРОГРАММА </w:t>
            </w:r>
            <w:r>
              <w:br/>
              <w:t xml:space="preserve">муниципальных внутренних заимствований муниципального </w:t>
            </w:r>
            <w:r>
              <w:br/>
              <w:t>образования город-курорт Геленджик на плановый период</w:t>
            </w:r>
          </w:p>
          <w:p w:rsidR="00AB4D8F" w:rsidRDefault="00AB4D8F" w:rsidP="004E0752">
            <w:pPr>
              <w:jc w:val="center"/>
            </w:pPr>
            <w:r>
              <w:t xml:space="preserve"> 2018 и  2019 годов</w:t>
            </w:r>
          </w:p>
        </w:tc>
      </w:tr>
      <w:tr w:rsidR="00AB4D8F" w:rsidTr="004E0752">
        <w:trPr>
          <w:cantSplit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B4D8F" w:rsidRDefault="00AB4D8F" w:rsidP="004E0752"/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Tr="004E0752">
        <w:trPr>
          <w:cantSplit/>
        </w:trPr>
        <w:tc>
          <w:tcPr>
            <w:tcW w:w="851" w:type="dxa"/>
            <w:vMerge w:val="restart"/>
            <w:vAlign w:val="center"/>
          </w:tcPr>
          <w:p w:rsidR="00AB4D8F" w:rsidRDefault="00AB4D8F" w:rsidP="004E0752">
            <w:pPr>
              <w:jc w:val="center"/>
            </w:pPr>
            <w:r>
              <w:t>№ п/п</w:t>
            </w: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Наименование внутренних заимствований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Сумма</w:t>
            </w:r>
          </w:p>
        </w:tc>
      </w:tr>
      <w:tr w:rsidR="00AB4D8F" w:rsidTr="004E0752">
        <w:trPr>
          <w:cantSplit/>
        </w:trPr>
        <w:tc>
          <w:tcPr>
            <w:tcW w:w="851" w:type="dxa"/>
            <w:vMerge/>
          </w:tcPr>
          <w:p w:rsidR="00AB4D8F" w:rsidRDefault="00AB4D8F" w:rsidP="004E0752"/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:rsidR="00AB4D8F" w:rsidRDefault="00AB4D8F" w:rsidP="004E0752"/>
        </w:tc>
        <w:tc>
          <w:tcPr>
            <w:tcW w:w="32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(тыс.руб.)</w:t>
            </w:r>
          </w:p>
        </w:tc>
      </w:tr>
      <w:tr w:rsidR="00AB4D8F" w:rsidTr="004E0752">
        <w:trPr>
          <w:cantSplit/>
        </w:trPr>
        <w:tc>
          <w:tcPr>
            <w:tcW w:w="851" w:type="dxa"/>
            <w:vMerge/>
          </w:tcPr>
          <w:p w:rsidR="00AB4D8F" w:rsidRDefault="00AB4D8F" w:rsidP="004E0752"/>
        </w:tc>
        <w:tc>
          <w:tcPr>
            <w:tcW w:w="5528" w:type="dxa"/>
            <w:gridSpan w:val="2"/>
            <w:vMerge/>
            <w:shd w:val="clear" w:color="auto" w:fill="auto"/>
            <w:vAlign w:val="center"/>
            <w:hideMark/>
          </w:tcPr>
          <w:p w:rsidR="00AB4D8F" w:rsidRDefault="00AB4D8F" w:rsidP="004E0752"/>
        </w:tc>
        <w:tc>
          <w:tcPr>
            <w:tcW w:w="1581" w:type="dxa"/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2018 год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2019 год</w:t>
            </w:r>
          </w:p>
        </w:tc>
      </w:tr>
    </w:tbl>
    <w:p w:rsidR="00AB4D8F" w:rsidRPr="00E63928" w:rsidRDefault="00AB4D8F" w:rsidP="00AB4D8F">
      <w:pPr>
        <w:rPr>
          <w:sz w:val="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851"/>
        <w:gridCol w:w="1581"/>
        <w:gridCol w:w="1679"/>
      </w:tblGrid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  <w:r>
              <w:t>1.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Кредиты кредитных организаций в валюте Российской Федерации, всего,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54 000,0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-53 000,0</w:t>
            </w:r>
          </w:p>
        </w:tc>
      </w:tr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в том числе: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</w:p>
        </w:tc>
      </w:tr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погашение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96 000,0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150 000,0</w:t>
            </w:r>
          </w:p>
        </w:tc>
      </w:tr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привлечение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150 000,0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97 000,0</w:t>
            </w:r>
          </w:p>
        </w:tc>
      </w:tr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  <w:r>
              <w:t>2.</w:t>
            </w: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Бюджетные кредиты, полученные от других бюджетов бюджетной системы Российской Федерации, всего,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-54 000,0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center"/>
            </w:pPr>
            <w:r>
              <w:rPr>
                <w:sz w:val="24"/>
                <w:szCs w:val="24"/>
              </w:rPr>
              <w:t xml:space="preserve">                    </w:t>
            </w:r>
            <w:r w:rsidRPr="00080AE2">
              <w:rPr>
                <w:sz w:val="24"/>
                <w:szCs w:val="24"/>
              </w:rPr>
              <w:t>—</w:t>
            </w:r>
          </w:p>
        </w:tc>
      </w:tr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в том числе: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</w:p>
        </w:tc>
      </w:tr>
      <w:tr w:rsidR="00AB4D8F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Default="00AB4D8F" w:rsidP="004E0752">
            <w:r>
              <w:t>погашение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right"/>
            </w:pPr>
            <w:r>
              <w:t>54 000,0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Default="00AB4D8F" w:rsidP="004E0752">
            <w:pPr>
              <w:jc w:val="center"/>
            </w:pPr>
            <w:r>
              <w:rPr>
                <w:sz w:val="24"/>
                <w:szCs w:val="24"/>
              </w:rPr>
              <w:t xml:space="preserve">                    </w:t>
            </w:r>
            <w:r w:rsidRPr="00080AE2">
              <w:rPr>
                <w:sz w:val="24"/>
                <w:szCs w:val="24"/>
              </w:rPr>
              <w:t>—</w:t>
            </w:r>
          </w:p>
        </w:tc>
      </w:tr>
      <w:tr w:rsidR="00AB4D8F" w:rsidRPr="00D361CE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Pr="00D361CE" w:rsidRDefault="00AB4D8F" w:rsidP="004E0752">
            <w:r w:rsidRPr="00D361CE">
              <w:t>привлечение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Pr="00D361CE" w:rsidRDefault="00AB4D8F" w:rsidP="004E0752">
            <w:pPr>
              <w:jc w:val="right"/>
            </w:pPr>
            <w:r w:rsidRPr="00D361CE">
              <w:t xml:space="preserve">   —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Pr="00D361CE" w:rsidRDefault="00AB4D8F" w:rsidP="004E0752">
            <w:pPr>
              <w:jc w:val="right"/>
            </w:pPr>
            <w:r w:rsidRPr="00D361CE">
              <w:t>—</w:t>
            </w:r>
          </w:p>
        </w:tc>
      </w:tr>
      <w:tr w:rsidR="00AB4D8F" w:rsidRPr="00D361CE" w:rsidTr="004E0752">
        <w:trPr>
          <w:cantSplit/>
        </w:trPr>
        <w:tc>
          <w:tcPr>
            <w:tcW w:w="851" w:type="dxa"/>
          </w:tcPr>
          <w:p w:rsidR="00AB4D8F" w:rsidRDefault="00AB4D8F" w:rsidP="004E0752">
            <w:pPr>
              <w:jc w:val="center"/>
            </w:pPr>
          </w:p>
        </w:tc>
        <w:tc>
          <w:tcPr>
            <w:tcW w:w="5528" w:type="dxa"/>
            <w:gridSpan w:val="2"/>
            <w:shd w:val="clear" w:color="auto" w:fill="auto"/>
            <w:noWrap/>
          </w:tcPr>
          <w:p w:rsidR="00AB4D8F" w:rsidRPr="00D361CE" w:rsidRDefault="00AB4D8F" w:rsidP="004E0752">
            <w:r w:rsidRPr="00D361CE">
              <w:rPr>
                <w:b/>
                <w:bCs/>
              </w:rPr>
              <w:t>Всего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:rsidR="00AB4D8F" w:rsidRPr="00D361CE" w:rsidRDefault="00AB4D8F" w:rsidP="004E0752">
            <w:pPr>
              <w:jc w:val="right"/>
            </w:pPr>
            <w:r w:rsidRPr="00D361CE">
              <w:t>0,0</w:t>
            </w:r>
          </w:p>
        </w:tc>
        <w:tc>
          <w:tcPr>
            <w:tcW w:w="1679" w:type="dxa"/>
            <w:shd w:val="clear" w:color="auto" w:fill="auto"/>
            <w:noWrap/>
            <w:vAlign w:val="bottom"/>
          </w:tcPr>
          <w:p w:rsidR="00AB4D8F" w:rsidRPr="00D361CE" w:rsidRDefault="00AB4D8F" w:rsidP="004E0752">
            <w:pPr>
              <w:jc w:val="right"/>
            </w:pPr>
            <w:r w:rsidRPr="00D361CE">
              <w:t>-53 000,0»</w:t>
            </w:r>
          </w:p>
        </w:tc>
      </w:tr>
      <w:tr w:rsidR="00AB4D8F" w:rsidTr="004E0752">
        <w:trPr>
          <w:cantSplit/>
        </w:trPr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AB4D8F" w:rsidRPr="00D361CE" w:rsidRDefault="00AB4D8F" w:rsidP="004E0752"/>
          <w:p w:rsidR="00AB4D8F" w:rsidRPr="00D361CE" w:rsidRDefault="00AB4D8F" w:rsidP="004E0752"/>
          <w:p w:rsidR="00AB4D8F" w:rsidRDefault="00AB4D8F" w:rsidP="004E0752">
            <w:r>
              <w:t>Глава муниципального образования                                                  город-курорт Геленджик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</w:pPr>
            <w:r>
              <w:t>В.А. Хрестин</w:t>
            </w:r>
          </w:p>
        </w:tc>
      </w:tr>
    </w:tbl>
    <w:p w:rsidR="00AB4D8F" w:rsidRPr="00D361CE" w:rsidRDefault="00AB4D8F" w:rsidP="00AB4D8F">
      <w:pPr>
        <w:rPr>
          <w:sz w:val="2"/>
          <w:szCs w:val="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8"/>
        <w:gridCol w:w="1354"/>
        <w:gridCol w:w="3608"/>
        <w:gridCol w:w="992"/>
        <w:gridCol w:w="992"/>
        <w:gridCol w:w="2693"/>
        <w:gridCol w:w="20"/>
        <w:gridCol w:w="13"/>
        <w:gridCol w:w="109"/>
      </w:tblGrid>
      <w:tr w:rsidR="00AB4D8F" w:rsidTr="004E0752">
        <w:trPr>
          <w:gridAfter w:val="3"/>
          <w:wAfter w:w="142" w:type="dxa"/>
          <w:cantSplit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677" w:type="dxa"/>
            <w:gridSpan w:val="3"/>
            <w:shd w:val="clear" w:color="auto" w:fill="auto"/>
            <w:noWrap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ПРИЛОЖЕНИЕ №11</w:t>
            </w:r>
          </w:p>
        </w:tc>
      </w:tr>
      <w:tr w:rsidR="00AB4D8F" w:rsidTr="004E0752">
        <w:trPr>
          <w:gridAfter w:val="2"/>
          <w:wAfter w:w="122" w:type="dxa"/>
          <w:cantSplit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697" w:type="dxa"/>
            <w:gridSpan w:val="4"/>
            <w:shd w:val="clear" w:color="auto" w:fill="auto"/>
            <w:vAlign w:val="center"/>
            <w:hideMark/>
          </w:tcPr>
          <w:p w:rsidR="00AB4D8F" w:rsidRDefault="00AB4D8F" w:rsidP="004E0752">
            <w:pPr>
              <w:jc w:val="center"/>
            </w:pPr>
            <w:r>
              <w:t>к решению Думы                                            муниципального образования                                                   город-курорт Геленджик                                                            от __________ № ____</w:t>
            </w:r>
          </w:p>
          <w:p w:rsidR="00AB4D8F" w:rsidRDefault="00AB4D8F" w:rsidP="004E0752">
            <w:pPr>
              <w:jc w:val="center"/>
            </w:pPr>
          </w:p>
          <w:p w:rsidR="00AB4D8F" w:rsidRDefault="00AB4D8F" w:rsidP="004E0752">
            <w:pPr>
              <w:jc w:val="center"/>
            </w:pP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noWrap/>
            <w:vAlign w:val="center"/>
            <w:hideMark/>
          </w:tcPr>
          <w:p w:rsidR="00AB4D8F" w:rsidRPr="003767C5" w:rsidRDefault="00AB4D8F" w:rsidP="004E0752">
            <w:pPr>
              <w:jc w:val="center"/>
              <w:rPr>
                <w:rFonts w:eastAsia="Georgia"/>
              </w:rPr>
            </w:pPr>
            <w:r w:rsidRPr="003767C5">
              <w:rPr>
                <w:rFonts w:eastAsia="Georgia"/>
              </w:rPr>
              <w:t>«ПРИЛОЖЕНИЕ №</w:t>
            </w:r>
            <w:r>
              <w:rPr>
                <w:rFonts w:eastAsia="Georgia"/>
              </w:rPr>
              <w:t>19</w:t>
            </w: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noWrap/>
            <w:vAlign w:val="center"/>
          </w:tcPr>
          <w:p w:rsidR="00AB4D8F" w:rsidRPr="003767C5" w:rsidRDefault="00AB4D8F" w:rsidP="004E0752">
            <w:pPr>
              <w:jc w:val="center"/>
              <w:rPr>
                <w:rFonts w:eastAsia="Georgia"/>
              </w:rPr>
            </w:pP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noWrap/>
            <w:vAlign w:val="center"/>
            <w:hideMark/>
          </w:tcPr>
          <w:p w:rsidR="00AB4D8F" w:rsidRPr="003767C5" w:rsidRDefault="00AB4D8F" w:rsidP="004E0752">
            <w:pPr>
              <w:jc w:val="center"/>
              <w:rPr>
                <w:rFonts w:eastAsia="Georgia"/>
              </w:rPr>
            </w:pP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noWrap/>
            <w:vAlign w:val="center"/>
            <w:hideMark/>
          </w:tcPr>
          <w:p w:rsidR="00AB4D8F" w:rsidRPr="003767C5" w:rsidRDefault="00AB4D8F" w:rsidP="004E0752">
            <w:pPr>
              <w:jc w:val="center"/>
              <w:rPr>
                <w:rFonts w:eastAsia="Georgia"/>
              </w:rPr>
            </w:pPr>
            <w:r w:rsidRPr="003767C5">
              <w:rPr>
                <w:rFonts w:eastAsia="Georgia"/>
              </w:rPr>
              <w:t>УТВЕРЖДЕН</w:t>
            </w:r>
            <w:r>
              <w:rPr>
                <w:rFonts w:eastAsia="Georgia"/>
              </w:rPr>
              <w:t>О</w:t>
            </w: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noWrap/>
            <w:vAlign w:val="center"/>
            <w:hideMark/>
          </w:tcPr>
          <w:p w:rsidR="00AB4D8F" w:rsidRPr="003767C5" w:rsidRDefault="00AB4D8F" w:rsidP="004E0752">
            <w:pPr>
              <w:jc w:val="center"/>
              <w:rPr>
                <w:rFonts w:eastAsia="Georgia"/>
              </w:rPr>
            </w:pPr>
            <w:r w:rsidRPr="003767C5">
              <w:rPr>
                <w:rFonts w:eastAsia="Georgia"/>
              </w:rPr>
              <w:t>решением Думы</w:t>
            </w: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vAlign w:val="center"/>
            <w:hideMark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noWrap/>
            <w:vAlign w:val="center"/>
            <w:hideMark/>
          </w:tcPr>
          <w:p w:rsidR="00AB4D8F" w:rsidRPr="003767C5" w:rsidRDefault="00AB4D8F" w:rsidP="004E0752">
            <w:pPr>
              <w:tabs>
                <w:tab w:val="left" w:pos="5466"/>
                <w:tab w:val="left" w:pos="5658"/>
              </w:tabs>
              <w:jc w:val="center"/>
              <w:rPr>
                <w:rFonts w:eastAsia="Georgia"/>
              </w:rPr>
            </w:pPr>
            <w:r w:rsidRPr="003767C5">
              <w:rPr>
                <w:rFonts w:eastAsia="Georgia"/>
              </w:rPr>
              <w:t>муниципального образования</w:t>
            </w: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vAlign w:val="bottom"/>
            <w:hideMark/>
          </w:tcPr>
          <w:p w:rsidR="00AB4D8F" w:rsidRPr="003767C5" w:rsidRDefault="00AB4D8F" w:rsidP="004E0752">
            <w:pPr>
              <w:rPr>
                <w:rFonts w:eastAsia="Georgia"/>
              </w:rPr>
            </w:pPr>
            <w:r w:rsidRPr="003767C5">
              <w:rPr>
                <w:rFonts w:eastAsia="Georgia"/>
              </w:rPr>
              <w:t xml:space="preserve"> </w:t>
            </w:r>
          </w:p>
        </w:tc>
        <w:tc>
          <w:tcPr>
            <w:tcW w:w="4710" w:type="dxa"/>
            <w:gridSpan w:val="5"/>
            <w:vAlign w:val="bottom"/>
            <w:hideMark/>
          </w:tcPr>
          <w:p w:rsidR="00AB4D8F" w:rsidRPr="003767C5" w:rsidRDefault="00AB4D8F" w:rsidP="004E0752">
            <w:pPr>
              <w:jc w:val="center"/>
              <w:rPr>
                <w:rFonts w:eastAsia="Georgia"/>
              </w:rPr>
            </w:pPr>
            <w:r w:rsidRPr="003767C5">
              <w:rPr>
                <w:rFonts w:eastAsia="Georgia"/>
              </w:rPr>
              <w:t>город-курорт Геленджик</w:t>
            </w:r>
          </w:p>
        </w:tc>
      </w:tr>
      <w:tr w:rsidR="00AB4D8F" w:rsidRPr="003767C5" w:rsidTr="004E0752">
        <w:tblPrEx>
          <w:tblCellMar>
            <w:left w:w="34" w:type="dxa"/>
            <w:right w:w="34" w:type="dxa"/>
          </w:tblCellMar>
        </w:tblPrEx>
        <w:trPr>
          <w:gridBefore w:val="1"/>
          <w:gridAfter w:val="1"/>
          <w:wBefore w:w="108" w:type="dxa"/>
          <w:wAfter w:w="109" w:type="dxa"/>
          <w:cantSplit/>
        </w:trPr>
        <w:tc>
          <w:tcPr>
            <w:tcW w:w="4962" w:type="dxa"/>
            <w:gridSpan w:val="2"/>
            <w:noWrap/>
            <w:vAlign w:val="bottom"/>
            <w:hideMark/>
          </w:tcPr>
          <w:p w:rsidR="00AB4D8F" w:rsidRPr="003767C5" w:rsidRDefault="00AB4D8F" w:rsidP="004E0752">
            <w:pPr>
              <w:rPr>
                <w:rFonts w:eastAsia="Georgia"/>
                <w:szCs w:val="32"/>
              </w:rPr>
            </w:pPr>
          </w:p>
        </w:tc>
        <w:tc>
          <w:tcPr>
            <w:tcW w:w="4710" w:type="dxa"/>
            <w:gridSpan w:val="5"/>
            <w:vAlign w:val="bottom"/>
            <w:hideMark/>
          </w:tcPr>
          <w:p w:rsidR="00AB4D8F" w:rsidRDefault="00AB4D8F" w:rsidP="004E0752">
            <w:pPr>
              <w:jc w:val="center"/>
            </w:pPr>
            <w:r>
              <w:t>от 30 ноября 2016 года №513</w:t>
            </w:r>
          </w:p>
          <w:p w:rsidR="00AB4D8F" w:rsidRDefault="00AB4D8F" w:rsidP="004E0752">
            <w:pPr>
              <w:jc w:val="center"/>
              <w:rPr>
                <w:rFonts w:eastAsia="Georgia"/>
              </w:rPr>
            </w:pPr>
            <w:r>
              <w:rPr>
                <w:rFonts w:eastAsia="Georgia"/>
              </w:rPr>
              <w:t>(в редакции решения Думы</w:t>
            </w:r>
            <w:r w:rsidRPr="003767C5">
              <w:rPr>
                <w:rFonts w:eastAsia="Georgia"/>
              </w:rPr>
              <w:t xml:space="preserve"> </w:t>
            </w:r>
            <w:r>
              <w:rPr>
                <w:rFonts w:eastAsia="Georgia"/>
              </w:rPr>
              <w:t>муниц</w:t>
            </w:r>
            <w:r>
              <w:rPr>
                <w:rFonts w:eastAsia="Georgia"/>
              </w:rPr>
              <w:t>и</w:t>
            </w:r>
            <w:r>
              <w:rPr>
                <w:rFonts w:eastAsia="Georgia"/>
              </w:rPr>
              <w:t xml:space="preserve">пального образования          </w:t>
            </w:r>
            <w:r w:rsidRPr="003767C5">
              <w:rPr>
                <w:rFonts w:eastAsia="Georgia"/>
              </w:rPr>
              <w:t xml:space="preserve">  </w:t>
            </w:r>
            <w:r>
              <w:rPr>
                <w:rFonts w:eastAsia="Georgia"/>
              </w:rPr>
              <w:t>город-курорт Геленджик</w:t>
            </w:r>
          </w:p>
          <w:p w:rsidR="00AB4D8F" w:rsidRPr="00AE7E2A" w:rsidRDefault="00AB4D8F" w:rsidP="004E0752">
            <w:pPr>
              <w:jc w:val="center"/>
            </w:pPr>
            <w:r>
              <w:t>от __________ № ____</w:t>
            </w:r>
            <w:r>
              <w:rPr>
                <w:rFonts w:eastAsia="Georgia"/>
              </w:rPr>
              <w:t>)</w:t>
            </w:r>
          </w:p>
        </w:tc>
      </w:tr>
      <w:tr w:rsidR="00AB4D8F" w:rsidTr="004E0752">
        <w:trPr>
          <w:cantSplit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  <w:rPr>
                <w:sz w:val="20"/>
              </w:rPr>
            </w:pPr>
          </w:p>
        </w:tc>
      </w:tr>
      <w:tr w:rsidR="00AB4D8F" w:rsidTr="004E0752">
        <w:trPr>
          <w:cantSplit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rPr>
                <w:sz w:val="20"/>
              </w:rPr>
            </w:pPr>
          </w:p>
        </w:tc>
      </w:tr>
      <w:tr w:rsidR="00AB4D8F" w:rsidTr="004E0752">
        <w:trPr>
          <w:cantSplit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D8F" w:rsidRDefault="00AB4D8F" w:rsidP="004E0752">
            <w:pPr>
              <w:jc w:val="center"/>
            </w:pPr>
            <w:r>
              <w:t xml:space="preserve">РАСПРЕДЕЛЕНИЕ БЮДЖЕТНЫХ АССИГНОВАНИЙ </w:t>
            </w:r>
            <w:r>
              <w:br/>
              <w:t>на осуществление бюджетных инвестиций в форме капитальных вложений</w:t>
            </w:r>
          </w:p>
          <w:p w:rsidR="00AB4D8F" w:rsidRDefault="00AB4D8F" w:rsidP="004E0752">
            <w:pPr>
              <w:jc w:val="center"/>
            </w:pPr>
            <w:r>
              <w:t xml:space="preserve">  в объекты муниципальной собственности муниципального образования</w:t>
            </w:r>
          </w:p>
          <w:p w:rsidR="00AB4D8F" w:rsidRDefault="00AB4D8F" w:rsidP="004E0752">
            <w:pPr>
              <w:jc w:val="center"/>
            </w:pPr>
            <w:r>
              <w:t xml:space="preserve"> город-курорт Геленджик и предоставление муниципальным бюджетным</w:t>
            </w:r>
          </w:p>
          <w:p w:rsidR="00AB4D8F" w:rsidRDefault="00AB4D8F" w:rsidP="004E0752">
            <w:pPr>
              <w:jc w:val="center"/>
            </w:pPr>
            <w:r>
              <w:t xml:space="preserve"> и автономным учреждениям, муниципальным унитарным предприятиям          муниципального образования город-курорт Геленджик субсидий на              осуществление капитальных вложений в объекты муниципальной собственн</w:t>
            </w:r>
            <w:r>
              <w:t>о</w:t>
            </w:r>
            <w:r>
              <w:t xml:space="preserve">сти муниципального образования город-курорт Геленджик, софинансирование капитальных вложений в которые осуществляется </w:t>
            </w:r>
          </w:p>
          <w:p w:rsidR="00AB4D8F" w:rsidRDefault="00AB4D8F" w:rsidP="004E0752">
            <w:pPr>
              <w:jc w:val="center"/>
            </w:pPr>
            <w:r>
              <w:t>за счет межбюджетных субсидий из федерального и (или) краевого</w:t>
            </w:r>
          </w:p>
          <w:p w:rsidR="00AB4D8F" w:rsidRDefault="00AB4D8F" w:rsidP="004E0752">
            <w:pPr>
              <w:jc w:val="center"/>
            </w:pPr>
            <w:r>
              <w:t xml:space="preserve"> бюджетов, по объектам в 2017 году</w:t>
            </w:r>
          </w:p>
        </w:tc>
      </w:tr>
      <w:tr w:rsidR="00AB4D8F" w:rsidTr="004E0752">
        <w:trPr>
          <w:cantSplit/>
        </w:trPr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5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RPr="00FA402F" w:rsidTr="004E0752">
        <w:trPr>
          <w:cantSplit/>
          <w:trHeight w:val="642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D8F" w:rsidRPr="00FA402F" w:rsidRDefault="00AB4D8F" w:rsidP="004E0752">
            <w:pPr>
              <w:jc w:val="center"/>
              <w:rPr>
                <w:sz w:val="24"/>
                <w:szCs w:val="24"/>
              </w:rPr>
            </w:pPr>
            <w:r w:rsidRPr="00FA402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8F" w:rsidRPr="00FA402F" w:rsidRDefault="00AB4D8F" w:rsidP="004E0752">
            <w:pPr>
              <w:jc w:val="center"/>
              <w:rPr>
                <w:sz w:val="24"/>
                <w:szCs w:val="24"/>
              </w:rPr>
            </w:pPr>
            <w:r w:rsidRPr="00FA402F">
              <w:rPr>
                <w:sz w:val="24"/>
                <w:szCs w:val="24"/>
              </w:rPr>
              <w:t>Сумма</w:t>
            </w:r>
          </w:p>
          <w:p w:rsidR="00AB4D8F" w:rsidRPr="00FA402F" w:rsidRDefault="00AB4D8F" w:rsidP="004E0752">
            <w:pPr>
              <w:jc w:val="center"/>
              <w:rPr>
                <w:sz w:val="24"/>
                <w:szCs w:val="24"/>
              </w:rPr>
            </w:pPr>
            <w:r w:rsidRPr="00FA402F">
              <w:rPr>
                <w:sz w:val="24"/>
                <w:szCs w:val="24"/>
              </w:rPr>
              <w:t>(тыс. руб.)</w:t>
            </w:r>
          </w:p>
        </w:tc>
      </w:tr>
    </w:tbl>
    <w:p w:rsidR="00AB4D8F" w:rsidRPr="00660419" w:rsidRDefault="00AB4D8F" w:rsidP="00AB4D8F">
      <w:pPr>
        <w:rPr>
          <w:sz w:val="2"/>
          <w:szCs w:val="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462"/>
        <w:gridCol w:w="5592"/>
        <w:gridCol w:w="2835"/>
      </w:tblGrid>
      <w:tr w:rsidR="00AB4D8F" w:rsidRPr="00FA402F" w:rsidTr="004E0752">
        <w:trPr>
          <w:tblHeader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D8F" w:rsidRPr="00307C22" w:rsidRDefault="00AB4D8F" w:rsidP="004E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D8F" w:rsidRPr="00FA402F" w:rsidRDefault="00AB4D8F" w:rsidP="004E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4D8F" w:rsidRPr="00FA402F" w:rsidTr="004E0752">
        <w:tc>
          <w:tcPr>
            <w:tcW w:w="70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AB4D8F" w:rsidRPr="00307C22" w:rsidRDefault="00AB4D8F" w:rsidP="004E0752">
            <w:pPr>
              <w:rPr>
                <w:bCs/>
                <w:sz w:val="24"/>
                <w:szCs w:val="24"/>
              </w:rPr>
            </w:pPr>
            <w:r w:rsidRPr="00307C22">
              <w:rPr>
                <w:sz w:val="24"/>
                <w:szCs w:val="24"/>
              </w:rPr>
              <w:t>Проектирование и строительство распределительного газопров</w:t>
            </w:r>
            <w:r w:rsidRPr="00307C22">
              <w:rPr>
                <w:sz w:val="24"/>
                <w:szCs w:val="24"/>
              </w:rPr>
              <w:t>о</w:t>
            </w:r>
            <w:r w:rsidRPr="00307C22">
              <w:rPr>
                <w:sz w:val="24"/>
                <w:szCs w:val="24"/>
              </w:rPr>
              <w:t>да в с.Текос, г.Геленджик. 2 и 3-й этапы строительства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B4D8F" w:rsidRPr="00FA402F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  <w:r w:rsidRPr="00FA402F">
              <w:rPr>
                <w:sz w:val="24"/>
                <w:szCs w:val="24"/>
              </w:rPr>
              <w:t>14 713,0</w:t>
            </w:r>
          </w:p>
        </w:tc>
      </w:tr>
      <w:tr w:rsidR="00AB4D8F" w:rsidRPr="00307C22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307C22" w:rsidRDefault="00AB4D8F" w:rsidP="004E075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B4D8F" w:rsidRPr="00307C22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B4D8F" w:rsidRPr="00307C22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307C22" w:rsidRDefault="00AB4D8F" w:rsidP="004E0752">
            <w:pPr>
              <w:rPr>
                <w:bCs/>
                <w:sz w:val="24"/>
                <w:szCs w:val="24"/>
              </w:rPr>
            </w:pPr>
            <w:r w:rsidRPr="00307C22">
              <w:rPr>
                <w:bCs/>
                <w:sz w:val="24"/>
                <w:szCs w:val="24"/>
              </w:rPr>
              <w:t>Обеспечение земельного участка микрорайона жилой застройки с.Прасковеевка, в районе ул.Заречной, г.Геленджика инженерной инфраструктурой (сет</w:t>
            </w:r>
            <w:r>
              <w:rPr>
                <w:bCs/>
                <w:sz w:val="24"/>
                <w:szCs w:val="24"/>
              </w:rPr>
              <w:t>и</w:t>
            </w:r>
            <w:r w:rsidRPr="00307C22">
              <w:rPr>
                <w:bCs/>
                <w:sz w:val="24"/>
                <w:szCs w:val="24"/>
              </w:rPr>
              <w:t xml:space="preserve"> электроснабжения)</w:t>
            </w:r>
            <w:r w:rsidRPr="00307C22">
              <w:rPr>
                <w:bCs/>
                <w:sz w:val="24"/>
                <w:szCs w:val="24"/>
              </w:rPr>
              <w:tab/>
            </w:r>
            <w:r w:rsidRPr="00307C22">
              <w:rPr>
                <w:bCs/>
                <w:sz w:val="24"/>
                <w:szCs w:val="24"/>
              </w:rPr>
              <w:tab/>
            </w:r>
            <w:r w:rsidRPr="00307C22">
              <w:rPr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  <w:noWrap/>
          </w:tcPr>
          <w:p w:rsidR="00AB4D8F" w:rsidRPr="00307C22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307C22">
              <w:rPr>
                <w:bCs/>
                <w:sz w:val="24"/>
                <w:szCs w:val="24"/>
              </w:rPr>
              <w:t>8 908,6</w:t>
            </w:r>
          </w:p>
        </w:tc>
      </w:tr>
      <w:tr w:rsidR="00AB4D8F" w:rsidRPr="00FA402F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FA402F" w:rsidRDefault="00AB4D8F" w:rsidP="004E0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B4D8F" w:rsidRPr="00FA402F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B4D8F" w:rsidRPr="00247307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247307" w:rsidRDefault="00AB4D8F" w:rsidP="004E0752">
            <w:pPr>
              <w:rPr>
                <w:bCs/>
                <w:sz w:val="24"/>
                <w:szCs w:val="24"/>
              </w:rPr>
            </w:pPr>
            <w:r w:rsidRPr="00BA1552">
              <w:rPr>
                <w:bCs/>
                <w:sz w:val="24"/>
                <w:szCs w:val="24"/>
              </w:rPr>
              <w:t>Обеспечение земельного участка микрорайона жилой застройки в с.Архипо-Осиповка  г.Геленджика, район ул.Сосновая Щель, и</w:t>
            </w:r>
            <w:r w:rsidRPr="00BA1552">
              <w:rPr>
                <w:bCs/>
                <w:sz w:val="24"/>
                <w:szCs w:val="24"/>
              </w:rPr>
              <w:t>н</w:t>
            </w:r>
            <w:r w:rsidRPr="00BA1552">
              <w:rPr>
                <w:bCs/>
                <w:sz w:val="24"/>
                <w:szCs w:val="24"/>
              </w:rPr>
              <w:t>женерной инфраструктурой</w:t>
            </w:r>
            <w:r>
              <w:rPr>
                <w:bCs/>
                <w:sz w:val="24"/>
                <w:szCs w:val="24"/>
              </w:rPr>
              <w:t xml:space="preserve"> (сети электроснабжения)</w:t>
            </w:r>
          </w:p>
        </w:tc>
        <w:tc>
          <w:tcPr>
            <w:tcW w:w="2835" w:type="dxa"/>
            <w:shd w:val="clear" w:color="auto" w:fill="auto"/>
            <w:noWrap/>
          </w:tcPr>
          <w:p w:rsidR="00AB4D8F" w:rsidRPr="00247307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360,0</w:t>
            </w:r>
          </w:p>
        </w:tc>
      </w:tr>
      <w:tr w:rsidR="00AB4D8F" w:rsidRPr="00247307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247307" w:rsidRDefault="00AB4D8F" w:rsidP="004E075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B4D8F" w:rsidRPr="00247307" w:rsidRDefault="00AB4D8F" w:rsidP="004E0752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B4D8F" w:rsidRPr="00247307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247307" w:rsidRDefault="00AB4D8F" w:rsidP="004E0752">
            <w:pPr>
              <w:rPr>
                <w:bCs/>
                <w:sz w:val="24"/>
                <w:szCs w:val="24"/>
              </w:rPr>
            </w:pPr>
            <w:r w:rsidRPr="00247307">
              <w:rPr>
                <w:bCs/>
                <w:sz w:val="24"/>
                <w:szCs w:val="24"/>
              </w:rPr>
              <w:t>Проектирование и строительство спортивного зала</w:t>
            </w:r>
            <w:r>
              <w:rPr>
                <w:bCs/>
                <w:sz w:val="24"/>
                <w:szCs w:val="24"/>
              </w:rPr>
              <w:t>,</w:t>
            </w:r>
            <w:r w:rsidRPr="00247307">
              <w:rPr>
                <w:bCs/>
                <w:sz w:val="24"/>
                <w:szCs w:val="24"/>
              </w:rPr>
              <w:t xml:space="preserve"> расположе</w:t>
            </w:r>
            <w:r w:rsidRPr="00247307">
              <w:rPr>
                <w:bCs/>
                <w:sz w:val="24"/>
                <w:szCs w:val="24"/>
              </w:rPr>
              <w:t>н</w:t>
            </w:r>
            <w:r w:rsidRPr="00247307">
              <w:rPr>
                <w:bCs/>
                <w:sz w:val="24"/>
                <w:szCs w:val="24"/>
              </w:rPr>
              <w:t>ного по адресу: г.Геленджик, село Дивноморское, ул.Горная, 23</w:t>
            </w:r>
          </w:p>
        </w:tc>
        <w:tc>
          <w:tcPr>
            <w:tcW w:w="2835" w:type="dxa"/>
            <w:shd w:val="clear" w:color="auto" w:fill="auto"/>
            <w:noWrap/>
          </w:tcPr>
          <w:p w:rsidR="00AB4D8F" w:rsidRPr="00247307" w:rsidRDefault="00AB4D8F" w:rsidP="004E0752">
            <w:pPr>
              <w:jc w:val="right"/>
              <w:rPr>
                <w:bCs/>
                <w:sz w:val="24"/>
                <w:szCs w:val="24"/>
              </w:rPr>
            </w:pPr>
            <w:r w:rsidRPr="00247307">
              <w:rPr>
                <w:bCs/>
                <w:sz w:val="24"/>
                <w:szCs w:val="24"/>
              </w:rPr>
              <w:t>38 918,6</w:t>
            </w:r>
          </w:p>
        </w:tc>
      </w:tr>
      <w:tr w:rsidR="00AB4D8F" w:rsidRPr="00FA402F" w:rsidTr="004E0752">
        <w:tc>
          <w:tcPr>
            <w:tcW w:w="7054" w:type="dxa"/>
            <w:gridSpan w:val="2"/>
            <w:shd w:val="clear" w:color="auto" w:fill="auto"/>
            <w:noWrap/>
          </w:tcPr>
          <w:p w:rsidR="00AB4D8F" w:rsidRPr="00FA402F" w:rsidRDefault="00AB4D8F" w:rsidP="004E0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B4D8F" w:rsidRPr="00FA402F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B4D8F" w:rsidRPr="00FA402F" w:rsidTr="004E0752">
        <w:tc>
          <w:tcPr>
            <w:tcW w:w="7054" w:type="dxa"/>
            <w:gridSpan w:val="2"/>
            <w:shd w:val="clear" w:color="auto" w:fill="auto"/>
            <w:noWrap/>
            <w:vAlign w:val="bottom"/>
            <w:hideMark/>
          </w:tcPr>
          <w:p w:rsidR="00AB4D8F" w:rsidRPr="00FA402F" w:rsidRDefault="00AB4D8F" w:rsidP="004E0752">
            <w:pPr>
              <w:rPr>
                <w:b/>
                <w:bCs/>
                <w:sz w:val="24"/>
                <w:szCs w:val="24"/>
              </w:rPr>
            </w:pPr>
            <w:r w:rsidRPr="00FA402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AB4D8F" w:rsidRPr="00FA402F" w:rsidRDefault="00AB4D8F" w:rsidP="004E075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62 899,9</w:t>
            </w:r>
            <w:r w:rsidRPr="009B0647">
              <w:rPr>
                <w:bCs/>
                <w:sz w:val="24"/>
                <w:szCs w:val="24"/>
              </w:rPr>
              <w:t>»</w:t>
            </w:r>
          </w:p>
        </w:tc>
      </w:tr>
      <w:tr w:rsidR="00AB4D8F" w:rsidTr="004E0752">
        <w:tc>
          <w:tcPr>
            <w:tcW w:w="14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55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</w:pPr>
          </w:p>
        </w:tc>
      </w:tr>
      <w:tr w:rsidR="00AB4D8F" w:rsidTr="004E0752">
        <w:tc>
          <w:tcPr>
            <w:tcW w:w="1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  <w:tc>
          <w:tcPr>
            <w:tcW w:w="5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D8F" w:rsidRDefault="00AB4D8F" w:rsidP="004E0752"/>
        </w:tc>
      </w:tr>
      <w:tr w:rsidR="00AB4D8F" w:rsidTr="004E0752">
        <w:tc>
          <w:tcPr>
            <w:tcW w:w="7054" w:type="dxa"/>
            <w:gridSpan w:val="2"/>
            <w:shd w:val="clear" w:color="auto" w:fill="auto"/>
            <w:vAlign w:val="bottom"/>
            <w:hideMark/>
          </w:tcPr>
          <w:p w:rsidR="00AB4D8F" w:rsidRDefault="00AB4D8F" w:rsidP="004E0752">
            <w:r>
              <w:t xml:space="preserve">Глава муниципального образования                                                    город-курорт Геленджик 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B4D8F" w:rsidRDefault="00AB4D8F" w:rsidP="004E0752">
            <w:pPr>
              <w:jc w:val="right"/>
            </w:pPr>
            <w:r>
              <w:t>В.А. Хрестин</w:t>
            </w:r>
          </w:p>
        </w:tc>
      </w:tr>
    </w:tbl>
    <w:p w:rsidR="00AB4D8F" w:rsidRPr="00C15DCB" w:rsidRDefault="00AB4D8F" w:rsidP="00AB4D8F"/>
    <w:p w:rsidR="00AB4D8F" w:rsidRPr="007C247B" w:rsidRDefault="00AB4D8F" w:rsidP="00AB4D8F">
      <w:pPr>
        <w:ind w:right="-1"/>
      </w:pPr>
    </w:p>
    <w:p w:rsidR="00AB4D8F" w:rsidRPr="00B60B37" w:rsidRDefault="00AB4D8F" w:rsidP="00711F21"/>
    <w:p w:rsidR="00711F21" w:rsidRDefault="00711F21" w:rsidP="00711F21">
      <w:pPr>
        <w:widowControl w:val="0"/>
        <w:autoSpaceDE w:val="0"/>
        <w:autoSpaceDN w:val="0"/>
        <w:adjustRightInd w:val="0"/>
      </w:pPr>
    </w:p>
    <w:sectPr w:rsidR="00711F21" w:rsidSect="00AB4D8F"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2" w:rsidRDefault="00D36482">
      <w:r>
        <w:separator/>
      </w:r>
    </w:p>
  </w:endnote>
  <w:endnote w:type="continuationSeparator" w:id="0">
    <w:p w:rsidR="00D36482" w:rsidRDefault="00D3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21" w:rsidRDefault="00711F21">
    <w:pPr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USERINITIALS  \* MERGEFORMAT </w:instrText>
    </w:r>
    <w:r>
      <w:rPr>
        <w:sz w:val="14"/>
      </w:rPr>
      <w:fldChar w:fldCharType="separate"/>
    </w:r>
    <w:r>
      <w:rPr>
        <w:noProof/>
        <w:sz w:val="14"/>
      </w:rPr>
      <w:t>A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340174">
      <w:rPr>
        <w:noProof/>
        <w:sz w:val="14"/>
      </w:rPr>
      <w:t>13.07.2017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>
      <w:rPr>
        <w:noProof/>
        <w:sz w:val="14"/>
      </w:rPr>
      <w:t>Текст реш. 2017-5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21" w:rsidRDefault="00711F21" w:rsidP="005B7E9A">
    <w:pPr>
      <w:pStyle w:val="a5"/>
    </w:pPr>
  </w:p>
  <w:p w:rsidR="00711F21" w:rsidRPr="00CF38E8" w:rsidRDefault="00711F21" w:rsidP="005B7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2" w:rsidRDefault="00D36482">
      <w:r>
        <w:separator/>
      </w:r>
    </w:p>
  </w:footnote>
  <w:footnote w:type="continuationSeparator" w:id="0">
    <w:p w:rsidR="00D36482" w:rsidRDefault="00D3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21" w:rsidRDefault="00711F21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</w:t>
    </w:r>
    <w:r>
      <w:rPr>
        <w:rStyle w:val="a4"/>
      </w:rPr>
      <w:fldChar w:fldCharType="end"/>
    </w:r>
  </w:p>
  <w:p w:rsidR="00711F21" w:rsidRDefault="00711F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21" w:rsidRDefault="00711F21">
    <w:pPr>
      <w:pStyle w:val="a7"/>
      <w:framePr w:wrap="around" w:vAnchor="text" w:hAnchor="margin" w:xAlign="center" w:y="1"/>
      <w:rPr>
        <w:rStyle w:val="a4"/>
      </w:rPr>
    </w:pPr>
  </w:p>
  <w:p w:rsidR="00711F21" w:rsidRDefault="00711F21" w:rsidP="008616EA">
    <w:pPr>
      <w:pStyle w:val="a7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0174">
      <w:rPr>
        <w:rStyle w:val="a4"/>
        <w:noProof/>
      </w:rPr>
      <w:t>2</w:t>
    </w:r>
    <w:r>
      <w:rPr>
        <w:rStyle w:val="a4"/>
      </w:rPr>
      <w:fldChar w:fldCharType="end"/>
    </w:r>
  </w:p>
  <w:p w:rsidR="00711F21" w:rsidRDefault="00711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261D"/>
    <w:multiLevelType w:val="hybridMultilevel"/>
    <w:tmpl w:val="ADAA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3476ADC"/>
    <w:multiLevelType w:val="hybridMultilevel"/>
    <w:tmpl w:val="09AEAE7A"/>
    <w:lvl w:ilvl="0" w:tplc="B78E45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E9A"/>
    <w:rsid w:val="00000731"/>
    <w:rsid w:val="00003640"/>
    <w:rsid w:val="00004C6E"/>
    <w:rsid w:val="000058AD"/>
    <w:rsid w:val="0000639A"/>
    <w:rsid w:val="00007052"/>
    <w:rsid w:val="000071BE"/>
    <w:rsid w:val="00007338"/>
    <w:rsid w:val="00007863"/>
    <w:rsid w:val="0001052A"/>
    <w:rsid w:val="0001196D"/>
    <w:rsid w:val="00011A77"/>
    <w:rsid w:val="0001370B"/>
    <w:rsid w:val="00014630"/>
    <w:rsid w:val="00021B50"/>
    <w:rsid w:val="000234C6"/>
    <w:rsid w:val="0002670F"/>
    <w:rsid w:val="0003267D"/>
    <w:rsid w:val="00032C09"/>
    <w:rsid w:val="00036C71"/>
    <w:rsid w:val="00036C9C"/>
    <w:rsid w:val="000375FF"/>
    <w:rsid w:val="00037AE8"/>
    <w:rsid w:val="00043267"/>
    <w:rsid w:val="0004360E"/>
    <w:rsid w:val="000446CD"/>
    <w:rsid w:val="00046AC3"/>
    <w:rsid w:val="00050787"/>
    <w:rsid w:val="000509DD"/>
    <w:rsid w:val="000545F5"/>
    <w:rsid w:val="000548D2"/>
    <w:rsid w:val="00057A9D"/>
    <w:rsid w:val="00061A6D"/>
    <w:rsid w:val="000665E1"/>
    <w:rsid w:val="0006716C"/>
    <w:rsid w:val="00067F98"/>
    <w:rsid w:val="00070ADA"/>
    <w:rsid w:val="00070DEC"/>
    <w:rsid w:val="000717E6"/>
    <w:rsid w:val="000725B2"/>
    <w:rsid w:val="00073D2E"/>
    <w:rsid w:val="000763C4"/>
    <w:rsid w:val="00080395"/>
    <w:rsid w:val="00080621"/>
    <w:rsid w:val="00084249"/>
    <w:rsid w:val="00085912"/>
    <w:rsid w:val="00085EA5"/>
    <w:rsid w:val="000862D5"/>
    <w:rsid w:val="00086E2D"/>
    <w:rsid w:val="000904D2"/>
    <w:rsid w:val="00092892"/>
    <w:rsid w:val="000933F4"/>
    <w:rsid w:val="000971B1"/>
    <w:rsid w:val="000A7672"/>
    <w:rsid w:val="000B12A9"/>
    <w:rsid w:val="000B3AEC"/>
    <w:rsid w:val="000B6416"/>
    <w:rsid w:val="000C1BDE"/>
    <w:rsid w:val="000C25B1"/>
    <w:rsid w:val="000C3162"/>
    <w:rsid w:val="000C33DD"/>
    <w:rsid w:val="000C633B"/>
    <w:rsid w:val="000D0ACC"/>
    <w:rsid w:val="000D1813"/>
    <w:rsid w:val="000D43E5"/>
    <w:rsid w:val="000D5CCC"/>
    <w:rsid w:val="000D6BBA"/>
    <w:rsid w:val="000E3D38"/>
    <w:rsid w:val="000E4F81"/>
    <w:rsid w:val="000E5119"/>
    <w:rsid w:val="000E5218"/>
    <w:rsid w:val="000E66F8"/>
    <w:rsid w:val="000E6EED"/>
    <w:rsid w:val="000F09A4"/>
    <w:rsid w:val="000F10A0"/>
    <w:rsid w:val="000F434E"/>
    <w:rsid w:val="000F556A"/>
    <w:rsid w:val="000F60AF"/>
    <w:rsid w:val="000F720A"/>
    <w:rsid w:val="000F7B09"/>
    <w:rsid w:val="000F7D5B"/>
    <w:rsid w:val="00100A28"/>
    <w:rsid w:val="00103164"/>
    <w:rsid w:val="001045A3"/>
    <w:rsid w:val="00104D25"/>
    <w:rsid w:val="00111F02"/>
    <w:rsid w:val="001131B6"/>
    <w:rsid w:val="00117A81"/>
    <w:rsid w:val="0012132A"/>
    <w:rsid w:val="001226B4"/>
    <w:rsid w:val="00126704"/>
    <w:rsid w:val="00133D05"/>
    <w:rsid w:val="00134EA6"/>
    <w:rsid w:val="00135645"/>
    <w:rsid w:val="001366C7"/>
    <w:rsid w:val="00142C68"/>
    <w:rsid w:val="001447B5"/>
    <w:rsid w:val="00146144"/>
    <w:rsid w:val="001466B3"/>
    <w:rsid w:val="00147DC4"/>
    <w:rsid w:val="001502B1"/>
    <w:rsid w:val="00150C34"/>
    <w:rsid w:val="00150EC9"/>
    <w:rsid w:val="00156633"/>
    <w:rsid w:val="00162263"/>
    <w:rsid w:val="00163A62"/>
    <w:rsid w:val="001640EE"/>
    <w:rsid w:val="00164482"/>
    <w:rsid w:val="00165BA6"/>
    <w:rsid w:val="001663E5"/>
    <w:rsid w:val="00170A7B"/>
    <w:rsid w:val="0017161B"/>
    <w:rsid w:val="0017194C"/>
    <w:rsid w:val="00172D23"/>
    <w:rsid w:val="0017389F"/>
    <w:rsid w:val="00175694"/>
    <w:rsid w:val="00175944"/>
    <w:rsid w:val="0017654D"/>
    <w:rsid w:val="00177F2F"/>
    <w:rsid w:val="00182C3D"/>
    <w:rsid w:val="001858DE"/>
    <w:rsid w:val="00185DCE"/>
    <w:rsid w:val="00186E7A"/>
    <w:rsid w:val="00195171"/>
    <w:rsid w:val="001952EB"/>
    <w:rsid w:val="001A6D19"/>
    <w:rsid w:val="001A75DA"/>
    <w:rsid w:val="001B1970"/>
    <w:rsid w:val="001B2870"/>
    <w:rsid w:val="001B6402"/>
    <w:rsid w:val="001C0057"/>
    <w:rsid w:val="001C49C8"/>
    <w:rsid w:val="001C4A6F"/>
    <w:rsid w:val="001C4F86"/>
    <w:rsid w:val="001C601E"/>
    <w:rsid w:val="001C74C8"/>
    <w:rsid w:val="001D1E91"/>
    <w:rsid w:val="001D5CCF"/>
    <w:rsid w:val="001D668E"/>
    <w:rsid w:val="001D6DAA"/>
    <w:rsid w:val="001E492D"/>
    <w:rsid w:val="001E4C64"/>
    <w:rsid w:val="001F06C5"/>
    <w:rsid w:val="001F1034"/>
    <w:rsid w:val="001F1B01"/>
    <w:rsid w:val="001F2668"/>
    <w:rsid w:val="001F644B"/>
    <w:rsid w:val="001F69AC"/>
    <w:rsid w:val="00200195"/>
    <w:rsid w:val="002039B9"/>
    <w:rsid w:val="00204C9C"/>
    <w:rsid w:val="002062CD"/>
    <w:rsid w:val="002071D6"/>
    <w:rsid w:val="00207B1D"/>
    <w:rsid w:val="00211395"/>
    <w:rsid w:val="00213048"/>
    <w:rsid w:val="002177FC"/>
    <w:rsid w:val="00221AAB"/>
    <w:rsid w:val="00223B48"/>
    <w:rsid w:val="00233E0B"/>
    <w:rsid w:val="002345BD"/>
    <w:rsid w:val="002371FB"/>
    <w:rsid w:val="00237E5D"/>
    <w:rsid w:val="0024234C"/>
    <w:rsid w:val="00242A84"/>
    <w:rsid w:val="002453AF"/>
    <w:rsid w:val="00245ED3"/>
    <w:rsid w:val="002504D9"/>
    <w:rsid w:val="00250A1A"/>
    <w:rsid w:val="002539A6"/>
    <w:rsid w:val="002604FB"/>
    <w:rsid w:val="00260688"/>
    <w:rsid w:val="0026210F"/>
    <w:rsid w:val="00262E58"/>
    <w:rsid w:val="00263498"/>
    <w:rsid w:val="00263EC0"/>
    <w:rsid w:val="00267B8D"/>
    <w:rsid w:val="0027260F"/>
    <w:rsid w:val="00272D97"/>
    <w:rsid w:val="002738E6"/>
    <w:rsid w:val="00274959"/>
    <w:rsid w:val="00274E62"/>
    <w:rsid w:val="0027509F"/>
    <w:rsid w:val="0027710F"/>
    <w:rsid w:val="0028125F"/>
    <w:rsid w:val="00282316"/>
    <w:rsid w:val="00283A15"/>
    <w:rsid w:val="0028534E"/>
    <w:rsid w:val="00285AA1"/>
    <w:rsid w:val="00286A39"/>
    <w:rsid w:val="00286D7C"/>
    <w:rsid w:val="0028704E"/>
    <w:rsid w:val="002925E1"/>
    <w:rsid w:val="00292B57"/>
    <w:rsid w:val="0029572F"/>
    <w:rsid w:val="002963EA"/>
    <w:rsid w:val="00296526"/>
    <w:rsid w:val="00296EE4"/>
    <w:rsid w:val="00297BE6"/>
    <w:rsid w:val="002A23A0"/>
    <w:rsid w:val="002A2D08"/>
    <w:rsid w:val="002A4D75"/>
    <w:rsid w:val="002A4E78"/>
    <w:rsid w:val="002A55E3"/>
    <w:rsid w:val="002A736B"/>
    <w:rsid w:val="002B13CD"/>
    <w:rsid w:val="002B1B8A"/>
    <w:rsid w:val="002B3ADE"/>
    <w:rsid w:val="002B6EF6"/>
    <w:rsid w:val="002B7EDF"/>
    <w:rsid w:val="002C03A1"/>
    <w:rsid w:val="002C3F85"/>
    <w:rsid w:val="002C4A77"/>
    <w:rsid w:val="002C5802"/>
    <w:rsid w:val="002C5DF0"/>
    <w:rsid w:val="002D0913"/>
    <w:rsid w:val="002D279A"/>
    <w:rsid w:val="002D7950"/>
    <w:rsid w:val="002D7C8D"/>
    <w:rsid w:val="002E02EF"/>
    <w:rsid w:val="002E0DA2"/>
    <w:rsid w:val="002E16B7"/>
    <w:rsid w:val="002E2176"/>
    <w:rsid w:val="002E330F"/>
    <w:rsid w:val="002E4CCC"/>
    <w:rsid w:val="002E7725"/>
    <w:rsid w:val="002F3497"/>
    <w:rsid w:val="002F4BCA"/>
    <w:rsid w:val="002F541E"/>
    <w:rsid w:val="002F5A0D"/>
    <w:rsid w:val="002F6D39"/>
    <w:rsid w:val="003000A2"/>
    <w:rsid w:val="00300D55"/>
    <w:rsid w:val="003023B4"/>
    <w:rsid w:val="00303650"/>
    <w:rsid w:val="003036E7"/>
    <w:rsid w:val="00303B3D"/>
    <w:rsid w:val="00305682"/>
    <w:rsid w:val="00305973"/>
    <w:rsid w:val="00305F62"/>
    <w:rsid w:val="00310B0F"/>
    <w:rsid w:val="00312F3B"/>
    <w:rsid w:val="00313FB4"/>
    <w:rsid w:val="00316D37"/>
    <w:rsid w:val="003170A3"/>
    <w:rsid w:val="00317612"/>
    <w:rsid w:val="00324B88"/>
    <w:rsid w:val="00326EB7"/>
    <w:rsid w:val="00327F69"/>
    <w:rsid w:val="0033168E"/>
    <w:rsid w:val="00331A3A"/>
    <w:rsid w:val="00332922"/>
    <w:rsid w:val="00334419"/>
    <w:rsid w:val="00334726"/>
    <w:rsid w:val="00336CD1"/>
    <w:rsid w:val="00337385"/>
    <w:rsid w:val="003373F8"/>
    <w:rsid w:val="00340174"/>
    <w:rsid w:val="00343FB3"/>
    <w:rsid w:val="003469AE"/>
    <w:rsid w:val="003470DB"/>
    <w:rsid w:val="00350197"/>
    <w:rsid w:val="003504B0"/>
    <w:rsid w:val="00355B23"/>
    <w:rsid w:val="00361CA8"/>
    <w:rsid w:val="00365FAF"/>
    <w:rsid w:val="00370D0B"/>
    <w:rsid w:val="00371C88"/>
    <w:rsid w:val="00371EB7"/>
    <w:rsid w:val="00372A3C"/>
    <w:rsid w:val="0037549C"/>
    <w:rsid w:val="00375E95"/>
    <w:rsid w:val="003769B8"/>
    <w:rsid w:val="00376C98"/>
    <w:rsid w:val="00393593"/>
    <w:rsid w:val="00394D71"/>
    <w:rsid w:val="00396A33"/>
    <w:rsid w:val="00396BE2"/>
    <w:rsid w:val="003A1A99"/>
    <w:rsid w:val="003A1C16"/>
    <w:rsid w:val="003A4356"/>
    <w:rsid w:val="003A4BBA"/>
    <w:rsid w:val="003A4C7C"/>
    <w:rsid w:val="003A5B99"/>
    <w:rsid w:val="003A5E11"/>
    <w:rsid w:val="003A634C"/>
    <w:rsid w:val="003B1457"/>
    <w:rsid w:val="003B1941"/>
    <w:rsid w:val="003B3669"/>
    <w:rsid w:val="003B6B7C"/>
    <w:rsid w:val="003B706E"/>
    <w:rsid w:val="003C0C23"/>
    <w:rsid w:val="003C13C9"/>
    <w:rsid w:val="003C3FF9"/>
    <w:rsid w:val="003C4086"/>
    <w:rsid w:val="003C4F75"/>
    <w:rsid w:val="003C6004"/>
    <w:rsid w:val="003C6C02"/>
    <w:rsid w:val="003D33B3"/>
    <w:rsid w:val="003D471B"/>
    <w:rsid w:val="003D60B9"/>
    <w:rsid w:val="003D724C"/>
    <w:rsid w:val="003E0C7B"/>
    <w:rsid w:val="003E1C60"/>
    <w:rsid w:val="003E4FD0"/>
    <w:rsid w:val="003F25DF"/>
    <w:rsid w:val="003F2D29"/>
    <w:rsid w:val="0040175A"/>
    <w:rsid w:val="00401C7C"/>
    <w:rsid w:val="00402918"/>
    <w:rsid w:val="004041A4"/>
    <w:rsid w:val="00405B22"/>
    <w:rsid w:val="00405C2E"/>
    <w:rsid w:val="00407ADC"/>
    <w:rsid w:val="00407E6F"/>
    <w:rsid w:val="00410098"/>
    <w:rsid w:val="004100F6"/>
    <w:rsid w:val="0041156D"/>
    <w:rsid w:val="0041315A"/>
    <w:rsid w:val="004142E2"/>
    <w:rsid w:val="004212AF"/>
    <w:rsid w:val="00422AFB"/>
    <w:rsid w:val="00426283"/>
    <w:rsid w:val="00431CB7"/>
    <w:rsid w:val="004334FD"/>
    <w:rsid w:val="0043478F"/>
    <w:rsid w:val="00442399"/>
    <w:rsid w:val="00442893"/>
    <w:rsid w:val="00443647"/>
    <w:rsid w:val="0044460C"/>
    <w:rsid w:val="00447131"/>
    <w:rsid w:val="00450E55"/>
    <w:rsid w:val="004521C5"/>
    <w:rsid w:val="004552F9"/>
    <w:rsid w:val="00455CE4"/>
    <w:rsid w:val="00460E83"/>
    <w:rsid w:val="0046113C"/>
    <w:rsid w:val="00462EA9"/>
    <w:rsid w:val="00462EBA"/>
    <w:rsid w:val="00463E28"/>
    <w:rsid w:val="0047005E"/>
    <w:rsid w:val="004719C9"/>
    <w:rsid w:val="00471ADE"/>
    <w:rsid w:val="00475123"/>
    <w:rsid w:val="00476987"/>
    <w:rsid w:val="00480195"/>
    <w:rsid w:val="00480968"/>
    <w:rsid w:val="00482AD9"/>
    <w:rsid w:val="00483BF8"/>
    <w:rsid w:val="00483FA1"/>
    <w:rsid w:val="004847D8"/>
    <w:rsid w:val="00485B70"/>
    <w:rsid w:val="0049059B"/>
    <w:rsid w:val="00491CD0"/>
    <w:rsid w:val="00494119"/>
    <w:rsid w:val="00494E3D"/>
    <w:rsid w:val="00495C71"/>
    <w:rsid w:val="00495D9F"/>
    <w:rsid w:val="004A174A"/>
    <w:rsid w:val="004A2261"/>
    <w:rsid w:val="004A377C"/>
    <w:rsid w:val="004A3CEF"/>
    <w:rsid w:val="004A400F"/>
    <w:rsid w:val="004A6531"/>
    <w:rsid w:val="004B6FB0"/>
    <w:rsid w:val="004C1E52"/>
    <w:rsid w:val="004C6625"/>
    <w:rsid w:val="004D1355"/>
    <w:rsid w:val="004D3274"/>
    <w:rsid w:val="004D37CC"/>
    <w:rsid w:val="004D4124"/>
    <w:rsid w:val="004D5B75"/>
    <w:rsid w:val="004D656E"/>
    <w:rsid w:val="004D7808"/>
    <w:rsid w:val="004E0752"/>
    <w:rsid w:val="004E5676"/>
    <w:rsid w:val="004E6F70"/>
    <w:rsid w:val="004E7AF0"/>
    <w:rsid w:val="004F04B0"/>
    <w:rsid w:val="004F2217"/>
    <w:rsid w:val="004F3B29"/>
    <w:rsid w:val="004F3DF0"/>
    <w:rsid w:val="004F3E8E"/>
    <w:rsid w:val="004F4810"/>
    <w:rsid w:val="004F65AD"/>
    <w:rsid w:val="005003E8"/>
    <w:rsid w:val="005005F0"/>
    <w:rsid w:val="00500B62"/>
    <w:rsid w:val="00501B15"/>
    <w:rsid w:val="005039FB"/>
    <w:rsid w:val="00503BAF"/>
    <w:rsid w:val="00505C8B"/>
    <w:rsid w:val="005141F0"/>
    <w:rsid w:val="00516D5C"/>
    <w:rsid w:val="00517A4A"/>
    <w:rsid w:val="0052236B"/>
    <w:rsid w:val="005241AC"/>
    <w:rsid w:val="005245EB"/>
    <w:rsid w:val="005279C6"/>
    <w:rsid w:val="00530530"/>
    <w:rsid w:val="00533500"/>
    <w:rsid w:val="005337F9"/>
    <w:rsid w:val="00536F4A"/>
    <w:rsid w:val="0053783D"/>
    <w:rsid w:val="00540C04"/>
    <w:rsid w:val="00541F9B"/>
    <w:rsid w:val="00542AD4"/>
    <w:rsid w:val="00543646"/>
    <w:rsid w:val="0054436E"/>
    <w:rsid w:val="00546FDF"/>
    <w:rsid w:val="0054711A"/>
    <w:rsid w:val="00553E6C"/>
    <w:rsid w:val="0055522E"/>
    <w:rsid w:val="005608A1"/>
    <w:rsid w:val="00561CA2"/>
    <w:rsid w:val="00561E7C"/>
    <w:rsid w:val="0056286B"/>
    <w:rsid w:val="005633EF"/>
    <w:rsid w:val="00565925"/>
    <w:rsid w:val="00566B99"/>
    <w:rsid w:val="00571351"/>
    <w:rsid w:val="00576BA0"/>
    <w:rsid w:val="00583064"/>
    <w:rsid w:val="005842BB"/>
    <w:rsid w:val="005842D8"/>
    <w:rsid w:val="00585972"/>
    <w:rsid w:val="00586162"/>
    <w:rsid w:val="00587653"/>
    <w:rsid w:val="00587760"/>
    <w:rsid w:val="0059065A"/>
    <w:rsid w:val="00591878"/>
    <w:rsid w:val="00591F7F"/>
    <w:rsid w:val="00594954"/>
    <w:rsid w:val="00596566"/>
    <w:rsid w:val="00597542"/>
    <w:rsid w:val="005A0A8F"/>
    <w:rsid w:val="005A13ED"/>
    <w:rsid w:val="005A2DB8"/>
    <w:rsid w:val="005A38D8"/>
    <w:rsid w:val="005A47FD"/>
    <w:rsid w:val="005A489B"/>
    <w:rsid w:val="005A66D7"/>
    <w:rsid w:val="005A68BE"/>
    <w:rsid w:val="005A6BD9"/>
    <w:rsid w:val="005B02A6"/>
    <w:rsid w:val="005B4A96"/>
    <w:rsid w:val="005B7C63"/>
    <w:rsid w:val="005B7E9A"/>
    <w:rsid w:val="005C0E2F"/>
    <w:rsid w:val="005C2E3E"/>
    <w:rsid w:val="005C2F86"/>
    <w:rsid w:val="005C5639"/>
    <w:rsid w:val="005C6B9D"/>
    <w:rsid w:val="005C6DB6"/>
    <w:rsid w:val="005C70B7"/>
    <w:rsid w:val="005C74E9"/>
    <w:rsid w:val="005D148B"/>
    <w:rsid w:val="005D3DCC"/>
    <w:rsid w:val="005D4013"/>
    <w:rsid w:val="005D486B"/>
    <w:rsid w:val="005D5DF8"/>
    <w:rsid w:val="005D7D15"/>
    <w:rsid w:val="005E0953"/>
    <w:rsid w:val="005E410D"/>
    <w:rsid w:val="005F0653"/>
    <w:rsid w:val="005F06CF"/>
    <w:rsid w:val="005F115A"/>
    <w:rsid w:val="005F1AD1"/>
    <w:rsid w:val="005F3525"/>
    <w:rsid w:val="005F36F8"/>
    <w:rsid w:val="005F375A"/>
    <w:rsid w:val="005F6356"/>
    <w:rsid w:val="005F7CBF"/>
    <w:rsid w:val="00600B5B"/>
    <w:rsid w:val="006015E2"/>
    <w:rsid w:val="006038E3"/>
    <w:rsid w:val="0060430F"/>
    <w:rsid w:val="00604CEF"/>
    <w:rsid w:val="00606ED4"/>
    <w:rsid w:val="0060753A"/>
    <w:rsid w:val="00607873"/>
    <w:rsid w:val="00607E65"/>
    <w:rsid w:val="00607FC0"/>
    <w:rsid w:val="0061020C"/>
    <w:rsid w:val="00610B61"/>
    <w:rsid w:val="00610C79"/>
    <w:rsid w:val="00612BFE"/>
    <w:rsid w:val="00614CDE"/>
    <w:rsid w:val="00615FDA"/>
    <w:rsid w:val="00620DDA"/>
    <w:rsid w:val="00621AD0"/>
    <w:rsid w:val="00621E09"/>
    <w:rsid w:val="00630102"/>
    <w:rsid w:val="006308FE"/>
    <w:rsid w:val="006309FF"/>
    <w:rsid w:val="006312B1"/>
    <w:rsid w:val="006312F2"/>
    <w:rsid w:val="00632B46"/>
    <w:rsid w:val="00634F00"/>
    <w:rsid w:val="00635ABC"/>
    <w:rsid w:val="006427F6"/>
    <w:rsid w:val="006428D5"/>
    <w:rsid w:val="00642F38"/>
    <w:rsid w:val="00643091"/>
    <w:rsid w:val="00644AA6"/>
    <w:rsid w:val="00647733"/>
    <w:rsid w:val="00647FA2"/>
    <w:rsid w:val="006509DC"/>
    <w:rsid w:val="006527F1"/>
    <w:rsid w:val="00653449"/>
    <w:rsid w:val="00653781"/>
    <w:rsid w:val="00656296"/>
    <w:rsid w:val="00656510"/>
    <w:rsid w:val="006623BA"/>
    <w:rsid w:val="00665FD0"/>
    <w:rsid w:val="00666140"/>
    <w:rsid w:val="0066724B"/>
    <w:rsid w:val="00670911"/>
    <w:rsid w:val="00671098"/>
    <w:rsid w:val="00671DA7"/>
    <w:rsid w:val="00671E1F"/>
    <w:rsid w:val="00674C76"/>
    <w:rsid w:val="006760A1"/>
    <w:rsid w:val="00676856"/>
    <w:rsid w:val="00677B9D"/>
    <w:rsid w:val="00681940"/>
    <w:rsid w:val="006828B0"/>
    <w:rsid w:val="006831C6"/>
    <w:rsid w:val="00683485"/>
    <w:rsid w:val="00684F35"/>
    <w:rsid w:val="0068582B"/>
    <w:rsid w:val="0068677D"/>
    <w:rsid w:val="006934DB"/>
    <w:rsid w:val="00693C30"/>
    <w:rsid w:val="00696576"/>
    <w:rsid w:val="00696C40"/>
    <w:rsid w:val="00697576"/>
    <w:rsid w:val="006976C3"/>
    <w:rsid w:val="006A2540"/>
    <w:rsid w:val="006A5BAF"/>
    <w:rsid w:val="006B0EEC"/>
    <w:rsid w:val="006B0EF8"/>
    <w:rsid w:val="006B1BEC"/>
    <w:rsid w:val="006B28E1"/>
    <w:rsid w:val="006B4008"/>
    <w:rsid w:val="006B4306"/>
    <w:rsid w:val="006B6FA5"/>
    <w:rsid w:val="006C0418"/>
    <w:rsid w:val="006C2160"/>
    <w:rsid w:val="006C3911"/>
    <w:rsid w:val="006C3D53"/>
    <w:rsid w:val="006C41E2"/>
    <w:rsid w:val="006C66AE"/>
    <w:rsid w:val="006C7B31"/>
    <w:rsid w:val="006C7B98"/>
    <w:rsid w:val="006D02D5"/>
    <w:rsid w:val="006D04DC"/>
    <w:rsid w:val="006D4402"/>
    <w:rsid w:val="006D493C"/>
    <w:rsid w:val="006D6DD0"/>
    <w:rsid w:val="006E078A"/>
    <w:rsid w:val="006E08AA"/>
    <w:rsid w:val="006E17F8"/>
    <w:rsid w:val="006E3E9B"/>
    <w:rsid w:val="006E3F34"/>
    <w:rsid w:val="006E7390"/>
    <w:rsid w:val="006E77CD"/>
    <w:rsid w:val="006F18FF"/>
    <w:rsid w:val="006F1F0E"/>
    <w:rsid w:val="006F2928"/>
    <w:rsid w:val="006F61CC"/>
    <w:rsid w:val="006F727E"/>
    <w:rsid w:val="006F7E98"/>
    <w:rsid w:val="007019DC"/>
    <w:rsid w:val="00702C53"/>
    <w:rsid w:val="00703763"/>
    <w:rsid w:val="007051AB"/>
    <w:rsid w:val="00705C10"/>
    <w:rsid w:val="00710E61"/>
    <w:rsid w:val="00711F21"/>
    <w:rsid w:val="00713997"/>
    <w:rsid w:val="00713C24"/>
    <w:rsid w:val="007151C8"/>
    <w:rsid w:val="007178CB"/>
    <w:rsid w:val="00732598"/>
    <w:rsid w:val="0073274E"/>
    <w:rsid w:val="00733F4A"/>
    <w:rsid w:val="00734107"/>
    <w:rsid w:val="00735092"/>
    <w:rsid w:val="0073541B"/>
    <w:rsid w:val="00735D9F"/>
    <w:rsid w:val="00736BE9"/>
    <w:rsid w:val="00741D53"/>
    <w:rsid w:val="0074312D"/>
    <w:rsid w:val="007448AF"/>
    <w:rsid w:val="007455D4"/>
    <w:rsid w:val="007502D9"/>
    <w:rsid w:val="00751536"/>
    <w:rsid w:val="0075205F"/>
    <w:rsid w:val="00753AB3"/>
    <w:rsid w:val="00753DA9"/>
    <w:rsid w:val="00754AF7"/>
    <w:rsid w:val="00755E24"/>
    <w:rsid w:val="00757819"/>
    <w:rsid w:val="00757C63"/>
    <w:rsid w:val="00760466"/>
    <w:rsid w:val="00761000"/>
    <w:rsid w:val="00761151"/>
    <w:rsid w:val="00762F54"/>
    <w:rsid w:val="00762FD8"/>
    <w:rsid w:val="0076346A"/>
    <w:rsid w:val="00763740"/>
    <w:rsid w:val="007653A5"/>
    <w:rsid w:val="00765E1D"/>
    <w:rsid w:val="0076683B"/>
    <w:rsid w:val="0076729B"/>
    <w:rsid w:val="00767576"/>
    <w:rsid w:val="00774555"/>
    <w:rsid w:val="0077567A"/>
    <w:rsid w:val="0077586E"/>
    <w:rsid w:val="007772C3"/>
    <w:rsid w:val="00780213"/>
    <w:rsid w:val="00780E6D"/>
    <w:rsid w:val="00781A6B"/>
    <w:rsid w:val="00786F2D"/>
    <w:rsid w:val="00787C1B"/>
    <w:rsid w:val="00787E11"/>
    <w:rsid w:val="00787FC5"/>
    <w:rsid w:val="00792EBD"/>
    <w:rsid w:val="0079716D"/>
    <w:rsid w:val="007971C1"/>
    <w:rsid w:val="007A1048"/>
    <w:rsid w:val="007A13FC"/>
    <w:rsid w:val="007A1B4B"/>
    <w:rsid w:val="007A28C4"/>
    <w:rsid w:val="007A3821"/>
    <w:rsid w:val="007A3B76"/>
    <w:rsid w:val="007A61F2"/>
    <w:rsid w:val="007A672D"/>
    <w:rsid w:val="007A70E1"/>
    <w:rsid w:val="007A710A"/>
    <w:rsid w:val="007A7A63"/>
    <w:rsid w:val="007B0DA7"/>
    <w:rsid w:val="007B120A"/>
    <w:rsid w:val="007B23B6"/>
    <w:rsid w:val="007B366F"/>
    <w:rsid w:val="007B3DC3"/>
    <w:rsid w:val="007B457A"/>
    <w:rsid w:val="007B4C6A"/>
    <w:rsid w:val="007B5E8C"/>
    <w:rsid w:val="007C1C6A"/>
    <w:rsid w:val="007C3453"/>
    <w:rsid w:val="007C3F1A"/>
    <w:rsid w:val="007C5886"/>
    <w:rsid w:val="007C5DDC"/>
    <w:rsid w:val="007C61C1"/>
    <w:rsid w:val="007C7537"/>
    <w:rsid w:val="007D1236"/>
    <w:rsid w:val="007D1CB7"/>
    <w:rsid w:val="007D3C6E"/>
    <w:rsid w:val="007E0C8D"/>
    <w:rsid w:val="007E105F"/>
    <w:rsid w:val="007E1D04"/>
    <w:rsid w:val="007E2131"/>
    <w:rsid w:val="007E3B00"/>
    <w:rsid w:val="007E4C6F"/>
    <w:rsid w:val="007E5D81"/>
    <w:rsid w:val="007E5ED7"/>
    <w:rsid w:val="007E6F28"/>
    <w:rsid w:val="007E7621"/>
    <w:rsid w:val="007F02D8"/>
    <w:rsid w:val="007F10F5"/>
    <w:rsid w:val="007F273D"/>
    <w:rsid w:val="007F3A43"/>
    <w:rsid w:val="0080082D"/>
    <w:rsid w:val="008017F0"/>
    <w:rsid w:val="00814211"/>
    <w:rsid w:val="0081459A"/>
    <w:rsid w:val="00820873"/>
    <w:rsid w:val="00821C9D"/>
    <w:rsid w:val="00821E29"/>
    <w:rsid w:val="0082356A"/>
    <w:rsid w:val="00823A5C"/>
    <w:rsid w:val="00826452"/>
    <w:rsid w:val="00835796"/>
    <w:rsid w:val="008375A9"/>
    <w:rsid w:val="00837B74"/>
    <w:rsid w:val="0084060B"/>
    <w:rsid w:val="00842413"/>
    <w:rsid w:val="00842E25"/>
    <w:rsid w:val="00842E68"/>
    <w:rsid w:val="00843919"/>
    <w:rsid w:val="00845F04"/>
    <w:rsid w:val="008465B3"/>
    <w:rsid w:val="00846E0C"/>
    <w:rsid w:val="008472BD"/>
    <w:rsid w:val="008616EA"/>
    <w:rsid w:val="00863722"/>
    <w:rsid w:val="008637D6"/>
    <w:rsid w:val="00864D9F"/>
    <w:rsid w:val="008650F6"/>
    <w:rsid w:val="00867979"/>
    <w:rsid w:val="00867EFF"/>
    <w:rsid w:val="00870DD1"/>
    <w:rsid w:val="008710AB"/>
    <w:rsid w:val="00872FFC"/>
    <w:rsid w:val="0087373D"/>
    <w:rsid w:val="00875003"/>
    <w:rsid w:val="00881D3B"/>
    <w:rsid w:val="00884E3E"/>
    <w:rsid w:val="008862BE"/>
    <w:rsid w:val="00886F1B"/>
    <w:rsid w:val="00887B26"/>
    <w:rsid w:val="00887BE1"/>
    <w:rsid w:val="0089070F"/>
    <w:rsid w:val="00890F29"/>
    <w:rsid w:val="00891261"/>
    <w:rsid w:val="0089166C"/>
    <w:rsid w:val="008949BB"/>
    <w:rsid w:val="00894BE5"/>
    <w:rsid w:val="00896D60"/>
    <w:rsid w:val="00896DC4"/>
    <w:rsid w:val="00897A45"/>
    <w:rsid w:val="008A0662"/>
    <w:rsid w:val="008A298B"/>
    <w:rsid w:val="008A2F48"/>
    <w:rsid w:val="008A5AA1"/>
    <w:rsid w:val="008A6A87"/>
    <w:rsid w:val="008B1EAC"/>
    <w:rsid w:val="008B2B65"/>
    <w:rsid w:val="008B7558"/>
    <w:rsid w:val="008C0FC7"/>
    <w:rsid w:val="008C199A"/>
    <w:rsid w:val="008C4DAE"/>
    <w:rsid w:val="008C5070"/>
    <w:rsid w:val="008C68FA"/>
    <w:rsid w:val="008D04B0"/>
    <w:rsid w:val="008D0DF3"/>
    <w:rsid w:val="008D4FC2"/>
    <w:rsid w:val="008D5D97"/>
    <w:rsid w:val="008D744B"/>
    <w:rsid w:val="008E1924"/>
    <w:rsid w:val="008E3699"/>
    <w:rsid w:val="008E6E3C"/>
    <w:rsid w:val="008E7A2C"/>
    <w:rsid w:val="008F0080"/>
    <w:rsid w:val="008F1E24"/>
    <w:rsid w:val="008F2660"/>
    <w:rsid w:val="008F3B1B"/>
    <w:rsid w:val="008F3C22"/>
    <w:rsid w:val="008F425D"/>
    <w:rsid w:val="009008DD"/>
    <w:rsid w:val="00900A63"/>
    <w:rsid w:val="00901311"/>
    <w:rsid w:val="0090149A"/>
    <w:rsid w:val="0090167A"/>
    <w:rsid w:val="00901A28"/>
    <w:rsid w:val="00906C80"/>
    <w:rsid w:val="009132AB"/>
    <w:rsid w:val="00920175"/>
    <w:rsid w:val="009211A4"/>
    <w:rsid w:val="00921550"/>
    <w:rsid w:val="00923C18"/>
    <w:rsid w:val="009273D5"/>
    <w:rsid w:val="00930D6D"/>
    <w:rsid w:val="00934003"/>
    <w:rsid w:val="0093565B"/>
    <w:rsid w:val="00935ACA"/>
    <w:rsid w:val="00935AD7"/>
    <w:rsid w:val="0093752C"/>
    <w:rsid w:val="0094091D"/>
    <w:rsid w:val="00942AAC"/>
    <w:rsid w:val="00942EFE"/>
    <w:rsid w:val="009436CF"/>
    <w:rsid w:val="009439DA"/>
    <w:rsid w:val="0094681F"/>
    <w:rsid w:val="009470C6"/>
    <w:rsid w:val="009478B0"/>
    <w:rsid w:val="009504F0"/>
    <w:rsid w:val="00950695"/>
    <w:rsid w:val="00952B7D"/>
    <w:rsid w:val="00952BBF"/>
    <w:rsid w:val="0095370D"/>
    <w:rsid w:val="009556C6"/>
    <w:rsid w:val="009605CC"/>
    <w:rsid w:val="00960B58"/>
    <w:rsid w:val="009614DA"/>
    <w:rsid w:val="00961DCA"/>
    <w:rsid w:val="009651B4"/>
    <w:rsid w:val="009659F4"/>
    <w:rsid w:val="0097010F"/>
    <w:rsid w:val="00970DBF"/>
    <w:rsid w:val="00972C67"/>
    <w:rsid w:val="00974207"/>
    <w:rsid w:val="00976383"/>
    <w:rsid w:val="0097649B"/>
    <w:rsid w:val="009770FE"/>
    <w:rsid w:val="00977E85"/>
    <w:rsid w:val="00980945"/>
    <w:rsid w:val="009809E3"/>
    <w:rsid w:val="009854C4"/>
    <w:rsid w:val="00986BD0"/>
    <w:rsid w:val="00996D25"/>
    <w:rsid w:val="00996DD4"/>
    <w:rsid w:val="00997744"/>
    <w:rsid w:val="009A0637"/>
    <w:rsid w:val="009A0BC0"/>
    <w:rsid w:val="009A2C4E"/>
    <w:rsid w:val="009A4844"/>
    <w:rsid w:val="009A4AB2"/>
    <w:rsid w:val="009B052F"/>
    <w:rsid w:val="009B070E"/>
    <w:rsid w:val="009B0751"/>
    <w:rsid w:val="009B1A66"/>
    <w:rsid w:val="009B283B"/>
    <w:rsid w:val="009B40C4"/>
    <w:rsid w:val="009B61DC"/>
    <w:rsid w:val="009B7264"/>
    <w:rsid w:val="009B7752"/>
    <w:rsid w:val="009C0953"/>
    <w:rsid w:val="009C34CC"/>
    <w:rsid w:val="009C376A"/>
    <w:rsid w:val="009C46D5"/>
    <w:rsid w:val="009C4CE3"/>
    <w:rsid w:val="009C6670"/>
    <w:rsid w:val="009D027F"/>
    <w:rsid w:val="009D02D6"/>
    <w:rsid w:val="009D09A5"/>
    <w:rsid w:val="009D1CA1"/>
    <w:rsid w:val="009D46E7"/>
    <w:rsid w:val="009D4E23"/>
    <w:rsid w:val="009E2A7D"/>
    <w:rsid w:val="009E3732"/>
    <w:rsid w:val="009E51D8"/>
    <w:rsid w:val="009E555F"/>
    <w:rsid w:val="009E6BFF"/>
    <w:rsid w:val="009E75DF"/>
    <w:rsid w:val="009F0132"/>
    <w:rsid w:val="009F0515"/>
    <w:rsid w:val="009F0CF6"/>
    <w:rsid w:val="009F0FF3"/>
    <w:rsid w:val="009F3480"/>
    <w:rsid w:val="009F6FCD"/>
    <w:rsid w:val="009F72AF"/>
    <w:rsid w:val="00A00CBA"/>
    <w:rsid w:val="00A077B3"/>
    <w:rsid w:val="00A07FFB"/>
    <w:rsid w:val="00A11B22"/>
    <w:rsid w:val="00A13531"/>
    <w:rsid w:val="00A221A9"/>
    <w:rsid w:val="00A23893"/>
    <w:rsid w:val="00A2707A"/>
    <w:rsid w:val="00A30A61"/>
    <w:rsid w:val="00A3152B"/>
    <w:rsid w:val="00A35014"/>
    <w:rsid w:val="00A36D21"/>
    <w:rsid w:val="00A37301"/>
    <w:rsid w:val="00A4153D"/>
    <w:rsid w:val="00A4219B"/>
    <w:rsid w:val="00A43EA1"/>
    <w:rsid w:val="00A54197"/>
    <w:rsid w:val="00A54EC4"/>
    <w:rsid w:val="00A5508D"/>
    <w:rsid w:val="00A5597C"/>
    <w:rsid w:val="00A633CC"/>
    <w:rsid w:val="00A63987"/>
    <w:rsid w:val="00A6525D"/>
    <w:rsid w:val="00A67C25"/>
    <w:rsid w:val="00A7295E"/>
    <w:rsid w:val="00A742D3"/>
    <w:rsid w:val="00A74FC1"/>
    <w:rsid w:val="00A807F6"/>
    <w:rsid w:val="00A82A72"/>
    <w:rsid w:val="00A84FBF"/>
    <w:rsid w:val="00A86A64"/>
    <w:rsid w:val="00A91728"/>
    <w:rsid w:val="00A91EEB"/>
    <w:rsid w:val="00A93274"/>
    <w:rsid w:val="00A93C1E"/>
    <w:rsid w:val="00AA160F"/>
    <w:rsid w:val="00AA3CBA"/>
    <w:rsid w:val="00AB06C4"/>
    <w:rsid w:val="00AB0A35"/>
    <w:rsid w:val="00AB0B46"/>
    <w:rsid w:val="00AB29AE"/>
    <w:rsid w:val="00AB3D94"/>
    <w:rsid w:val="00AB4D8F"/>
    <w:rsid w:val="00AB7115"/>
    <w:rsid w:val="00AB7AE6"/>
    <w:rsid w:val="00AC0177"/>
    <w:rsid w:val="00AC0AED"/>
    <w:rsid w:val="00AC1905"/>
    <w:rsid w:val="00AC1F33"/>
    <w:rsid w:val="00AC2757"/>
    <w:rsid w:val="00AC2DA3"/>
    <w:rsid w:val="00AC485F"/>
    <w:rsid w:val="00AD000B"/>
    <w:rsid w:val="00AD0CEA"/>
    <w:rsid w:val="00AD0DCB"/>
    <w:rsid w:val="00AD120C"/>
    <w:rsid w:val="00AD137E"/>
    <w:rsid w:val="00AD2D0F"/>
    <w:rsid w:val="00AD5735"/>
    <w:rsid w:val="00AE1193"/>
    <w:rsid w:val="00AE1692"/>
    <w:rsid w:val="00AE2C49"/>
    <w:rsid w:val="00AE30F3"/>
    <w:rsid w:val="00AE3A93"/>
    <w:rsid w:val="00AE3D3E"/>
    <w:rsid w:val="00AE5A06"/>
    <w:rsid w:val="00AF25BF"/>
    <w:rsid w:val="00AF500E"/>
    <w:rsid w:val="00AF679B"/>
    <w:rsid w:val="00B01C24"/>
    <w:rsid w:val="00B02B7E"/>
    <w:rsid w:val="00B033A3"/>
    <w:rsid w:val="00B04735"/>
    <w:rsid w:val="00B05AD2"/>
    <w:rsid w:val="00B12443"/>
    <w:rsid w:val="00B2450D"/>
    <w:rsid w:val="00B256AA"/>
    <w:rsid w:val="00B25C70"/>
    <w:rsid w:val="00B25CC0"/>
    <w:rsid w:val="00B26B2E"/>
    <w:rsid w:val="00B271FF"/>
    <w:rsid w:val="00B331D4"/>
    <w:rsid w:val="00B33A0D"/>
    <w:rsid w:val="00B34E69"/>
    <w:rsid w:val="00B410DF"/>
    <w:rsid w:val="00B42706"/>
    <w:rsid w:val="00B43400"/>
    <w:rsid w:val="00B444A3"/>
    <w:rsid w:val="00B448CF"/>
    <w:rsid w:val="00B44D8E"/>
    <w:rsid w:val="00B45067"/>
    <w:rsid w:val="00B46E4F"/>
    <w:rsid w:val="00B50A65"/>
    <w:rsid w:val="00B50FE3"/>
    <w:rsid w:val="00B52468"/>
    <w:rsid w:val="00B543A8"/>
    <w:rsid w:val="00B55ADD"/>
    <w:rsid w:val="00B6000F"/>
    <w:rsid w:val="00B613E1"/>
    <w:rsid w:val="00B6269D"/>
    <w:rsid w:val="00B64C39"/>
    <w:rsid w:val="00B67B10"/>
    <w:rsid w:val="00B70D3D"/>
    <w:rsid w:val="00B718CA"/>
    <w:rsid w:val="00B71B23"/>
    <w:rsid w:val="00B71D91"/>
    <w:rsid w:val="00B71F8C"/>
    <w:rsid w:val="00B72C01"/>
    <w:rsid w:val="00B73BE3"/>
    <w:rsid w:val="00B73D79"/>
    <w:rsid w:val="00B74309"/>
    <w:rsid w:val="00B74BAD"/>
    <w:rsid w:val="00B800CF"/>
    <w:rsid w:val="00B81041"/>
    <w:rsid w:val="00B82391"/>
    <w:rsid w:val="00B90014"/>
    <w:rsid w:val="00B92E60"/>
    <w:rsid w:val="00B93DDB"/>
    <w:rsid w:val="00B94095"/>
    <w:rsid w:val="00BA1354"/>
    <w:rsid w:val="00BA297A"/>
    <w:rsid w:val="00BA2FF2"/>
    <w:rsid w:val="00BA3027"/>
    <w:rsid w:val="00BA545A"/>
    <w:rsid w:val="00BA5D0A"/>
    <w:rsid w:val="00BB0954"/>
    <w:rsid w:val="00BB7D0A"/>
    <w:rsid w:val="00BC0471"/>
    <w:rsid w:val="00BC4186"/>
    <w:rsid w:val="00BC4F70"/>
    <w:rsid w:val="00BC5C00"/>
    <w:rsid w:val="00BC6FE7"/>
    <w:rsid w:val="00BD02A7"/>
    <w:rsid w:val="00BD5791"/>
    <w:rsid w:val="00BE14B5"/>
    <w:rsid w:val="00BE219D"/>
    <w:rsid w:val="00BE2853"/>
    <w:rsid w:val="00BE2B4D"/>
    <w:rsid w:val="00BE4C7E"/>
    <w:rsid w:val="00BF3A3E"/>
    <w:rsid w:val="00BF6771"/>
    <w:rsid w:val="00BF6C2F"/>
    <w:rsid w:val="00BF7306"/>
    <w:rsid w:val="00BF78DB"/>
    <w:rsid w:val="00C00A32"/>
    <w:rsid w:val="00C01F03"/>
    <w:rsid w:val="00C0247E"/>
    <w:rsid w:val="00C02BA7"/>
    <w:rsid w:val="00C046A4"/>
    <w:rsid w:val="00C04CE2"/>
    <w:rsid w:val="00C04F82"/>
    <w:rsid w:val="00C07CA4"/>
    <w:rsid w:val="00C11424"/>
    <w:rsid w:val="00C11A9F"/>
    <w:rsid w:val="00C16A2D"/>
    <w:rsid w:val="00C16FA9"/>
    <w:rsid w:val="00C20EA2"/>
    <w:rsid w:val="00C2447D"/>
    <w:rsid w:val="00C250D8"/>
    <w:rsid w:val="00C2585A"/>
    <w:rsid w:val="00C26B8D"/>
    <w:rsid w:val="00C276C3"/>
    <w:rsid w:val="00C27B69"/>
    <w:rsid w:val="00C30A1A"/>
    <w:rsid w:val="00C345D4"/>
    <w:rsid w:val="00C35E90"/>
    <w:rsid w:val="00C42248"/>
    <w:rsid w:val="00C449C8"/>
    <w:rsid w:val="00C44C17"/>
    <w:rsid w:val="00C4530D"/>
    <w:rsid w:val="00C457B5"/>
    <w:rsid w:val="00C46BEF"/>
    <w:rsid w:val="00C47152"/>
    <w:rsid w:val="00C517B1"/>
    <w:rsid w:val="00C53CE1"/>
    <w:rsid w:val="00C55BCE"/>
    <w:rsid w:val="00C56831"/>
    <w:rsid w:val="00C56FFB"/>
    <w:rsid w:val="00C61672"/>
    <w:rsid w:val="00C63068"/>
    <w:rsid w:val="00C759DF"/>
    <w:rsid w:val="00C834DF"/>
    <w:rsid w:val="00C850EB"/>
    <w:rsid w:val="00C85647"/>
    <w:rsid w:val="00C86039"/>
    <w:rsid w:val="00C90DD2"/>
    <w:rsid w:val="00C919D1"/>
    <w:rsid w:val="00C9218E"/>
    <w:rsid w:val="00C92267"/>
    <w:rsid w:val="00C955B8"/>
    <w:rsid w:val="00C96657"/>
    <w:rsid w:val="00CA026C"/>
    <w:rsid w:val="00CA027D"/>
    <w:rsid w:val="00CA1871"/>
    <w:rsid w:val="00CA2EB5"/>
    <w:rsid w:val="00CA3EE1"/>
    <w:rsid w:val="00CA4105"/>
    <w:rsid w:val="00CA5A20"/>
    <w:rsid w:val="00CA6FFF"/>
    <w:rsid w:val="00CA7E04"/>
    <w:rsid w:val="00CB1C6F"/>
    <w:rsid w:val="00CB70DD"/>
    <w:rsid w:val="00CB7335"/>
    <w:rsid w:val="00CB7E3E"/>
    <w:rsid w:val="00CC040C"/>
    <w:rsid w:val="00CC117B"/>
    <w:rsid w:val="00CC154B"/>
    <w:rsid w:val="00CC4EB2"/>
    <w:rsid w:val="00CC65E2"/>
    <w:rsid w:val="00CD35F4"/>
    <w:rsid w:val="00CD39BB"/>
    <w:rsid w:val="00CD4D84"/>
    <w:rsid w:val="00CD5B92"/>
    <w:rsid w:val="00CD7F4B"/>
    <w:rsid w:val="00CE1EC3"/>
    <w:rsid w:val="00CE1F59"/>
    <w:rsid w:val="00CE6309"/>
    <w:rsid w:val="00CE6D19"/>
    <w:rsid w:val="00CF1802"/>
    <w:rsid w:val="00CF1970"/>
    <w:rsid w:val="00CF3AF5"/>
    <w:rsid w:val="00CF474D"/>
    <w:rsid w:val="00CF78B5"/>
    <w:rsid w:val="00CF7DF4"/>
    <w:rsid w:val="00D013E6"/>
    <w:rsid w:val="00D01E23"/>
    <w:rsid w:val="00D073E3"/>
    <w:rsid w:val="00D15992"/>
    <w:rsid w:val="00D211F4"/>
    <w:rsid w:val="00D2526B"/>
    <w:rsid w:val="00D26891"/>
    <w:rsid w:val="00D276FF"/>
    <w:rsid w:val="00D27888"/>
    <w:rsid w:val="00D32C75"/>
    <w:rsid w:val="00D36482"/>
    <w:rsid w:val="00D3765A"/>
    <w:rsid w:val="00D41700"/>
    <w:rsid w:val="00D423F5"/>
    <w:rsid w:val="00D47785"/>
    <w:rsid w:val="00D51369"/>
    <w:rsid w:val="00D52B4D"/>
    <w:rsid w:val="00D54B70"/>
    <w:rsid w:val="00D5537B"/>
    <w:rsid w:val="00D55FE7"/>
    <w:rsid w:val="00D57283"/>
    <w:rsid w:val="00D60FBC"/>
    <w:rsid w:val="00D618E3"/>
    <w:rsid w:val="00D628E9"/>
    <w:rsid w:val="00D632A6"/>
    <w:rsid w:val="00D66AD4"/>
    <w:rsid w:val="00D72A44"/>
    <w:rsid w:val="00D75756"/>
    <w:rsid w:val="00D84E42"/>
    <w:rsid w:val="00D87ECF"/>
    <w:rsid w:val="00D90AE5"/>
    <w:rsid w:val="00D91D11"/>
    <w:rsid w:val="00D923E6"/>
    <w:rsid w:val="00D9300F"/>
    <w:rsid w:val="00D944DA"/>
    <w:rsid w:val="00D95A58"/>
    <w:rsid w:val="00D9704D"/>
    <w:rsid w:val="00D978DA"/>
    <w:rsid w:val="00DA0E5C"/>
    <w:rsid w:val="00DA25B1"/>
    <w:rsid w:val="00DA3BE4"/>
    <w:rsid w:val="00DB123A"/>
    <w:rsid w:val="00DB3DB7"/>
    <w:rsid w:val="00DB4590"/>
    <w:rsid w:val="00DB4B01"/>
    <w:rsid w:val="00DC170F"/>
    <w:rsid w:val="00DC18B5"/>
    <w:rsid w:val="00DC1C2C"/>
    <w:rsid w:val="00DC76B7"/>
    <w:rsid w:val="00DD0DFC"/>
    <w:rsid w:val="00DD1EF6"/>
    <w:rsid w:val="00DD28E8"/>
    <w:rsid w:val="00DD5E6F"/>
    <w:rsid w:val="00DD674A"/>
    <w:rsid w:val="00DD69A6"/>
    <w:rsid w:val="00DD7E9C"/>
    <w:rsid w:val="00DE02B0"/>
    <w:rsid w:val="00DE0395"/>
    <w:rsid w:val="00DE129F"/>
    <w:rsid w:val="00DE3371"/>
    <w:rsid w:val="00DE4016"/>
    <w:rsid w:val="00DE67BB"/>
    <w:rsid w:val="00DF0616"/>
    <w:rsid w:val="00DF0645"/>
    <w:rsid w:val="00DF1F52"/>
    <w:rsid w:val="00DF3302"/>
    <w:rsid w:val="00DF449B"/>
    <w:rsid w:val="00DF4A20"/>
    <w:rsid w:val="00DF56F2"/>
    <w:rsid w:val="00E00913"/>
    <w:rsid w:val="00E01090"/>
    <w:rsid w:val="00E02132"/>
    <w:rsid w:val="00E022AA"/>
    <w:rsid w:val="00E024F4"/>
    <w:rsid w:val="00E02F38"/>
    <w:rsid w:val="00E03094"/>
    <w:rsid w:val="00E03324"/>
    <w:rsid w:val="00E04560"/>
    <w:rsid w:val="00E04EA0"/>
    <w:rsid w:val="00E05303"/>
    <w:rsid w:val="00E06C02"/>
    <w:rsid w:val="00E07C41"/>
    <w:rsid w:val="00E103F2"/>
    <w:rsid w:val="00E10F89"/>
    <w:rsid w:val="00E11661"/>
    <w:rsid w:val="00E12036"/>
    <w:rsid w:val="00E13956"/>
    <w:rsid w:val="00E140AD"/>
    <w:rsid w:val="00E2093E"/>
    <w:rsid w:val="00E21F99"/>
    <w:rsid w:val="00E2328A"/>
    <w:rsid w:val="00E236AC"/>
    <w:rsid w:val="00E238C1"/>
    <w:rsid w:val="00E26BA2"/>
    <w:rsid w:val="00E3087C"/>
    <w:rsid w:val="00E319F1"/>
    <w:rsid w:val="00E31F0B"/>
    <w:rsid w:val="00E326DE"/>
    <w:rsid w:val="00E371D2"/>
    <w:rsid w:val="00E40611"/>
    <w:rsid w:val="00E41AC0"/>
    <w:rsid w:val="00E46048"/>
    <w:rsid w:val="00E46838"/>
    <w:rsid w:val="00E5075A"/>
    <w:rsid w:val="00E5141C"/>
    <w:rsid w:val="00E51A2B"/>
    <w:rsid w:val="00E52571"/>
    <w:rsid w:val="00E538E2"/>
    <w:rsid w:val="00E5551F"/>
    <w:rsid w:val="00E56F30"/>
    <w:rsid w:val="00E575E5"/>
    <w:rsid w:val="00E57F6C"/>
    <w:rsid w:val="00E60F3A"/>
    <w:rsid w:val="00E61A30"/>
    <w:rsid w:val="00E61D37"/>
    <w:rsid w:val="00E62320"/>
    <w:rsid w:val="00E632D3"/>
    <w:rsid w:val="00E6358C"/>
    <w:rsid w:val="00E6383D"/>
    <w:rsid w:val="00E655C6"/>
    <w:rsid w:val="00E65F1A"/>
    <w:rsid w:val="00E66601"/>
    <w:rsid w:val="00E6674C"/>
    <w:rsid w:val="00E66AFD"/>
    <w:rsid w:val="00E7366C"/>
    <w:rsid w:val="00E7516C"/>
    <w:rsid w:val="00E8052B"/>
    <w:rsid w:val="00E80798"/>
    <w:rsid w:val="00E81822"/>
    <w:rsid w:val="00E834E0"/>
    <w:rsid w:val="00E83E9C"/>
    <w:rsid w:val="00E83F2B"/>
    <w:rsid w:val="00E91A62"/>
    <w:rsid w:val="00E94970"/>
    <w:rsid w:val="00E94C04"/>
    <w:rsid w:val="00E954C7"/>
    <w:rsid w:val="00E970C9"/>
    <w:rsid w:val="00E97627"/>
    <w:rsid w:val="00E97F42"/>
    <w:rsid w:val="00E97F7D"/>
    <w:rsid w:val="00EA0B86"/>
    <w:rsid w:val="00EA3DD0"/>
    <w:rsid w:val="00EA625D"/>
    <w:rsid w:val="00EA738D"/>
    <w:rsid w:val="00EB1FA2"/>
    <w:rsid w:val="00EB47AF"/>
    <w:rsid w:val="00EB4B3E"/>
    <w:rsid w:val="00EB52DD"/>
    <w:rsid w:val="00EB6D8F"/>
    <w:rsid w:val="00EB7409"/>
    <w:rsid w:val="00EB7B55"/>
    <w:rsid w:val="00EC17AD"/>
    <w:rsid w:val="00EC1CCC"/>
    <w:rsid w:val="00EC2070"/>
    <w:rsid w:val="00EC3AB9"/>
    <w:rsid w:val="00EC4145"/>
    <w:rsid w:val="00EC482E"/>
    <w:rsid w:val="00EC4941"/>
    <w:rsid w:val="00ED3792"/>
    <w:rsid w:val="00ED4D64"/>
    <w:rsid w:val="00ED6B12"/>
    <w:rsid w:val="00ED70AB"/>
    <w:rsid w:val="00ED763F"/>
    <w:rsid w:val="00EE1DE4"/>
    <w:rsid w:val="00EE1F9C"/>
    <w:rsid w:val="00EE2E54"/>
    <w:rsid w:val="00EE57E6"/>
    <w:rsid w:val="00EF00F8"/>
    <w:rsid w:val="00EF0426"/>
    <w:rsid w:val="00EF0BC4"/>
    <w:rsid w:val="00EF435A"/>
    <w:rsid w:val="00EF49C0"/>
    <w:rsid w:val="00EF6D8E"/>
    <w:rsid w:val="00EF6F56"/>
    <w:rsid w:val="00F00CE5"/>
    <w:rsid w:val="00F01CD0"/>
    <w:rsid w:val="00F0215C"/>
    <w:rsid w:val="00F04141"/>
    <w:rsid w:val="00F04C33"/>
    <w:rsid w:val="00F0510A"/>
    <w:rsid w:val="00F13694"/>
    <w:rsid w:val="00F13975"/>
    <w:rsid w:val="00F14E99"/>
    <w:rsid w:val="00F1722F"/>
    <w:rsid w:val="00F20F97"/>
    <w:rsid w:val="00F21054"/>
    <w:rsid w:val="00F21245"/>
    <w:rsid w:val="00F22221"/>
    <w:rsid w:val="00F26418"/>
    <w:rsid w:val="00F266E0"/>
    <w:rsid w:val="00F27662"/>
    <w:rsid w:val="00F32291"/>
    <w:rsid w:val="00F400BA"/>
    <w:rsid w:val="00F40708"/>
    <w:rsid w:val="00F46BCE"/>
    <w:rsid w:val="00F504B2"/>
    <w:rsid w:val="00F513FF"/>
    <w:rsid w:val="00F539C4"/>
    <w:rsid w:val="00F54733"/>
    <w:rsid w:val="00F553AF"/>
    <w:rsid w:val="00F5643C"/>
    <w:rsid w:val="00F60E3D"/>
    <w:rsid w:val="00F63200"/>
    <w:rsid w:val="00F63697"/>
    <w:rsid w:val="00F65201"/>
    <w:rsid w:val="00F70BD8"/>
    <w:rsid w:val="00F71155"/>
    <w:rsid w:val="00F721D0"/>
    <w:rsid w:val="00F72B65"/>
    <w:rsid w:val="00F72F01"/>
    <w:rsid w:val="00F75141"/>
    <w:rsid w:val="00F754CA"/>
    <w:rsid w:val="00F81775"/>
    <w:rsid w:val="00F8239F"/>
    <w:rsid w:val="00F82B4F"/>
    <w:rsid w:val="00F83A44"/>
    <w:rsid w:val="00F85FEC"/>
    <w:rsid w:val="00F86A3B"/>
    <w:rsid w:val="00F87307"/>
    <w:rsid w:val="00F93711"/>
    <w:rsid w:val="00F9476D"/>
    <w:rsid w:val="00F94A4B"/>
    <w:rsid w:val="00F972DA"/>
    <w:rsid w:val="00FA0706"/>
    <w:rsid w:val="00FA2D85"/>
    <w:rsid w:val="00FA3FA9"/>
    <w:rsid w:val="00FA5626"/>
    <w:rsid w:val="00FA604F"/>
    <w:rsid w:val="00FB07C4"/>
    <w:rsid w:val="00FB137B"/>
    <w:rsid w:val="00FB2F71"/>
    <w:rsid w:val="00FB39BC"/>
    <w:rsid w:val="00FB4373"/>
    <w:rsid w:val="00FB52CE"/>
    <w:rsid w:val="00FB6AFF"/>
    <w:rsid w:val="00FB7118"/>
    <w:rsid w:val="00FB7FD7"/>
    <w:rsid w:val="00FC1018"/>
    <w:rsid w:val="00FC1B42"/>
    <w:rsid w:val="00FC1EEA"/>
    <w:rsid w:val="00FC26F8"/>
    <w:rsid w:val="00FC33A4"/>
    <w:rsid w:val="00FC5A9D"/>
    <w:rsid w:val="00FC61E3"/>
    <w:rsid w:val="00FD1162"/>
    <w:rsid w:val="00FD19E5"/>
    <w:rsid w:val="00FD4BA3"/>
    <w:rsid w:val="00FD4EC6"/>
    <w:rsid w:val="00FD68D5"/>
    <w:rsid w:val="00FD7B7B"/>
    <w:rsid w:val="00FE430A"/>
    <w:rsid w:val="00FE66CA"/>
    <w:rsid w:val="00FF040C"/>
    <w:rsid w:val="00FF0BC2"/>
    <w:rsid w:val="00FF2214"/>
    <w:rsid w:val="00FF39D2"/>
    <w:rsid w:val="00FF550C"/>
    <w:rsid w:val="00FF5813"/>
    <w:rsid w:val="00FF5CFA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link w:val="a6"/>
    <w:uiPriority w:val="99"/>
    <w:rsid w:val="005B7E9A"/>
  </w:style>
  <w:style w:type="paragraph" w:styleId="a7">
    <w:name w:val="header"/>
    <w:basedOn w:val="a"/>
    <w:link w:val="a8"/>
    <w:uiPriority w:val="99"/>
    <w:rsid w:val="005B7E9A"/>
    <w:pPr>
      <w:widowControl w:val="0"/>
    </w:pPr>
  </w:style>
  <w:style w:type="paragraph" w:styleId="a9">
    <w:name w:val="Plain Text"/>
    <w:basedOn w:val="a"/>
    <w:link w:val="aa"/>
    <w:rsid w:val="005B7E9A"/>
    <w:pPr>
      <w:jc w:val="left"/>
    </w:pPr>
    <w:rPr>
      <w:rFonts w:ascii="Courier New" w:hAnsi="Courier New"/>
      <w:sz w:val="20"/>
    </w:rPr>
  </w:style>
  <w:style w:type="paragraph" w:customStyle="1" w:styleId="ab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ac"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e">
    <w:name w:val="Balloon Text"/>
    <w:basedOn w:val="a"/>
    <w:link w:val="af"/>
    <w:uiPriority w:val="99"/>
    <w:semiHidden/>
    <w:rsid w:val="00CF1802"/>
    <w:rPr>
      <w:rFonts w:ascii="Tahoma" w:hAnsi="Tahoma" w:cs="Tahoma"/>
      <w:sz w:val="16"/>
      <w:szCs w:val="16"/>
    </w:rPr>
  </w:style>
  <w:style w:type="paragraph" w:styleId="af0">
    <w:name w:val="Body Text"/>
    <w:basedOn w:val="a"/>
    <w:rsid w:val="00FC5A9D"/>
    <w:pPr>
      <w:spacing w:after="120"/>
    </w:pPr>
  </w:style>
  <w:style w:type="table" w:styleId="af1">
    <w:name w:val="Table Grid"/>
    <w:basedOn w:val="a1"/>
    <w:rsid w:val="002634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_1 Знак Знак Знак Знак Знак Знак Знак Знак Знак"/>
    <w:basedOn w:val="a"/>
    <w:link w:val="a0"/>
    <w:rsid w:val="007971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rsid w:val="00826452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826452"/>
    <w:rPr>
      <w:sz w:val="16"/>
      <w:szCs w:val="16"/>
      <w:lang w:val="ru-RU" w:eastAsia="ru-RU" w:bidi="ar-SA"/>
    </w:rPr>
  </w:style>
  <w:style w:type="paragraph" w:customStyle="1" w:styleId="13">
    <w:name w:val=" Знак Знак1"/>
    <w:basedOn w:val="a"/>
    <w:rsid w:val="00036C7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a">
    <w:name w:val="Текст Знак"/>
    <w:link w:val="a9"/>
    <w:rsid w:val="00036C71"/>
    <w:rPr>
      <w:rFonts w:ascii="Courier New" w:hAnsi="Courier New"/>
    </w:rPr>
  </w:style>
  <w:style w:type="character" w:customStyle="1" w:styleId="10">
    <w:name w:val="Заголовок 1 Знак"/>
    <w:link w:val="1"/>
    <w:uiPriority w:val="9"/>
    <w:rsid w:val="00711F21"/>
    <w:rPr>
      <w:sz w:val="28"/>
    </w:rPr>
  </w:style>
  <w:style w:type="character" w:customStyle="1" w:styleId="a8">
    <w:name w:val="Верхний колонтитул Знак"/>
    <w:link w:val="a7"/>
    <w:uiPriority w:val="99"/>
    <w:rsid w:val="00711F21"/>
    <w:rPr>
      <w:sz w:val="28"/>
    </w:rPr>
  </w:style>
  <w:style w:type="character" w:customStyle="1" w:styleId="a6">
    <w:name w:val="Нижний колонтитул Знак"/>
    <w:link w:val="a5"/>
    <w:uiPriority w:val="99"/>
    <w:rsid w:val="00711F21"/>
    <w:rPr>
      <w:sz w:val="28"/>
    </w:rPr>
  </w:style>
  <w:style w:type="character" w:customStyle="1" w:styleId="af">
    <w:name w:val="Текст выноски Знак"/>
    <w:link w:val="ae"/>
    <w:uiPriority w:val="99"/>
    <w:semiHidden/>
    <w:rsid w:val="00AB4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8A90-A46C-4879-BD45-73CC5BF6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246</Pages>
  <Words>52733</Words>
  <Characters>300581</Characters>
  <Application>Microsoft Office Word</Application>
  <DocSecurity>0</DocSecurity>
  <Lines>2504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352609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Михаил Заболотнев</cp:lastModifiedBy>
  <cp:revision>2</cp:revision>
  <cp:lastPrinted>2017-07-12T12:10:00Z</cp:lastPrinted>
  <dcterms:created xsi:type="dcterms:W3CDTF">2017-07-13T13:49:00Z</dcterms:created>
  <dcterms:modified xsi:type="dcterms:W3CDTF">2017-07-13T13:49:00Z</dcterms:modified>
</cp:coreProperties>
</file>